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03614B">
        <w:rPr>
          <w:rFonts w:ascii="Times New Roman" w:eastAsia="Times New Roman" w:hAnsi="Times New Roman" w:cs="Times New Roman"/>
          <w:sz w:val="34"/>
          <w:szCs w:val="34"/>
        </w:rPr>
        <w:t>Районна Избирателна Комисия – Добрич</w:t>
      </w:r>
    </w:p>
    <w:p w:rsidR="00196079" w:rsidRPr="0003614B" w:rsidRDefault="00C93966" w:rsidP="00196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03614B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br/>
        <w:t>№</w:t>
      </w:r>
      <w:r w:rsidR="00D745B7" w:rsidRPr="0003614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CC18FD">
        <w:rPr>
          <w:rFonts w:ascii="Times New Roman" w:eastAsia="Times New Roman" w:hAnsi="Times New Roman" w:cs="Times New Roman"/>
          <w:sz w:val="29"/>
          <w:szCs w:val="29"/>
        </w:rPr>
        <w:t>22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 xml:space="preserve">/ </w:t>
      </w:r>
      <w:r w:rsidR="00CC18FD">
        <w:rPr>
          <w:rFonts w:ascii="Times New Roman" w:eastAsia="Times New Roman" w:hAnsi="Times New Roman" w:cs="Times New Roman"/>
          <w:sz w:val="29"/>
          <w:szCs w:val="29"/>
        </w:rPr>
        <w:t>23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.0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CC18F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0361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5F6572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5F6572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Илиева Далакманска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5F6572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A17782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5F6572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273D2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797281" w:rsidRPr="0003614B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281" w:rsidRDefault="00196079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ОТСЪСТВАХА</w:t>
      </w:r>
      <w:r w:rsidR="00273D29" w:rsidRPr="000361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6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970" w:rsidRPr="0003614B">
        <w:rPr>
          <w:rFonts w:ascii="Times New Roman" w:eastAsia="Times New Roman" w:hAnsi="Times New Roman" w:cs="Times New Roman"/>
          <w:sz w:val="24"/>
          <w:szCs w:val="24"/>
        </w:rPr>
        <w:t>Мелекбер Мустафа Абил</w:t>
      </w:r>
      <w:r w:rsidR="00772970"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9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970" w:rsidRPr="0003614B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 w:rsidR="007729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2970" w:rsidRPr="0003614B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</w:t>
      </w:r>
    </w:p>
    <w:p w:rsidR="005F6572" w:rsidRPr="0003614B" w:rsidRDefault="005F6572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27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F029FE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203" w:rsidRPr="0003614B">
        <w:rPr>
          <w:rFonts w:ascii="Times New Roman" w:eastAsia="Times New Roman" w:hAnsi="Times New Roman" w:cs="Times New Roman"/>
          <w:sz w:val="24"/>
          <w:szCs w:val="24"/>
        </w:rPr>
        <w:t xml:space="preserve">00 часа и председателствано от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редседателя на РИК Добрич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Паунов Добрев.</w:t>
      </w:r>
    </w:p>
    <w:p w:rsidR="00797281" w:rsidRPr="0003614B" w:rsidRDefault="00797281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572" w:rsidRDefault="00196079" w:rsidP="00CC18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CC18FD" w:rsidRPr="00CC18FD" w:rsidRDefault="00CC18FD" w:rsidP="00CC18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FD" w:rsidRPr="001D3282" w:rsidRDefault="00CC18FD" w:rsidP="00CC18FD">
      <w:pPr>
        <w:pStyle w:val="a8"/>
        <w:numPr>
          <w:ilvl w:val="0"/>
          <w:numId w:val="30"/>
        </w:numPr>
        <w:spacing w:after="0"/>
        <w:jc w:val="both"/>
        <w:rPr>
          <w:color w:val="333333"/>
          <w:lang w:val="en-US"/>
        </w:rPr>
      </w:pPr>
      <w:r w:rsidRPr="001D3282">
        <w:rPr>
          <w:color w:val="333333"/>
        </w:rPr>
        <w:t>Промяна в състава на СИК в Община Добрич.</w:t>
      </w:r>
    </w:p>
    <w:p w:rsidR="00CC18FD" w:rsidRPr="001D3282" w:rsidRDefault="00CC18FD" w:rsidP="00CC18FD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1D3282">
        <w:rPr>
          <w:rFonts w:ascii="Times New Roman" w:hAnsi="Times New Roman" w:cs="Times New Roman"/>
          <w:sz w:val="24"/>
          <w:szCs w:val="24"/>
        </w:rPr>
        <w:t xml:space="preserve"> </w:t>
      </w:r>
      <w:r w:rsidRPr="001D3282">
        <w:rPr>
          <w:rFonts w:ascii="Times New Roman" w:hAnsi="Times New Roman" w:cs="Times New Roman"/>
          <w:color w:val="333333"/>
          <w:sz w:val="24"/>
          <w:szCs w:val="24"/>
        </w:rPr>
        <w:t>Генерал Тошево.</w:t>
      </w:r>
    </w:p>
    <w:p w:rsidR="00CC18FD" w:rsidRPr="001D3282" w:rsidRDefault="00CC18FD" w:rsidP="00CC18FD">
      <w:pPr>
        <w:pStyle w:val="a8"/>
        <w:numPr>
          <w:ilvl w:val="0"/>
          <w:numId w:val="30"/>
        </w:numPr>
        <w:spacing w:after="0"/>
        <w:jc w:val="both"/>
        <w:rPr>
          <w:lang w:val="en-US"/>
        </w:rPr>
      </w:pPr>
      <w:r w:rsidRPr="001D3282">
        <w:t xml:space="preserve">Промяна в състава на СИК в Община Тервел. </w:t>
      </w:r>
    </w:p>
    <w:p w:rsidR="00CC18FD" w:rsidRPr="001D3282" w:rsidRDefault="00CC18FD" w:rsidP="00CC18FD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Добричка.</w:t>
      </w:r>
    </w:p>
    <w:p w:rsidR="00CC18FD" w:rsidRPr="001D3282" w:rsidRDefault="00CC18FD" w:rsidP="00CC18FD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1D3282">
        <w:rPr>
          <w:rFonts w:ascii="Times New Roman" w:hAnsi="Times New Roman" w:cs="Times New Roman"/>
          <w:sz w:val="24"/>
          <w:szCs w:val="24"/>
        </w:rPr>
        <w:t xml:space="preserve"> ПП ,,Движение за права и свободи‘‘.</w:t>
      </w:r>
    </w:p>
    <w:p w:rsidR="00CC18FD" w:rsidRPr="001D3282" w:rsidRDefault="00CC18FD" w:rsidP="00CC18FD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 НФСБ</w:t>
      </w:r>
    </w:p>
    <w:p w:rsidR="00CC18FD" w:rsidRPr="001D3282" w:rsidRDefault="00CC18FD" w:rsidP="00CC18FD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Публикуване на упълномощени представители на Коалиция </w:t>
      </w:r>
      <w:r w:rsidRPr="001D3282"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</w:p>
    <w:p w:rsidR="00CC18FD" w:rsidRPr="001D3282" w:rsidRDefault="00CC18FD" w:rsidP="00CC18FD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1D3282">
        <w:rPr>
          <w:rFonts w:ascii="Times New Roman" w:hAnsi="Times New Roman" w:cs="Times New Roman"/>
          <w:sz w:val="24"/>
          <w:szCs w:val="24"/>
        </w:rPr>
        <w:t xml:space="preserve"> ВМРО</w:t>
      </w:r>
      <w:r w:rsidRPr="001D328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C18FD" w:rsidRPr="00487607" w:rsidRDefault="00487607" w:rsidP="00CC18FD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7607">
        <w:rPr>
          <w:rFonts w:ascii="Times New Roman" w:hAnsi="Times New Roman" w:cs="Times New Roman"/>
          <w:color w:val="333333"/>
          <w:sz w:val="24"/>
          <w:szCs w:val="24"/>
        </w:rPr>
        <w:t>Номериране на кочаните с бюлетини по указание на ЦИК.</w:t>
      </w:r>
    </w:p>
    <w:p w:rsidR="00487607" w:rsidRPr="00487607" w:rsidRDefault="00487607" w:rsidP="00772970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7607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487607">
        <w:rPr>
          <w:rFonts w:ascii="Times New Roman" w:hAnsi="Times New Roman" w:cs="Times New Roman"/>
          <w:sz w:val="24"/>
          <w:szCs w:val="24"/>
        </w:rPr>
        <w:t xml:space="preserve"> Коалиция „Демократична България – Обединение“</w:t>
      </w:r>
    </w:p>
    <w:p w:rsidR="00CC18FD" w:rsidRPr="00487607" w:rsidRDefault="00CC18FD" w:rsidP="00772970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7607">
        <w:rPr>
          <w:rFonts w:ascii="Times New Roman" w:hAnsi="Times New Roman" w:cs="Times New Roman"/>
          <w:sz w:val="24"/>
          <w:szCs w:val="24"/>
        </w:rPr>
        <w:t>Промяна в състава на СИК в Община Балчик.</w:t>
      </w:r>
    </w:p>
    <w:p w:rsidR="00CC18FD" w:rsidRPr="00772970" w:rsidRDefault="00CC18FD" w:rsidP="00772970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2970">
        <w:rPr>
          <w:rFonts w:ascii="Times New Roman" w:hAnsi="Times New Roman" w:cs="Times New Roman"/>
          <w:sz w:val="24"/>
          <w:szCs w:val="24"/>
        </w:rPr>
        <w:t>Промяна в състава на СИК в Община Каварна.</w:t>
      </w:r>
    </w:p>
    <w:p w:rsidR="00CC18FD" w:rsidRPr="00772970" w:rsidRDefault="00CC18FD" w:rsidP="00772970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2970">
        <w:rPr>
          <w:rFonts w:ascii="Times New Roman" w:hAnsi="Times New Roman" w:cs="Times New Roman"/>
          <w:sz w:val="24"/>
          <w:szCs w:val="24"/>
        </w:rPr>
        <w:t>Промяна в състава на СИК в Община Шабла.</w:t>
      </w:r>
    </w:p>
    <w:p w:rsidR="00CC18FD" w:rsidRPr="00772970" w:rsidRDefault="00CC18FD" w:rsidP="00772970">
      <w:pPr>
        <w:numPr>
          <w:ilvl w:val="0"/>
          <w:numId w:val="30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2970">
        <w:rPr>
          <w:rFonts w:ascii="Times New Roman" w:hAnsi="Times New Roman" w:cs="Times New Roman"/>
          <w:sz w:val="24"/>
          <w:szCs w:val="24"/>
        </w:rPr>
        <w:t>Заличаване на упълномощен представител на Инициативен Комитет за издигане на Николай Нанков Ненчев- независим кандидат.</w:t>
      </w:r>
    </w:p>
    <w:p w:rsidR="00772970" w:rsidRDefault="00772970" w:rsidP="00772970">
      <w:pPr>
        <w:pStyle w:val="a8"/>
        <w:numPr>
          <w:ilvl w:val="0"/>
          <w:numId w:val="30"/>
        </w:numPr>
        <w:spacing w:after="0"/>
        <w:jc w:val="both"/>
        <w:rPr>
          <w:color w:val="333333"/>
        </w:rPr>
      </w:pPr>
      <w:r w:rsidRPr="00772970">
        <w:rPr>
          <w:color w:val="333333"/>
        </w:rPr>
        <w:t>Регистриране на застъпници на кандидатска листа на</w:t>
      </w:r>
      <w:r w:rsidRPr="00772970">
        <w:t xml:space="preserve"> Коалиция </w:t>
      </w:r>
      <w:r w:rsidRPr="00772970">
        <w:rPr>
          <w:bCs/>
          <w:sz w:val="22"/>
          <w:szCs w:val="22"/>
        </w:rPr>
        <w:t>„БСП ЗА БЪЛГАРИЯ“</w:t>
      </w:r>
      <w:r w:rsidRPr="00772970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CC18FD" w:rsidRPr="00772970" w:rsidRDefault="00CC18FD" w:rsidP="00772970">
      <w:pPr>
        <w:pStyle w:val="a8"/>
        <w:numPr>
          <w:ilvl w:val="0"/>
          <w:numId w:val="30"/>
        </w:numPr>
        <w:spacing w:after="0"/>
        <w:jc w:val="both"/>
        <w:rPr>
          <w:color w:val="333333"/>
        </w:rPr>
      </w:pPr>
      <w:r w:rsidRPr="00772970">
        <w:rPr>
          <w:lang w:eastAsia="en-US"/>
        </w:rPr>
        <w:t>Текущи.</w:t>
      </w:r>
    </w:p>
    <w:p w:rsidR="005F6572" w:rsidRPr="005C0920" w:rsidRDefault="005F6572" w:rsidP="005C0920">
      <w:pPr>
        <w:spacing w:line="0" w:lineRule="atLeast"/>
        <w:jc w:val="both"/>
        <w:rPr>
          <w:color w:val="333333"/>
        </w:rPr>
      </w:pPr>
    </w:p>
    <w:p w:rsidR="005F6572" w:rsidRPr="008E0262" w:rsidRDefault="005F6572" w:rsidP="00A17782">
      <w:pPr>
        <w:pStyle w:val="a7"/>
        <w:spacing w:after="160" w:line="0" w:lineRule="atLeast"/>
        <w:ind w:left="644"/>
        <w:jc w:val="both"/>
      </w:pPr>
    </w:p>
    <w:p w:rsidR="00A17782" w:rsidRDefault="00A17782" w:rsidP="00A17782">
      <w:pPr>
        <w:pStyle w:val="a7"/>
        <w:spacing w:after="160" w:line="0" w:lineRule="atLeast"/>
        <w:ind w:left="644"/>
        <w:rPr>
          <w:b/>
          <w:u w:val="single"/>
        </w:rPr>
      </w:pPr>
      <w:r w:rsidRPr="0003614B">
        <w:rPr>
          <w:b/>
          <w:u w:val="single"/>
        </w:rPr>
        <w:t>По точка първа от дневния ред :</w:t>
      </w:r>
    </w:p>
    <w:p w:rsidR="005C0920" w:rsidRDefault="005C0920" w:rsidP="00A17782">
      <w:pPr>
        <w:pStyle w:val="a7"/>
        <w:spacing w:after="160" w:line="0" w:lineRule="atLeast"/>
        <w:ind w:left="644"/>
        <w:rPr>
          <w:b/>
          <w:u w:val="single"/>
        </w:rPr>
      </w:pPr>
    </w:p>
    <w:p w:rsidR="005C0920" w:rsidRPr="001D3282" w:rsidRDefault="005C0920" w:rsidP="005C0920">
      <w:pPr>
        <w:pStyle w:val="a8"/>
        <w:spacing w:after="0"/>
        <w:jc w:val="both"/>
        <w:rPr>
          <w:color w:val="333333"/>
          <w:lang w:val="en-US"/>
        </w:rPr>
      </w:pPr>
      <w:r w:rsidRPr="001D3282">
        <w:rPr>
          <w:color w:val="333333"/>
        </w:rPr>
        <w:t>Промяна в състава на СИК в Община Добрич.</w:t>
      </w:r>
    </w:p>
    <w:p w:rsidR="00A17782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A17782" w:rsidRPr="0003614B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920" w:rsidRPr="005C0920" w:rsidRDefault="005C0920" w:rsidP="005C0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C0920" w:rsidRPr="005C0920" w:rsidRDefault="005C0920" w:rsidP="005C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920" w:rsidRPr="005C0920" w:rsidRDefault="005C0920" w:rsidP="005C0920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920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</w:t>
      </w:r>
      <w:r w:rsidRPr="005C0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920">
        <w:rPr>
          <w:rFonts w:ascii="Times New Roman" w:eastAsia="Times New Roman" w:hAnsi="Times New Roman" w:cs="Times New Roman"/>
          <w:color w:val="333333"/>
          <w:sz w:val="24"/>
          <w:szCs w:val="24"/>
        </w:rPr>
        <w:t>БСП в посочените в предложението секционни    избирателни комисии в Община Добрич, както следва:</w:t>
      </w:r>
    </w:p>
    <w:p w:rsidR="005C0920" w:rsidRPr="005C0920" w:rsidRDefault="005C0920" w:rsidP="005C09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5C0920" w:rsidRPr="005C0920" w:rsidRDefault="005C0920" w:rsidP="005C0920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634"/>
        <w:gridCol w:w="2126"/>
      </w:tblGrid>
      <w:tr w:rsidR="005C0920" w:rsidRPr="005C0920" w:rsidTr="00C93966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Добринка Димитрова Радева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Иванов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Желева Михалкова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Михалева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Иванова Стелиянова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Даниeла Миткова Паскалева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Янкова Ничева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Димова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082800096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Михалева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Дариела Димитрова Вълканкина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Иванова Йорданова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Маруся Николова Калчева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92"/>
        <w:gridCol w:w="2126"/>
      </w:tblGrid>
      <w:tr w:rsidR="005C0920" w:rsidRPr="005C0920" w:rsidTr="00C93966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Георгиев Илиев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Веска Стефанова Попова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Дариела Димитрова Вълканкина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Недялкова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Стоянова Куманова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Минка Петкова Павлова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Айтен Себайдин Сали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Димитрова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082800096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Велкова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Михалева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Иванова Атанасова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Петрова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920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</w:t>
      </w:r>
      <w:r w:rsidRPr="005C0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920">
        <w:rPr>
          <w:rFonts w:ascii="Times New Roman" w:eastAsia="Times New Roman" w:hAnsi="Times New Roman" w:cs="Times New Roman"/>
          <w:color w:val="333333"/>
          <w:sz w:val="24"/>
          <w:szCs w:val="24"/>
        </w:rPr>
        <w:t>„РБ“ в посочените в предложението секционни    избирателни комисии в Община Добрич, както следва:</w:t>
      </w:r>
    </w:p>
    <w:p w:rsidR="005C0920" w:rsidRPr="005C0920" w:rsidRDefault="005C0920" w:rsidP="005C092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5C0920" w:rsidRPr="005C0920" w:rsidRDefault="005C0920" w:rsidP="005C0920">
      <w:pPr>
        <w:spacing w:after="0"/>
        <w:ind w:left="502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74"/>
        <w:gridCol w:w="4111"/>
        <w:gridCol w:w="2693"/>
      </w:tblGrid>
      <w:tr w:rsidR="005C0920" w:rsidRPr="005C0920" w:rsidTr="00C93966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920">
              <w:rPr>
                <w:rFonts w:ascii="Arial" w:eastAsia="Times New Roman" w:hAnsi="Arial" w:cs="Arial"/>
                <w:sz w:val="20"/>
                <w:szCs w:val="20"/>
              </w:rPr>
              <w:t>082800082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Валериев Дончев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</w:tbl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74"/>
        <w:gridCol w:w="4071"/>
        <w:gridCol w:w="2693"/>
      </w:tblGrid>
      <w:tr w:rsidR="005C0920" w:rsidRPr="005C0920" w:rsidTr="00C93966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920">
              <w:rPr>
                <w:rFonts w:ascii="Arial" w:eastAsia="Times New Roman" w:hAnsi="Arial" w:cs="Arial"/>
                <w:sz w:val="20"/>
                <w:szCs w:val="20"/>
              </w:rPr>
              <w:t>082800082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 Георгиев Тодоров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К РБ</w:t>
            </w:r>
          </w:p>
        </w:tc>
      </w:tr>
    </w:tbl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920">
        <w:rPr>
          <w:rFonts w:ascii="Times New Roman" w:eastAsia="Times New Roman" w:hAnsi="Times New Roman" w:cs="Times New Roman"/>
          <w:color w:val="333333"/>
          <w:sz w:val="24"/>
          <w:szCs w:val="24"/>
        </w:rPr>
        <w:t>3. Заменя членове от състава на ВМРО в посочените в предложението секционни    избирателни комисии в Община Добрич, както следва:</w:t>
      </w: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4395"/>
        <w:gridCol w:w="2268"/>
      </w:tblGrid>
      <w:tr w:rsidR="005C0920" w:rsidRPr="005C0920" w:rsidTr="00C9396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Пепа Андонова Маренска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Тодорова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4536"/>
        <w:gridCol w:w="2127"/>
      </w:tblGrid>
      <w:tr w:rsidR="005C0920" w:rsidRPr="005C0920" w:rsidTr="00C9396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Атанасова Ангелова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Бончев Атанасов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920">
        <w:rPr>
          <w:rFonts w:ascii="Times New Roman" w:eastAsia="Times New Roman" w:hAnsi="Times New Roman" w:cs="Times New Roman"/>
          <w:color w:val="333333"/>
          <w:sz w:val="24"/>
          <w:szCs w:val="24"/>
        </w:rPr>
        <w:t>3. Заменя членове от състава на Коалиция</w:t>
      </w:r>
      <w:r w:rsidRPr="005C0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920">
        <w:rPr>
          <w:rFonts w:ascii="Times New Roman" w:eastAsia="Times New Roman" w:hAnsi="Times New Roman" w:cs="Times New Roman"/>
          <w:color w:val="333333"/>
          <w:sz w:val="24"/>
          <w:szCs w:val="24"/>
        </w:rPr>
        <w:t>БСП в посочените в предложението секционни    избирателни комисии в Община Добрич, както следва:</w:t>
      </w: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5C0920" w:rsidRPr="005C0920" w:rsidRDefault="005C0920" w:rsidP="005C0920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60"/>
        <w:gridCol w:w="4520"/>
        <w:gridCol w:w="2160"/>
      </w:tblGrid>
      <w:tr w:rsidR="005C0920" w:rsidRPr="005C0920" w:rsidTr="00C9396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Николова Иванова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Кондова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Николова Иванова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Желка Тодорова Райчева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Ива Атанасова Колева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Красимирова Димитрова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Веселинов Василев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Петранка Славова Стоева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Николова Обретенова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Вичка Георгиева Терзиева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Кръстева Христова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Анка Иванова Лазарова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Венелина Иванова Гроздева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Димитров Николов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Дичева Бонева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60"/>
        <w:gridCol w:w="4520"/>
        <w:gridCol w:w="2160"/>
      </w:tblGrid>
      <w:tr w:rsidR="005C0920" w:rsidRPr="005C0920" w:rsidTr="00C93966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Николова Иванова-Пенова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Ива Атанасова Колева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Панов Горанов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Панов Панов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Кондова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Петрова Станева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Анка Иванова Лазарова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920">
              <w:rPr>
                <w:rFonts w:ascii="Calibri" w:eastAsia="Times New Roman" w:hAnsi="Calibri" w:cs="Calibri"/>
                <w:color w:val="000000"/>
              </w:rPr>
              <w:t>082800038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Вангелова Стоянова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0920">
              <w:rPr>
                <w:rFonts w:ascii="Calibri" w:eastAsia="Times New Roman" w:hAnsi="Calibri" w:cs="Calibri"/>
                <w:color w:val="000000"/>
              </w:rPr>
              <w:t>082800044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Желева Михалкова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Михайлова Колева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Дичева Бонева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Васков Стоилов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Веселинов Василев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Михаилова Георгиева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Кръстева Христова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920">
        <w:rPr>
          <w:rFonts w:ascii="Times New Roman" w:eastAsia="Times New Roman" w:hAnsi="Times New Roman" w:cs="Times New Roman"/>
          <w:color w:val="333333"/>
          <w:sz w:val="24"/>
          <w:szCs w:val="24"/>
        </w:rPr>
        <w:t>4. Заменя членове от състава на ПП „ГЕРБ“ в посочените в предложението секционни    избирателни комисии в Община Добрич, както следва:</w:t>
      </w:r>
    </w:p>
    <w:p w:rsidR="005C0920" w:rsidRPr="005C0920" w:rsidRDefault="005C0920" w:rsidP="005C0920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5C0920" w:rsidRPr="005C0920" w:rsidRDefault="005C0920" w:rsidP="005C0920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74"/>
        <w:gridCol w:w="3300"/>
        <w:gridCol w:w="960"/>
      </w:tblGrid>
      <w:tr w:rsidR="005C0920" w:rsidRPr="005C0920" w:rsidTr="00C93966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Славена Василева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Василева Манковска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Дончо Митев Донев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Димитрова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Йорданова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Петрова Манковска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Цветомир Стефанов Колев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Василевна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09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5C0920" w:rsidRPr="005C0920" w:rsidRDefault="005C0920" w:rsidP="005C092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74"/>
        <w:gridCol w:w="3300"/>
        <w:gridCol w:w="960"/>
      </w:tblGrid>
      <w:tr w:rsidR="005C0920" w:rsidRPr="005C0920" w:rsidTr="00C93966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Василева Манковска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Славена Василева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Петрова Манковска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Дончо Митев Донев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Снежанка Косева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Димитрова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C0920" w:rsidRPr="005C0920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0920">
              <w:rPr>
                <w:rFonts w:ascii="Arial" w:eastAsia="Times New Roman" w:hAnsi="Arial" w:cs="Arial"/>
              </w:rPr>
              <w:t>082800126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Савов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20" w:rsidRPr="005C0920" w:rsidRDefault="005C0920" w:rsidP="005C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2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A17782" w:rsidRPr="00C57AA1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782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17782" w:rsidRPr="00C57AA1" w:rsidRDefault="00A17782" w:rsidP="00A17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6572" w:rsidRPr="005F6572" w:rsidRDefault="00772970" w:rsidP="005F6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="005F6572"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5F6572" w:rsidRPr="005F6572" w:rsidRDefault="005F6572" w:rsidP="005F6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F6572" w:rsidRPr="005F6572" w:rsidRDefault="005F6572" w:rsidP="005F6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772970"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="007729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5F6572" w:rsidRPr="005F6572" w:rsidRDefault="005F6572" w:rsidP="005F6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5F6572" w:rsidRPr="00FD2769" w:rsidRDefault="005F6572" w:rsidP="00D745B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</w:p>
    <w:p w:rsidR="00FD2769" w:rsidRDefault="00FD2769" w:rsidP="00FD2769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втора от дневния ред</w:t>
      </w:r>
    </w:p>
    <w:p w:rsidR="00665329" w:rsidRDefault="00665329" w:rsidP="00FD2769">
      <w:pPr>
        <w:pStyle w:val="a7"/>
        <w:spacing w:after="0" w:line="240" w:lineRule="auto"/>
        <w:jc w:val="both"/>
        <w:rPr>
          <w:b/>
          <w:u w:val="single"/>
        </w:rPr>
      </w:pPr>
    </w:p>
    <w:p w:rsidR="00FD2769" w:rsidRPr="00665329" w:rsidRDefault="00665329" w:rsidP="00665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329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665329">
        <w:rPr>
          <w:rFonts w:ascii="Times New Roman" w:hAnsi="Times New Roman" w:cs="Times New Roman"/>
          <w:sz w:val="24"/>
          <w:szCs w:val="24"/>
        </w:rPr>
        <w:t xml:space="preserve"> </w:t>
      </w:r>
      <w:r w:rsidRPr="00665329">
        <w:rPr>
          <w:rFonts w:ascii="Times New Roman" w:hAnsi="Times New Roman" w:cs="Times New Roman"/>
          <w:color w:val="333333"/>
          <w:sz w:val="24"/>
          <w:szCs w:val="24"/>
        </w:rPr>
        <w:t>Генерал Тошево</w:t>
      </w:r>
    </w:p>
    <w:p w:rsidR="00196079" w:rsidRPr="0003614B" w:rsidRDefault="00196079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97883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72970" w:rsidRPr="0003614B" w:rsidRDefault="00772970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Default="00C57AA1" w:rsidP="00004D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65329" w:rsidRPr="00665329" w:rsidRDefault="00665329" w:rsidP="00665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532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"БСП за България" в посочените в предложението секционни избирателни комисии в Община Генерал Тошево, както следва:</w:t>
      </w:r>
    </w:p>
    <w:p w:rsidR="00665329" w:rsidRPr="00665329" w:rsidRDefault="00665329" w:rsidP="006653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5329" w:rsidRPr="00665329" w:rsidRDefault="00665329" w:rsidP="00665329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66532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665329" w:rsidRPr="00665329" w:rsidRDefault="00665329" w:rsidP="00665329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4060"/>
        <w:gridCol w:w="960"/>
      </w:tblGrid>
      <w:tr w:rsidR="00665329" w:rsidRPr="00665329" w:rsidTr="00C93966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665329" w:rsidRPr="00665329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081200021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 Добрев Станев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665329" w:rsidRPr="00665329" w:rsidRDefault="00665329" w:rsidP="00665329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5329" w:rsidRPr="00665329" w:rsidRDefault="00665329" w:rsidP="00665329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53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4060"/>
        <w:gridCol w:w="960"/>
      </w:tblGrid>
      <w:tr w:rsidR="00665329" w:rsidRPr="00665329" w:rsidTr="00C93966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665329" w:rsidRPr="00665329" w:rsidTr="00C939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081200021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Димитрова Соленкова-Енева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57AA1" w:rsidRPr="0003614B" w:rsidRDefault="00C57AA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004DF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772970" w:rsidRPr="00772970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6079" w:rsidRDefault="00BA52B6" w:rsidP="00797281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трета</w:t>
      </w:r>
      <w:r w:rsidR="00196079" w:rsidRPr="0003614B">
        <w:rPr>
          <w:b/>
          <w:u w:val="single"/>
        </w:rPr>
        <w:t xml:space="preserve"> от дневния ред</w:t>
      </w:r>
    </w:p>
    <w:p w:rsidR="00665329" w:rsidRDefault="00665329" w:rsidP="00797281">
      <w:pPr>
        <w:pStyle w:val="a7"/>
        <w:spacing w:after="0" w:line="240" w:lineRule="auto"/>
        <w:jc w:val="both"/>
        <w:rPr>
          <w:b/>
          <w:u w:val="single"/>
        </w:rPr>
      </w:pPr>
    </w:p>
    <w:p w:rsidR="00665329" w:rsidRPr="001D3282" w:rsidRDefault="00665329" w:rsidP="00665329">
      <w:pPr>
        <w:pStyle w:val="a8"/>
        <w:spacing w:after="0"/>
        <w:jc w:val="both"/>
        <w:rPr>
          <w:lang w:val="en-US"/>
        </w:rPr>
      </w:pPr>
      <w:r w:rsidRPr="001D3282">
        <w:t xml:space="preserve">Промяна в състава на СИК в Община Тервел. </w:t>
      </w:r>
    </w:p>
    <w:p w:rsidR="00196079" w:rsidRPr="0003614B" w:rsidRDefault="00196079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9E7128" w:rsidRPr="0003614B" w:rsidRDefault="009E7128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A428D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A52B6" w:rsidRPr="0003614B" w:rsidRDefault="00BA52B6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329" w:rsidRPr="00665329" w:rsidRDefault="00665329" w:rsidP="00665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329">
        <w:rPr>
          <w:rFonts w:ascii="Times New Roman" w:eastAsia="Times New Roman" w:hAnsi="Times New Roman" w:cs="Times New Roman"/>
          <w:sz w:val="24"/>
          <w:szCs w:val="24"/>
        </w:rPr>
        <w:t>Заменя членове от състава на ПП "ДПС" в  посочените в предложението секционни избирателни комисии в Община Тервел, както следва:</w:t>
      </w:r>
    </w:p>
    <w:p w:rsidR="00665329" w:rsidRPr="00665329" w:rsidRDefault="00665329" w:rsidP="00665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29" w:rsidRPr="00665329" w:rsidRDefault="00665329" w:rsidP="0066532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53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На мястото на:</w:t>
      </w:r>
    </w:p>
    <w:p w:rsidR="00665329" w:rsidRPr="00665329" w:rsidRDefault="00665329" w:rsidP="0066532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3119"/>
        <w:gridCol w:w="1984"/>
      </w:tblGrid>
      <w:tr w:rsidR="00665329" w:rsidRPr="00665329" w:rsidTr="00C93966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665329" w:rsidRPr="00665329" w:rsidTr="00C93966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082700025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 Якимова Якимова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665329" w:rsidRPr="00665329" w:rsidRDefault="00665329" w:rsidP="0066532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5329" w:rsidRPr="00665329" w:rsidRDefault="00665329" w:rsidP="0066532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53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665329" w:rsidRPr="00665329" w:rsidRDefault="00665329" w:rsidP="006653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3119"/>
        <w:gridCol w:w="1984"/>
      </w:tblGrid>
      <w:tr w:rsidR="00665329" w:rsidRPr="00665329" w:rsidTr="00C93966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665329" w:rsidRPr="00665329" w:rsidTr="00C93966">
        <w:trPr>
          <w:trHeight w:val="3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082700025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 Севим Салим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29" w:rsidRPr="00665329" w:rsidRDefault="00665329" w:rsidP="0066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F0C" w:rsidRPr="0003614B" w:rsidRDefault="00122F0C" w:rsidP="0012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Pr="0048603E" w:rsidRDefault="00693864" w:rsidP="00486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769" w:rsidRDefault="00BA52B6" w:rsidP="00FD2769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четвърта </w:t>
      </w:r>
      <w:r w:rsidR="004A1E10" w:rsidRPr="0003614B">
        <w:rPr>
          <w:b/>
          <w:u w:val="single"/>
        </w:rPr>
        <w:t xml:space="preserve"> от дневния ред</w:t>
      </w:r>
    </w:p>
    <w:p w:rsidR="00263713" w:rsidRDefault="00263713" w:rsidP="00FD2769">
      <w:pPr>
        <w:pStyle w:val="a7"/>
        <w:spacing w:after="0" w:line="240" w:lineRule="auto"/>
        <w:jc w:val="both"/>
        <w:rPr>
          <w:b/>
          <w:u w:val="single"/>
        </w:rPr>
      </w:pPr>
    </w:p>
    <w:p w:rsidR="00263713" w:rsidRPr="001D3282" w:rsidRDefault="00263713" w:rsidP="00263713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Добричка.</w:t>
      </w:r>
    </w:p>
    <w:p w:rsidR="004A1E10" w:rsidRPr="0003614B" w:rsidRDefault="004A1E10" w:rsidP="004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A1E10" w:rsidRPr="0003614B" w:rsidRDefault="004A1E10" w:rsidP="006C1549">
      <w:pPr>
        <w:pStyle w:val="a8"/>
        <w:spacing w:after="0"/>
        <w:jc w:val="center"/>
        <w:rPr>
          <w:color w:val="000000" w:themeColor="text1"/>
        </w:rPr>
      </w:pPr>
    </w:p>
    <w:p w:rsidR="00F87621" w:rsidRDefault="00F87621" w:rsidP="00F87621">
      <w:pPr>
        <w:pStyle w:val="a8"/>
        <w:spacing w:after="0"/>
        <w:jc w:val="center"/>
        <w:rPr>
          <w:rStyle w:val="a9"/>
          <w:color w:val="000000" w:themeColor="text1"/>
        </w:rPr>
      </w:pPr>
      <w:r w:rsidRPr="0003614B">
        <w:rPr>
          <w:rStyle w:val="a9"/>
          <w:color w:val="000000" w:themeColor="text1"/>
        </w:rPr>
        <w:t>Р Е Ш И:</w:t>
      </w:r>
    </w:p>
    <w:p w:rsidR="00263713" w:rsidRDefault="00263713" w:rsidP="00F87621">
      <w:pPr>
        <w:pStyle w:val="a8"/>
        <w:spacing w:after="0"/>
        <w:jc w:val="center"/>
        <w:rPr>
          <w:rStyle w:val="a9"/>
          <w:color w:val="000000" w:themeColor="text1"/>
        </w:rPr>
      </w:pPr>
    </w:p>
    <w:p w:rsidR="00263713" w:rsidRPr="00263713" w:rsidRDefault="00263713" w:rsidP="0026371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713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"БСП за БЪЛГАРИЯ“ в посочените в предложението секционни    избирателни комисии в Община Добричка, както следва:</w:t>
      </w:r>
    </w:p>
    <w:p w:rsidR="00263713" w:rsidRPr="00263713" w:rsidRDefault="00263713" w:rsidP="0026371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13" w:rsidRPr="00263713" w:rsidRDefault="00263713" w:rsidP="00263713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63713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63713" w:rsidRPr="00263713" w:rsidRDefault="00263713" w:rsidP="00263713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0"/>
        <w:gridCol w:w="3886"/>
        <w:gridCol w:w="2551"/>
      </w:tblGrid>
      <w:tr w:rsidR="00263713" w:rsidRPr="00263713" w:rsidTr="00C9396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63713" w:rsidRPr="00263713" w:rsidTr="00C9396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081500050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Цветанка Христова Желева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К-я БСП за Б-я</w:t>
            </w:r>
          </w:p>
        </w:tc>
      </w:tr>
    </w:tbl>
    <w:p w:rsidR="00263713" w:rsidRPr="00263713" w:rsidRDefault="00263713" w:rsidP="00263713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263713" w:rsidRPr="00263713" w:rsidRDefault="00263713" w:rsidP="00263713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637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263713" w:rsidRPr="00263713" w:rsidRDefault="00263713" w:rsidP="00263713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0"/>
        <w:gridCol w:w="3886"/>
        <w:gridCol w:w="2551"/>
      </w:tblGrid>
      <w:tr w:rsidR="00263713" w:rsidRPr="00263713" w:rsidTr="00C9396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63713" w:rsidRPr="00263713" w:rsidTr="00C9396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081500050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Павлина Стоянова Генчева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13" w:rsidRPr="00263713" w:rsidRDefault="00263713" w:rsidP="002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13">
              <w:rPr>
                <w:rFonts w:ascii="Times New Roman" w:eastAsia="Times New Roman" w:hAnsi="Times New Roman" w:cs="Times New Roman"/>
                <w:sz w:val="24"/>
                <w:szCs w:val="24"/>
              </w:rPr>
              <w:t>К-я БСП за Б-я</w:t>
            </w:r>
          </w:p>
        </w:tc>
      </w:tr>
    </w:tbl>
    <w:p w:rsidR="00263713" w:rsidRPr="00263713" w:rsidRDefault="00263713" w:rsidP="0026371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3713" w:rsidRPr="00263713" w:rsidRDefault="00263713" w:rsidP="0026371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3713" w:rsidRPr="00263713" w:rsidRDefault="00263713" w:rsidP="0026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13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BA52B6" w:rsidRDefault="00BA52B6" w:rsidP="00C57AA1">
      <w:pPr>
        <w:pStyle w:val="a8"/>
        <w:spacing w:after="0"/>
        <w:jc w:val="both"/>
        <w:rPr>
          <w:color w:val="333333"/>
        </w:rPr>
      </w:pP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7F64F4" w:rsidRPr="0003614B" w:rsidRDefault="007F64F4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Default="00BA52B6" w:rsidP="004A1E10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пета </w:t>
      </w:r>
      <w:r w:rsidR="004A1E10" w:rsidRPr="0003614B">
        <w:rPr>
          <w:b/>
          <w:u w:val="single"/>
        </w:rPr>
        <w:t>от дневния ред</w:t>
      </w:r>
    </w:p>
    <w:p w:rsidR="00C93966" w:rsidRDefault="00C93966" w:rsidP="004A1E10">
      <w:pPr>
        <w:pStyle w:val="a7"/>
        <w:spacing w:after="0" w:line="240" w:lineRule="auto"/>
        <w:jc w:val="both"/>
        <w:rPr>
          <w:b/>
          <w:u w:val="single"/>
        </w:rPr>
      </w:pPr>
    </w:p>
    <w:p w:rsidR="00C93966" w:rsidRPr="001D3282" w:rsidRDefault="00C93966" w:rsidP="00C93966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1D3282">
        <w:rPr>
          <w:rFonts w:ascii="Times New Roman" w:hAnsi="Times New Roman" w:cs="Times New Roman"/>
          <w:sz w:val="24"/>
          <w:szCs w:val="24"/>
        </w:rPr>
        <w:t xml:space="preserve"> ПП ,,Движение за права и свободи‘‘.</w:t>
      </w:r>
    </w:p>
    <w:p w:rsidR="004A1E10" w:rsidRPr="002D3957" w:rsidRDefault="004A1E10" w:rsidP="00BF5F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AA1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C57AA1">
        <w:rPr>
          <w:rFonts w:ascii="Times New Roman" w:hAnsi="Times New Roman" w:cs="Times New Roman"/>
          <w:sz w:val="24"/>
          <w:szCs w:val="24"/>
        </w:rPr>
        <w:t>РИК Добрич.</w:t>
      </w:r>
    </w:p>
    <w:p w:rsidR="00112864" w:rsidRPr="0003614B" w:rsidRDefault="00112864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28D" w:rsidRDefault="004A1E10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A52B6" w:rsidRPr="0003614B" w:rsidRDefault="00BA52B6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93966" w:rsidRDefault="00C93966" w:rsidP="00C93966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Регистрира 4/четирима/ застъпници на кандидатската листа на</w:t>
      </w:r>
      <w:r>
        <w:rPr>
          <w:sz w:val="22"/>
          <w:szCs w:val="22"/>
        </w:rPr>
        <w:t xml:space="preserve"> </w:t>
      </w:r>
      <w:r>
        <w:t xml:space="preserve"> ПП ,,Движение за права и свободи‘</w:t>
      </w:r>
      <w:r>
        <w:rPr>
          <w:sz w:val="22"/>
          <w:szCs w:val="22"/>
        </w:rPr>
        <w:t>‘</w:t>
      </w:r>
      <w:r>
        <w:rPr>
          <w:color w:val="333333"/>
        </w:rPr>
        <w:t>, както следва:</w:t>
      </w:r>
    </w:p>
    <w:p w:rsidR="00C93966" w:rsidRDefault="00C93966" w:rsidP="00C93966">
      <w:pPr>
        <w:pStyle w:val="a8"/>
        <w:spacing w:after="0"/>
        <w:jc w:val="center"/>
        <w:rPr>
          <w:rStyle w:val="a9"/>
        </w:rPr>
      </w:pPr>
    </w:p>
    <w:tbl>
      <w:tblPr>
        <w:tblW w:w="4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80"/>
      </w:tblGrid>
      <w:tr w:rsidR="00C93966" w:rsidTr="00C93966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966" w:rsidRDefault="00C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966" w:rsidRDefault="00C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C93966" w:rsidTr="00C9396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6" w:rsidRDefault="00C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6" w:rsidRDefault="00C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Амит Виолетов Страхилов </w:t>
            </w:r>
          </w:p>
        </w:tc>
      </w:tr>
      <w:tr w:rsidR="00C93966" w:rsidTr="00C9396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6" w:rsidRDefault="00C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6" w:rsidRDefault="00C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Севдов Ивелинов </w:t>
            </w:r>
          </w:p>
        </w:tc>
      </w:tr>
      <w:tr w:rsidR="00C93966" w:rsidTr="00C9396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6" w:rsidRDefault="00C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6" w:rsidRDefault="00C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Йоскан Мюрсел Алит </w:t>
            </w:r>
          </w:p>
        </w:tc>
      </w:tr>
      <w:tr w:rsidR="00C93966" w:rsidTr="00C9396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6" w:rsidRDefault="00C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6" w:rsidRDefault="00C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Димитър Милчев Пенков </w:t>
            </w:r>
          </w:p>
        </w:tc>
      </w:tr>
    </w:tbl>
    <w:p w:rsidR="00C93966" w:rsidRDefault="00C93966" w:rsidP="00C93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8D" w:rsidRPr="0003614B" w:rsidRDefault="008A428D" w:rsidP="00C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1549" w:rsidRPr="0003614B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112864" w:rsidRPr="0003614B" w:rsidRDefault="00112864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772970" w:rsidRPr="005F6572" w:rsidRDefault="00772970" w:rsidP="00772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2D3957" w:rsidRDefault="002D3957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6B60BD" w:rsidRDefault="00BA52B6" w:rsidP="006B60BD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шеста</w:t>
      </w:r>
      <w:r w:rsidR="006B60BD" w:rsidRPr="0003614B">
        <w:rPr>
          <w:b/>
          <w:u w:val="single"/>
        </w:rPr>
        <w:t xml:space="preserve"> от дневния ред</w:t>
      </w:r>
    </w:p>
    <w:p w:rsidR="00C93966" w:rsidRDefault="00C93966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C93966" w:rsidRPr="001D3282" w:rsidRDefault="00C93966" w:rsidP="00C93966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 НФСБ</w:t>
      </w:r>
    </w:p>
    <w:p w:rsidR="002D3957" w:rsidRPr="00BF5FA3" w:rsidRDefault="006B60BD" w:rsidP="00BF5FA3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 w:rsidRPr="0003614B">
        <w:t>РИК Добрич</w:t>
      </w:r>
      <w:r w:rsidR="00FA4100" w:rsidRPr="0003614B">
        <w:t xml:space="preserve"> </w:t>
      </w:r>
    </w:p>
    <w:p w:rsidR="00BA52B6" w:rsidRPr="002D3957" w:rsidRDefault="00BA52B6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966" w:rsidRPr="00B436D9" w:rsidRDefault="00C93966" w:rsidP="00BA52B6">
      <w:pPr>
        <w:pStyle w:val="a8"/>
        <w:spacing w:after="0"/>
        <w:jc w:val="both"/>
      </w:pPr>
    </w:p>
    <w:p w:rsidR="00C93966" w:rsidRPr="00C93966" w:rsidRDefault="00C93966" w:rsidP="00C9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93966" w:rsidRPr="00C93966" w:rsidRDefault="00C93966" w:rsidP="00C939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3966" w:rsidRPr="00C93966" w:rsidRDefault="00C93966" w:rsidP="00C93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Регистрира 58 </w:t>
      </w:r>
      <w:r w:rsidRPr="00C93966">
        <w:rPr>
          <w:rFonts w:ascii="Times New Roman" w:eastAsia="Times New Roman" w:hAnsi="Times New Roman" w:cs="Times New Roman"/>
          <w:bCs/>
          <w:sz w:val="24"/>
          <w:szCs w:val="24"/>
        </w:rPr>
        <w:t>/петдесет и осем</w:t>
      </w:r>
      <w:r w:rsidRPr="00C9396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C9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застъпници на кандидатската листа на</w:t>
      </w:r>
      <w:r w:rsidRPr="00C93966">
        <w:rPr>
          <w:rFonts w:ascii="Times New Roman" w:eastAsia="Times New Roman" w:hAnsi="Times New Roman" w:cs="Times New Roman"/>
          <w:sz w:val="24"/>
          <w:szCs w:val="24"/>
        </w:rPr>
        <w:t xml:space="preserve"> НФСБ </w:t>
      </w: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C93966" w:rsidRPr="00C93966" w:rsidRDefault="00C93966" w:rsidP="00C93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364"/>
      </w:tblGrid>
      <w:tr w:rsidR="00C93966" w:rsidRPr="00C93966" w:rsidTr="00C93966">
        <w:trPr>
          <w:trHeight w:val="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93966" w:rsidRPr="00C93966" w:rsidRDefault="00C93966" w:rsidP="00C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93966" w:rsidRPr="00C93966" w:rsidRDefault="00C93966" w:rsidP="00C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C939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spacing w:line="240" w:lineRule="auto"/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Христина Колева Колева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Злати Марчев Златев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Марин Митев Иванов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Еленка Демирова Чавгаджиева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Марга Димова Димитрова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Иванка Недева Недева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Антоанета Върбанова Иванова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Ивайло Живков Янишев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Калиро Тодорова Калинкова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Живка Василева Карагюлиева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Райчо Янков Демиров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Албена Стефанова Вълова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Величка Алексиева Ташкова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Иванка Иванова Йорданова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Росица Тонева Кръстева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Стефани Илиева Петкова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Ивелина Георгиева Денева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Петранка Йорданова Георгиева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Димитър Стоянов Георгиев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Катя Ганчева Петрова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Алекси Димитров Иванов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Янка Стефанова Тодорова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Татяна Динева Тодорова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Февзи Алиш Хасан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Кевсер Салим Хасан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Марияна Станева Куманова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Ивелина Георгиева Симеонова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Весиля Абил Салим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Веселин Иванов Господинов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Красимир Тодоров Костадинов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Петър Владимиров Георгиев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Гана Вълчева Иванова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Иван Желязков Симеонов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Георги Иванов Михайлов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Мариян Севдалинов Стойчев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Желязко Симеонов Маринов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Андрей Георгиев Петров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Иван Стоянов Иванов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Пенка Христова Гавраилова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Марин Георгиев Трендафилов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Господин Валентинов Иванов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Севдалин Димитров Атанасов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Николай Димчов Няголов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Димо Минчев Димов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Ренета Стефанова Иванова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Ивайло Маринов Колев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Николай Колев Симеонов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Георги Любомиров Хинев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Ивайло Денчев Георгиев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Павлина Янкова Иванова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Иванка Минкова Тодорова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Николинка Енева Йорданова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Красимир Илиев Василев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Виолета Станчева Тодорова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Петя Николова Карамилева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Пепа Стоянова Костадинова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Каля Иванова Калчева</w:t>
            </w:r>
          </w:p>
        </w:tc>
      </w:tr>
      <w:tr w:rsidR="00C93966" w:rsidRPr="00C93966" w:rsidTr="00C93966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66" w:rsidRPr="00C93966" w:rsidRDefault="00C93966" w:rsidP="00C93966">
            <w:pPr>
              <w:numPr>
                <w:ilvl w:val="0"/>
                <w:numId w:val="49"/>
              </w:numPr>
              <w:contextualSpacing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93966">
              <w:rPr>
                <w:rFonts w:ascii="Calibri" w:eastAsiaTheme="minorHAnsi" w:hAnsi="Calibri" w:cs="Calibri"/>
                <w:color w:val="000000"/>
                <w:lang w:eastAsia="en-US"/>
              </w:rPr>
              <w:t>Николинка Петрова Костадинова</w:t>
            </w:r>
          </w:p>
        </w:tc>
      </w:tr>
    </w:tbl>
    <w:p w:rsidR="00C93966" w:rsidRPr="00C93966" w:rsidRDefault="00C93966" w:rsidP="00C93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3966" w:rsidRPr="00C93966" w:rsidRDefault="00C93966" w:rsidP="00C93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93966" w:rsidRDefault="00C93966" w:rsidP="004A7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112864" w:rsidRPr="0003614B" w:rsidRDefault="00112864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100" w:rsidRDefault="00BA52B6" w:rsidP="00FA4100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По точка седма</w:t>
      </w:r>
      <w:r w:rsidR="00FA4100" w:rsidRPr="0003614B">
        <w:rPr>
          <w:b/>
          <w:u w:val="single"/>
        </w:rPr>
        <w:t xml:space="preserve"> от дневния ред</w:t>
      </w:r>
    </w:p>
    <w:p w:rsidR="00C93966" w:rsidRDefault="00C93966" w:rsidP="00FA4100">
      <w:pPr>
        <w:pStyle w:val="a7"/>
        <w:spacing w:after="0" w:line="240" w:lineRule="auto"/>
        <w:jc w:val="both"/>
        <w:rPr>
          <w:b/>
          <w:u w:val="single"/>
        </w:rPr>
      </w:pPr>
    </w:p>
    <w:p w:rsidR="00C93966" w:rsidRPr="001D3282" w:rsidRDefault="00C93966" w:rsidP="00C93966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Коалиция </w:t>
      </w:r>
      <w:r w:rsidRPr="001D3282"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</w:p>
    <w:p w:rsidR="00014D9F" w:rsidRPr="00BF5FA3" w:rsidRDefault="00FA4100" w:rsidP="00BF5FA3">
      <w:pPr>
        <w:pStyle w:val="a8"/>
        <w:spacing w:after="0"/>
        <w:jc w:val="both"/>
        <w:rPr>
          <w:rStyle w:val="a9"/>
          <w:b w:val="0"/>
          <w:bCs w:val="0"/>
        </w:rPr>
      </w:pPr>
      <w:r w:rsidRPr="00BA52B6">
        <w:rPr>
          <w:bCs/>
        </w:rPr>
        <w:t xml:space="preserve">След направени разисквания и констатация </w:t>
      </w:r>
      <w:r w:rsidRPr="00BA52B6">
        <w:t>РИК Добрич</w:t>
      </w:r>
      <w:r w:rsidR="00C93966">
        <w:t>:</w:t>
      </w:r>
    </w:p>
    <w:p w:rsidR="002D3957" w:rsidRDefault="002D3957" w:rsidP="001E3E22">
      <w:pPr>
        <w:pStyle w:val="a8"/>
        <w:spacing w:after="0"/>
        <w:rPr>
          <w:rStyle w:val="a9"/>
          <w:color w:val="333333"/>
        </w:rPr>
      </w:pPr>
    </w:p>
    <w:p w:rsidR="00C93966" w:rsidRPr="0003614B" w:rsidRDefault="00C93966" w:rsidP="001E3E22">
      <w:pPr>
        <w:pStyle w:val="a8"/>
        <w:spacing w:after="0"/>
        <w:rPr>
          <w:rStyle w:val="a9"/>
          <w:color w:val="333333"/>
        </w:rPr>
      </w:pPr>
    </w:p>
    <w:p w:rsidR="009924EB" w:rsidRPr="0003614B" w:rsidRDefault="009924EB" w:rsidP="0099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93966" w:rsidRDefault="00C93966" w:rsidP="00C939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</w:t>
      </w:r>
      <w:r w:rsidR="009E28BE">
        <w:rPr>
          <w:rFonts w:ascii="Times New Roman" w:eastAsia="Times New Roman" w:hAnsi="Times New Roman" w:cs="Times New Roman"/>
          <w:color w:val="333333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r w:rsidR="009E28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шестдесет и шест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упълномощени представители на</w:t>
      </w:r>
      <w:r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„БСП за БЪЛГАРИЯ</w:t>
      </w:r>
      <w:r>
        <w:rPr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9C1D0B" w:rsidRPr="009C1D0B" w:rsidRDefault="009C1D0B" w:rsidP="009C1D0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00"/>
        <w:gridCol w:w="2080"/>
      </w:tblGrid>
      <w:tr w:rsidR="009C1D0B" w:rsidRPr="009C1D0B" w:rsidTr="00E239D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9C1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Михайлов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Иванова Каченкова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Цонева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Денчев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Стоянова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Ивелинова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Рубин Димитров Маринов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Драгнев Султанов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Йорданова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Пенчева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Йончева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Илиев Калчев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Пепов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Иванов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 Енчева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Шенгюл Демир Байрям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Руска Тодорова Атанасова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Наджие Сали Сали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 Иванов Андреев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Иванов Драгнев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Кольо Недялков Танев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 Мехмед Ибрям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Йорданов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Минка Панева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Тодоров Мунтянов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Катюша Георгиева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Бонева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 Василев Мунтянов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Петров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Елисавета Панчева Недялкова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 Георгиев Малчев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Живка Димитрова Запорожанова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/ 26.05.209г.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Василка Йорданова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Ирена Иванова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Стоянов Стоянов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Пеева Маринова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Герасимов Михайлов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/ 26.05.2019г.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Величко Любомиров Макаков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№1/17.05.2019г.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Георги Стойчев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№2/17.05.2019г.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Йорданка Иванова Стоева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№3/17.05.2019г.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Мария Ламбева Колева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№4/17.05.2019г.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Нелко Костадинов Йорданов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№5/17.05.2019г.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Татя Янякиева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№6/17.05.2019г.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Тодор Атанасов Димитров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№7/17.05.2019г.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 Веселинова Василева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Иванов Игнатов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Ярослава Желязкова Василева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Христов Желев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Иванова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Йорданова Добрева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Деница Станиславова Маринова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Енчев  Стойчев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Йорданов Вълчев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Стоянов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Лъчезар Енчев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Петров Милев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Огнян Димов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Веселин Маринов Василев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Айгюн Фетби Шевкет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 Георгиева Жекова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Маню Димитров Великов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 Минчев Асенов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Огнян Стефанов Огнянов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Женя Александрова Янакиева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bookmarkEnd w:id="0"/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Гюлфер Ибрям Аптараим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C1D0B" w:rsidRPr="009C1D0B" w:rsidTr="00E239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Донко Георгиев Марев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B" w:rsidRPr="009C1D0B" w:rsidRDefault="009C1D0B" w:rsidP="009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9C1D0B" w:rsidRDefault="009C1D0B" w:rsidP="00C939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GoBack"/>
      <w:bookmarkEnd w:id="1"/>
    </w:p>
    <w:p w:rsidR="00C93966" w:rsidRDefault="00C93966" w:rsidP="00C93966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93966" w:rsidRDefault="00C93966" w:rsidP="00C93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00" w:rsidRDefault="00FA4100" w:rsidP="00C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3B553D" w:rsidRDefault="003B553D" w:rsidP="003B553D">
      <w:pPr>
        <w:pStyle w:val="a7"/>
        <w:spacing w:after="0" w:line="240" w:lineRule="auto"/>
        <w:jc w:val="both"/>
      </w:pPr>
    </w:p>
    <w:p w:rsidR="003B553D" w:rsidRDefault="00BA52B6" w:rsidP="003B553D">
      <w:pPr>
        <w:pStyle w:val="a7"/>
        <w:spacing w:after="0" w:line="240" w:lineRule="auto"/>
        <w:jc w:val="both"/>
        <w:rPr>
          <w:b/>
          <w:u w:val="single"/>
        </w:rPr>
      </w:pPr>
      <w:r w:rsidRPr="0048603E">
        <w:t xml:space="preserve"> </w:t>
      </w:r>
      <w:r w:rsidR="003B553D">
        <w:rPr>
          <w:b/>
          <w:u w:val="single"/>
        </w:rPr>
        <w:t>По точка осма</w:t>
      </w:r>
      <w:r w:rsidR="003B553D" w:rsidRPr="0003614B">
        <w:rPr>
          <w:b/>
          <w:u w:val="single"/>
        </w:rPr>
        <w:t xml:space="preserve"> от дневния ред</w:t>
      </w:r>
    </w:p>
    <w:p w:rsidR="00C93966" w:rsidRDefault="00C93966" w:rsidP="00C93966">
      <w:pPr>
        <w:spacing w:after="0" w:line="240" w:lineRule="auto"/>
        <w:ind w:left="360" w:right="-3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B553D" w:rsidRPr="00C93966" w:rsidRDefault="00C93966" w:rsidP="00C93966">
      <w:pPr>
        <w:spacing w:after="0" w:line="240" w:lineRule="auto"/>
        <w:ind w:left="360"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282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1D3282">
        <w:rPr>
          <w:rFonts w:ascii="Times New Roman" w:hAnsi="Times New Roman" w:cs="Times New Roman"/>
          <w:sz w:val="24"/>
          <w:szCs w:val="24"/>
        </w:rPr>
        <w:t xml:space="preserve"> ВМРО</w:t>
      </w:r>
      <w:r w:rsidRPr="001D328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B553D" w:rsidRPr="00BF5FA3" w:rsidRDefault="00C93966" w:rsidP="00BF5FA3">
      <w:pPr>
        <w:pStyle w:val="a8"/>
        <w:spacing w:after="0"/>
        <w:jc w:val="both"/>
        <w:rPr>
          <w:rStyle w:val="a9"/>
          <w:b w:val="0"/>
          <w:bCs w:val="0"/>
        </w:rPr>
      </w:pPr>
      <w:r>
        <w:t xml:space="preserve">  </w:t>
      </w:r>
      <w:r w:rsidR="003B553D" w:rsidRPr="00BA52B6">
        <w:t xml:space="preserve"> </w:t>
      </w:r>
      <w:r>
        <w:t xml:space="preserve">   </w:t>
      </w:r>
      <w:r w:rsidR="003B553D" w:rsidRPr="00BA52B6">
        <w:rPr>
          <w:bCs/>
        </w:rPr>
        <w:t xml:space="preserve">След направени разисквания и констатация </w:t>
      </w:r>
      <w:r w:rsidR="003B553D" w:rsidRPr="00BA52B6">
        <w:t>РИК Добрич</w:t>
      </w:r>
      <w:r w:rsidR="00BF5FA3">
        <w:t xml:space="preserve"> </w:t>
      </w:r>
    </w:p>
    <w:p w:rsidR="003B553D" w:rsidRDefault="003B553D" w:rsidP="003B553D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3966" w:rsidRPr="0003614B" w:rsidRDefault="00C93966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966" w:rsidRPr="00C93966" w:rsidRDefault="00C93966" w:rsidP="00C939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93966" w:rsidRPr="00C93966" w:rsidRDefault="00C93966" w:rsidP="00C939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интернет страницата на РИК-Добрич  2 /</w:t>
      </w:r>
      <w:r w:rsidRPr="00C93966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двама</w:t>
      </w: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упълномощени представители на</w:t>
      </w:r>
      <w:r w:rsidRPr="00C939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ВМРО</w:t>
      </w:r>
      <w:r w:rsidRPr="00C93966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, </w:t>
      </w:r>
      <w:r w:rsidRPr="00C93966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382"/>
        <w:gridCol w:w="1929"/>
      </w:tblGrid>
      <w:tr w:rsidR="00C93966" w:rsidRPr="00C93966" w:rsidTr="00C93966">
        <w:trPr>
          <w:trHeight w:val="18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66" w:rsidRPr="00C93966" w:rsidRDefault="00C93966" w:rsidP="00C939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966">
              <w:rPr>
                <w:rFonts w:ascii="Calibri" w:eastAsia="Times New Roman" w:hAnsi="Calibri" w:cs="Calibri"/>
              </w:rPr>
              <w:t>№ по ред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66" w:rsidRPr="00C93966" w:rsidRDefault="00C93966" w:rsidP="00C939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3966">
              <w:rPr>
                <w:rFonts w:ascii="Calibri" w:eastAsia="Times New Roman" w:hAnsi="Calibri" w:cs="Calibri"/>
              </w:rPr>
              <w:t xml:space="preserve">Собствено, бащино и фамилно име на представителя </w:t>
            </w:r>
            <w:r w:rsidRPr="00C93966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66" w:rsidRPr="00C93966" w:rsidRDefault="00C93966" w:rsidP="00C939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966">
              <w:rPr>
                <w:rFonts w:ascii="Calibri" w:eastAsia="Times New Roman" w:hAnsi="Calibri" w:cs="Calibri"/>
              </w:rPr>
              <w:t>Пълномощно</w:t>
            </w:r>
          </w:p>
        </w:tc>
      </w:tr>
      <w:tr w:rsidR="00C93966" w:rsidRPr="00C93966" w:rsidTr="00C93966">
        <w:trPr>
          <w:trHeight w:val="34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96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66" w:rsidRPr="00C93966" w:rsidRDefault="00C93966" w:rsidP="00C9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966">
              <w:rPr>
                <w:rFonts w:ascii="Calibri" w:eastAsia="Times New Roman" w:hAnsi="Calibri" w:cs="Calibri"/>
                <w:color w:val="000000"/>
              </w:rPr>
              <w:t>Иванка Николова Атанасова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66" w:rsidRPr="00C93966" w:rsidRDefault="00C93966" w:rsidP="00C9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966">
              <w:rPr>
                <w:rFonts w:ascii="Calibri" w:eastAsia="Times New Roman" w:hAnsi="Calibri" w:cs="Calibri"/>
                <w:color w:val="000000"/>
              </w:rPr>
              <w:t>№62/23.05.2019 г.</w:t>
            </w:r>
          </w:p>
        </w:tc>
      </w:tr>
      <w:tr w:rsidR="00C93966" w:rsidRPr="00C93966" w:rsidTr="00C93966">
        <w:trPr>
          <w:trHeight w:val="34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66" w:rsidRPr="00C93966" w:rsidRDefault="00C93966" w:rsidP="00C939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396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66" w:rsidRPr="00C93966" w:rsidRDefault="00C93966" w:rsidP="00C9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966">
              <w:rPr>
                <w:rFonts w:ascii="Calibri" w:eastAsia="Times New Roman" w:hAnsi="Calibri" w:cs="Calibri"/>
                <w:color w:val="000000"/>
              </w:rPr>
              <w:t>Силвия Александрова Атанасова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966" w:rsidRPr="00C93966" w:rsidRDefault="00C93966" w:rsidP="00C9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3966">
              <w:rPr>
                <w:rFonts w:ascii="Calibri" w:eastAsia="Times New Roman" w:hAnsi="Calibri" w:cs="Calibri"/>
                <w:color w:val="000000"/>
              </w:rPr>
              <w:t>№63/23.05.2019 г.</w:t>
            </w:r>
          </w:p>
        </w:tc>
      </w:tr>
    </w:tbl>
    <w:p w:rsidR="003B553D" w:rsidRPr="00FF3AE1" w:rsidRDefault="003B553D" w:rsidP="003B553D">
      <w:pPr>
        <w:pStyle w:val="a8"/>
        <w:spacing w:after="0"/>
        <w:rPr>
          <w:rStyle w:val="a9"/>
          <w:rFonts w:eastAsiaTheme="minorEastAsia"/>
          <w:color w:val="333333"/>
        </w:rPr>
      </w:pPr>
    </w:p>
    <w:p w:rsidR="003B553D" w:rsidRPr="0003614B" w:rsidRDefault="003B553D" w:rsidP="003B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53D" w:rsidRPr="00BF5FA3" w:rsidRDefault="003B553D" w:rsidP="00BF5FA3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</w:t>
      </w:r>
      <w:r w:rsidR="00BF5FA3">
        <w:rPr>
          <w:color w:val="333333"/>
        </w:rPr>
        <w:t>да на чл.73, ал.1 и ал.2 от ИК.</w:t>
      </w:r>
    </w:p>
    <w:p w:rsidR="003B553D" w:rsidRPr="0003614B" w:rsidRDefault="003B553D" w:rsidP="003B55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BA52B6" w:rsidRPr="0048603E" w:rsidRDefault="00BA52B6" w:rsidP="00BA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607" w:rsidRDefault="003B553D" w:rsidP="00487607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девета </w:t>
      </w:r>
      <w:r w:rsidRPr="0003614B">
        <w:rPr>
          <w:b/>
          <w:u w:val="single"/>
        </w:rPr>
        <w:t>от дневния ред</w:t>
      </w:r>
    </w:p>
    <w:p w:rsidR="00487607" w:rsidRPr="00487607" w:rsidRDefault="00487607" w:rsidP="00487607">
      <w:pPr>
        <w:pStyle w:val="a7"/>
        <w:spacing w:after="0" w:line="240" w:lineRule="auto"/>
        <w:jc w:val="both"/>
        <w:rPr>
          <w:b/>
          <w:u w:val="single"/>
        </w:rPr>
      </w:pP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7607">
        <w:rPr>
          <w:rFonts w:ascii="Times New Roman" w:eastAsia="Times New Roman" w:hAnsi="Times New Roman" w:cs="Times New Roman"/>
          <w:sz w:val="24"/>
          <w:szCs w:val="24"/>
        </w:rPr>
        <w:t>Номериране на кочаните с бюлетини по указание на ЦИК.</w:t>
      </w:r>
    </w:p>
    <w:p w:rsidR="00487607" w:rsidRPr="00487607" w:rsidRDefault="00487607" w:rsidP="00487607">
      <w:pPr>
        <w:pStyle w:val="a8"/>
        <w:spacing w:after="0"/>
        <w:jc w:val="both"/>
        <w:rPr>
          <w:rStyle w:val="a9"/>
          <w:b w:val="0"/>
          <w:bCs w:val="0"/>
        </w:rPr>
      </w:pPr>
      <w:r w:rsidRPr="00487607">
        <w:rPr>
          <w:bCs/>
        </w:rPr>
        <w:t xml:space="preserve">След направени разисквания и констатация </w:t>
      </w:r>
      <w:r w:rsidRPr="00487607">
        <w:t xml:space="preserve">РИК Добрич </w:t>
      </w:r>
      <w:r w:rsidRPr="00487607">
        <w:rPr>
          <w:rStyle w:val="a9"/>
          <w:b w:val="0"/>
          <w:bCs w:val="0"/>
        </w:rPr>
        <w:t>:</w:t>
      </w:r>
    </w:p>
    <w:p w:rsidR="00487607" w:rsidRPr="00487607" w:rsidRDefault="00487607" w:rsidP="004876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Във връзка с по- добрата организационно-техническата подготовка на изборите за членове на Европейския парламент от Република България на 26 май 2019 г, номерирането на кочаните с бюлетини да бъде възложено на общинските администрации, като номерацията започне от № 1.</w:t>
      </w:r>
    </w:p>
    <w:p w:rsidR="00487607" w:rsidRPr="00487607" w:rsidRDefault="00487607" w:rsidP="004876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да се сведе до общинските администрации в Област Добрич за   изпълнение.</w:t>
      </w:r>
    </w:p>
    <w:p w:rsidR="003B553D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3B553D" w:rsidRPr="0003614B" w:rsidRDefault="003B553D" w:rsidP="003B55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87607" w:rsidRPr="004A75B5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487607" w:rsidRPr="0048603E" w:rsidRDefault="00487607" w:rsidP="004A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3B553D">
        <w:rPr>
          <w:b/>
          <w:u w:val="single"/>
        </w:rPr>
        <w:t xml:space="preserve">десета </w:t>
      </w:r>
      <w:r w:rsidRPr="0003614B">
        <w:rPr>
          <w:b/>
          <w:u w:val="single"/>
        </w:rPr>
        <w:t>от дневния ред</w:t>
      </w:r>
    </w:p>
    <w:p w:rsidR="00487607" w:rsidRDefault="00487607" w:rsidP="008A428D">
      <w:pPr>
        <w:pStyle w:val="a7"/>
        <w:spacing w:after="0" w:line="240" w:lineRule="auto"/>
        <w:jc w:val="both"/>
        <w:rPr>
          <w:b/>
          <w:u w:val="single"/>
        </w:rPr>
      </w:pP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487607">
        <w:rPr>
          <w:rFonts w:ascii="Times New Roman" w:eastAsia="Times New Roman" w:hAnsi="Times New Roman" w:cs="Times New Roman"/>
          <w:sz w:val="24"/>
          <w:szCs w:val="24"/>
        </w:rPr>
        <w:t xml:space="preserve"> Коалиция „Демократична България – Обединение“</w:t>
      </w:r>
    </w:p>
    <w:p w:rsidR="008A428D" w:rsidRPr="00487607" w:rsidRDefault="008A428D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487607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9819BA" w:rsidRPr="0003614B" w:rsidRDefault="009819BA" w:rsidP="006E56FF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87607" w:rsidRPr="00487607" w:rsidRDefault="00487607" w:rsidP="004876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87607" w:rsidRPr="00487607" w:rsidRDefault="00487607" w:rsidP="0048760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интернет страницата на РИК-Добрич  9 /</w:t>
      </w:r>
      <w:r w:rsidRPr="0048760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девет</w:t>
      </w: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упълномощени представители на</w:t>
      </w:r>
      <w:r w:rsidRPr="00487607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</w:t>
      </w:r>
      <w:r w:rsidRPr="004876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Коалиция „Демократична България – Обединение</w:t>
      </w:r>
      <w:r w:rsidRPr="00487607">
        <w:rPr>
          <w:rFonts w:eastAsiaTheme="minorHAnsi"/>
          <w:b/>
          <w:lang w:eastAsia="en-US"/>
        </w:rPr>
        <w:t>“</w:t>
      </w:r>
      <w:r w:rsidRPr="00487607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87607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, </w:t>
      </w: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487607" w:rsidRPr="00487607" w:rsidRDefault="00487607" w:rsidP="0048760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20"/>
        <w:gridCol w:w="1920"/>
      </w:tblGrid>
      <w:tr w:rsidR="00487607" w:rsidRPr="00487607" w:rsidTr="00E239D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487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487607" w:rsidRPr="00487607" w:rsidTr="00E239DC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Симеонов Чучумишев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201/20.05.2019</w:t>
            </w:r>
          </w:p>
        </w:tc>
      </w:tr>
      <w:tr w:rsidR="00487607" w:rsidRPr="00487607" w:rsidTr="00E239D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Неделчева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203/ 20.05.2019</w:t>
            </w:r>
          </w:p>
        </w:tc>
      </w:tr>
      <w:tr w:rsidR="00487607" w:rsidRPr="00487607" w:rsidTr="00E239D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Владиславов Славов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204/ 20.05.2019</w:t>
            </w:r>
          </w:p>
        </w:tc>
      </w:tr>
      <w:tr w:rsidR="00487607" w:rsidRPr="00487607" w:rsidTr="00E239D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Георгиев Лазаров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205/20.05.2019</w:t>
            </w:r>
          </w:p>
        </w:tc>
      </w:tr>
      <w:tr w:rsidR="00487607" w:rsidRPr="00487607" w:rsidTr="00E239D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Красимирова Стеркова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206/ 20.05.2019</w:t>
            </w:r>
          </w:p>
        </w:tc>
      </w:tr>
      <w:tr w:rsidR="00487607" w:rsidRPr="00487607" w:rsidTr="00E239D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Станимиров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207/20.05.2019</w:t>
            </w:r>
          </w:p>
        </w:tc>
      </w:tr>
      <w:tr w:rsidR="00487607" w:rsidRPr="00487607" w:rsidTr="00E239D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Маринова Панчева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208/ 20.05.2019</w:t>
            </w:r>
          </w:p>
        </w:tc>
      </w:tr>
      <w:tr w:rsidR="00487607" w:rsidRPr="00487607" w:rsidTr="00E239D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Минчев Мирчев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209/20.05.2019</w:t>
            </w:r>
          </w:p>
        </w:tc>
      </w:tr>
      <w:tr w:rsidR="00487607" w:rsidRPr="00487607" w:rsidTr="00E239D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Божидаров  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210/ 20.05.2019</w:t>
            </w:r>
          </w:p>
        </w:tc>
      </w:tr>
    </w:tbl>
    <w:p w:rsidR="00487607" w:rsidRPr="00487607" w:rsidRDefault="00487607" w:rsidP="0048760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D2769" w:rsidRDefault="00FD2769" w:rsidP="00487607">
      <w:pPr>
        <w:pStyle w:val="a8"/>
        <w:spacing w:after="0"/>
        <w:rPr>
          <w:rStyle w:val="a9"/>
          <w:rFonts w:eastAsiaTheme="minorEastAsia"/>
          <w:color w:val="333333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87607" w:rsidRPr="004A75B5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487607" w:rsidRPr="0048603E" w:rsidRDefault="00487607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F0637E">
        <w:rPr>
          <w:b/>
          <w:u w:val="single"/>
        </w:rPr>
        <w:t xml:space="preserve">единайсета </w:t>
      </w:r>
      <w:r w:rsidRPr="0003614B">
        <w:rPr>
          <w:b/>
          <w:u w:val="single"/>
        </w:rPr>
        <w:t xml:space="preserve"> от дневния ред</w:t>
      </w:r>
    </w:p>
    <w:p w:rsidR="00487607" w:rsidRDefault="00487607" w:rsidP="008A428D">
      <w:pPr>
        <w:pStyle w:val="a7"/>
        <w:spacing w:after="0" w:line="240" w:lineRule="auto"/>
        <w:jc w:val="both"/>
        <w:rPr>
          <w:b/>
          <w:u w:val="single"/>
        </w:rPr>
      </w:pP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състава на СИК в Община Балчик.</w:t>
      </w:r>
    </w:p>
    <w:p w:rsidR="008A428D" w:rsidRPr="00487607" w:rsidRDefault="008A428D" w:rsidP="00C33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487607">
        <w:rPr>
          <w:rFonts w:ascii="Times New Roman" w:hAnsi="Times New Roman" w:cs="Times New Roman"/>
          <w:sz w:val="24"/>
          <w:szCs w:val="24"/>
        </w:rPr>
        <w:t>РИК Добрич</w:t>
      </w:r>
      <w:r w:rsidR="00F0637E" w:rsidRPr="00487607">
        <w:rPr>
          <w:rFonts w:ascii="Times New Roman" w:hAnsi="Times New Roman" w:cs="Times New Roman"/>
          <w:sz w:val="24"/>
          <w:szCs w:val="24"/>
        </w:rPr>
        <w:t>.</w:t>
      </w:r>
      <w:r w:rsidRPr="0048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4B" w:rsidRPr="00487607" w:rsidRDefault="0003614B" w:rsidP="000361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D3957" w:rsidRPr="002D3957" w:rsidRDefault="002D3957" w:rsidP="002D3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2D3957" w:rsidP="00487607">
      <w:pPr>
        <w:pStyle w:val="a8"/>
        <w:spacing w:after="0"/>
        <w:jc w:val="center"/>
      </w:pPr>
      <w:r>
        <w:rPr>
          <w:color w:val="333333"/>
        </w:rPr>
        <w:t xml:space="preserve"> </w:t>
      </w:r>
      <w:r w:rsidRPr="002D3957">
        <w:rPr>
          <w:color w:val="333333"/>
        </w:rPr>
        <w:t xml:space="preserve"> </w:t>
      </w:r>
    </w:p>
    <w:p w:rsidR="00487607" w:rsidRPr="00487607" w:rsidRDefault="00487607" w:rsidP="00487607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„ВОЛЯ“ в посочените в предложението секционни избирателни комисии в Община Балчик, както следва:</w:t>
      </w: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  <w:r w:rsidRPr="00487607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87607" w:rsidRPr="00487607" w:rsidRDefault="00487607" w:rsidP="0048760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350"/>
        <w:gridCol w:w="1985"/>
      </w:tblGrid>
      <w:tr w:rsidR="00487607" w:rsidRPr="00487607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87607" w:rsidRPr="00487607" w:rsidTr="00E239DC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Гинка Иванова Морянова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87607" w:rsidRPr="00487607" w:rsidTr="00E239DC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 Великова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87607" w:rsidRPr="00487607" w:rsidRDefault="00487607" w:rsidP="0048760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607" w:rsidRPr="00487607" w:rsidRDefault="00487607" w:rsidP="004876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876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350"/>
        <w:gridCol w:w="1985"/>
      </w:tblGrid>
      <w:tr w:rsidR="00487607" w:rsidRPr="00487607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87607" w:rsidRPr="00487607" w:rsidTr="00E239DC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 Великова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87607" w:rsidRPr="00487607" w:rsidTr="00E239DC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Гинка Иванова Морянова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87607" w:rsidRPr="00487607" w:rsidRDefault="00487607" w:rsidP="0048760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607" w:rsidRPr="00487607" w:rsidRDefault="00487607" w:rsidP="00487607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"БСП за България" в посочените в предложението секционни избирателни комисии в Община Балчик, както следва:</w:t>
      </w:r>
    </w:p>
    <w:p w:rsidR="00487607" w:rsidRPr="00487607" w:rsidRDefault="00487607" w:rsidP="004876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87607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350"/>
        <w:gridCol w:w="1985"/>
      </w:tblGrid>
      <w:tr w:rsidR="00487607" w:rsidRPr="00487607" w:rsidTr="00E239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 Георгиев  Кръстев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080300021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 Георгиев  Петров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080300021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Стоянова  Жечева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080300026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 Емилова  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487607" w:rsidRPr="00487607" w:rsidRDefault="00487607" w:rsidP="00487607">
      <w:pPr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487607" w:rsidRPr="00487607" w:rsidRDefault="00487607" w:rsidP="004876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876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10"/>
        <w:gridCol w:w="3344"/>
        <w:gridCol w:w="1985"/>
      </w:tblGrid>
      <w:tr w:rsidR="00487607" w:rsidRPr="00487607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 Симеонова  Игнатова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080300021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зам;председател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 Стоянова  Жечева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080300021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 Георгиев  Петров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080300026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Йовова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2D3957" w:rsidRPr="002D3957" w:rsidRDefault="002D3957" w:rsidP="00FD2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E56FF" w:rsidRDefault="006E56FF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A75B5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614B" w:rsidRDefault="00F0637E" w:rsidP="0003614B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дванайсет </w:t>
      </w:r>
      <w:r w:rsidR="0003614B" w:rsidRPr="0003614B">
        <w:rPr>
          <w:b/>
          <w:u w:val="single"/>
        </w:rPr>
        <w:t xml:space="preserve"> от дневния ред</w:t>
      </w:r>
    </w:p>
    <w:p w:rsidR="00487607" w:rsidRDefault="00487607" w:rsidP="0003614B">
      <w:pPr>
        <w:pStyle w:val="a7"/>
        <w:spacing w:after="0" w:line="240" w:lineRule="auto"/>
        <w:jc w:val="both"/>
        <w:rPr>
          <w:b/>
          <w:u w:val="single"/>
        </w:rPr>
      </w:pP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състава на СИК в Община Каварна.</w:t>
      </w:r>
    </w:p>
    <w:p w:rsidR="0003614B" w:rsidRPr="00F0637E" w:rsidRDefault="0003614B" w:rsidP="00F0637E">
      <w:pPr>
        <w:shd w:val="clear" w:color="auto" w:fill="FFFFFF"/>
        <w:spacing w:after="150" w:line="240" w:lineRule="auto"/>
        <w:contextualSpacing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F0637E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03614B" w:rsidRPr="0003614B" w:rsidRDefault="0003614B" w:rsidP="000361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87607" w:rsidRDefault="002D3957" w:rsidP="004A75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87607" w:rsidRPr="00487607" w:rsidRDefault="00487607" w:rsidP="0048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607" w:rsidRPr="00487607" w:rsidRDefault="00487607" w:rsidP="00487607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,,ВОЛЯ'' в посочените в предложението секционни избирателни комисии в Община Каварна, както следва:</w:t>
      </w: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87607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87607" w:rsidRPr="00487607" w:rsidRDefault="00487607" w:rsidP="0048760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40"/>
        <w:gridCol w:w="1899"/>
      </w:tblGrid>
      <w:tr w:rsidR="00487607" w:rsidRPr="00487607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081700001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Костадинова Шуманова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081700003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Илиев Петров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87607" w:rsidRPr="00487607" w:rsidRDefault="00487607" w:rsidP="0048760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607" w:rsidRPr="00487607" w:rsidRDefault="00487607" w:rsidP="004876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876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40"/>
        <w:gridCol w:w="1899"/>
      </w:tblGrid>
      <w:tr w:rsidR="00487607" w:rsidRPr="00487607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081700001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Бойкова Дамянова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081700003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Стефанова Гуйван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487607" w:rsidRPr="00487607" w:rsidRDefault="00487607" w:rsidP="0048760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607" w:rsidRPr="00487607" w:rsidRDefault="00487607" w:rsidP="00487607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РБ в посочените в предложението секционни избирателни комисии в Община Каварна, както следва:</w:t>
      </w:r>
    </w:p>
    <w:p w:rsidR="00487607" w:rsidRPr="00487607" w:rsidRDefault="00487607" w:rsidP="004876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Pr="00487607" w:rsidRDefault="00487607" w:rsidP="00487607">
      <w:pPr>
        <w:spacing w:after="0"/>
        <w:ind w:left="72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87607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87607" w:rsidRPr="00487607" w:rsidRDefault="00487607" w:rsidP="00487607">
      <w:pPr>
        <w:spacing w:after="0"/>
        <w:ind w:left="72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00"/>
        <w:gridCol w:w="1939"/>
      </w:tblGrid>
      <w:tr w:rsidR="00487607" w:rsidRPr="00487607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081700028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Георгиева Стоянова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081700031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Събева Русева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081700034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Женя Събева Иванова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</w:tbl>
    <w:p w:rsidR="00487607" w:rsidRPr="00487607" w:rsidRDefault="00487607" w:rsidP="004876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7607" w:rsidRPr="00487607" w:rsidRDefault="00487607" w:rsidP="004876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7607" w:rsidRPr="00487607" w:rsidRDefault="00487607" w:rsidP="004876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876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00"/>
        <w:gridCol w:w="1939"/>
      </w:tblGrid>
      <w:tr w:rsidR="00487607" w:rsidRPr="00487607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081700028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Денев Иванов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487607" w:rsidRPr="00487607" w:rsidTr="00E239DC">
        <w:trPr>
          <w:trHeight w:val="1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081700031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Николета Валентинова Николова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487607" w:rsidRPr="00487607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081700034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Енчева Ляпова-Тсали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7" w:rsidRPr="00487607" w:rsidRDefault="00487607" w:rsidP="0048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07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</w:tbl>
    <w:p w:rsidR="00487607" w:rsidRPr="00487607" w:rsidRDefault="00487607" w:rsidP="0048760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607" w:rsidRPr="00487607" w:rsidRDefault="00487607" w:rsidP="0048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60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487607" w:rsidRPr="00487607" w:rsidRDefault="00487607" w:rsidP="0048760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607" w:rsidRDefault="00487607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607" w:rsidRDefault="00487607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614B" w:rsidRDefault="0003614B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4A75B5" w:rsidRPr="0003614B" w:rsidRDefault="004A75B5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BF5FA3" w:rsidRPr="00004DF2" w:rsidRDefault="00BF5FA3" w:rsidP="00BF5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Default="00F0637E" w:rsidP="0003614B">
      <w:pPr>
        <w:pStyle w:val="a7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По точка тринайсета </w:t>
      </w:r>
      <w:r w:rsidR="0003614B" w:rsidRPr="0003614B">
        <w:rPr>
          <w:b/>
          <w:u w:val="single"/>
        </w:rPr>
        <w:t xml:space="preserve"> от дневния ред</w:t>
      </w:r>
    </w:p>
    <w:p w:rsidR="00772970" w:rsidRDefault="00772970" w:rsidP="0003614B">
      <w:pPr>
        <w:pStyle w:val="a7"/>
        <w:spacing w:after="0" w:line="240" w:lineRule="auto"/>
        <w:jc w:val="both"/>
        <w:rPr>
          <w:b/>
          <w:u w:val="single"/>
        </w:rPr>
      </w:pPr>
    </w:p>
    <w:p w:rsidR="00C33D18" w:rsidRPr="00772970" w:rsidRDefault="00772970" w:rsidP="0077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/>
        </w:rPr>
      </w:pP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състава на СИК в Община Шабла.</w:t>
      </w:r>
    </w:p>
    <w:p w:rsidR="008A428D" w:rsidRPr="00F0637E" w:rsidRDefault="0003614B" w:rsidP="00F0637E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6E56FF" w:rsidRPr="00F0637E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6E56FF" w:rsidRDefault="006E56FF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Default="00004DF2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614B" w:rsidRPr="0003614B" w:rsidRDefault="0003614B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0637E" w:rsidRDefault="00F0637E" w:rsidP="00F0637E">
      <w:pPr>
        <w:pStyle w:val="a8"/>
        <w:tabs>
          <w:tab w:val="left" w:pos="284"/>
        </w:tabs>
        <w:spacing w:after="0"/>
        <w:jc w:val="both"/>
        <w:rPr>
          <w:color w:val="333333"/>
        </w:rPr>
      </w:pPr>
    </w:p>
    <w:p w:rsidR="00772970" w:rsidRPr="00772970" w:rsidRDefault="00772970" w:rsidP="00772970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„ГЕРБ“ в посочените в предложението секционни    избирателни комисии в Община Шабла, както следва:</w:t>
      </w:r>
    </w:p>
    <w:p w:rsidR="00772970" w:rsidRPr="00772970" w:rsidRDefault="00772970" w:rsidP="0077297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2970" w:rsidRPr="00772970" w:rsidRDefault="00772970" w:rsidP="00772970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772970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772970" w:rsidRPr="00772970" w:rsidRDefault="00772970" w:rsidP="00772970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640"/>
        <w:gridCol w:w="1355"/>
      </w:tblGrid>
      <w:tr w:rsidR="00772970" w:rsidRPr="00772970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72970" w:rsidRPr="00772970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082900004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Димитрова Димитрова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772970" w:rsidRPr="00772970" w:rsidTr="00E239D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082900004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Христова Петрова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772970" w:rsidRPr="00772970" w:rsidRDefault="00772970" w:rsidP="007729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970" w:rsidRPr="00772970" w:rsidRDefault="00772970" w:rsidP="0077297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29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772970" w:rsidRPr="00772970" w:rsidRDefault="00772970" w:rsidP="0077297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640"/>
        <w:gridCol w:w="1355"/>
      </w:tblGrid>
      <w:tr w:rsidR="00772970" w:rsidRPr="00772970" w:rsidTr="00E239D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72970" w:rsidRPr="00772970" w:rsidTr="00E239D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082900004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Христова Петрова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772970" w:rsidRPr="00772970" w:rsidTr="00E239DC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082900004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Димитрова Димитрова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772970" w:rsidRPr="00772970" w:rsidRDefault="00772970" w:rsidP="00772970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A39B9" w:rsidRPr="003A39B9" w:rsidRDefault="003A39B9" w:rsidP="003A39B9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A39B9" w:rsidRPr="003A39B9" w:rsidRDefault="003A39B9" w:rsidP="003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3A39B9" w:rsidRPr="003A39B9" w:rsidRDefault="003A39B9" w:rsidP="003A39B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544D86" w:rsidRDefault="00544D86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D86" w:rsidRDefault="00544D86" w:rsidP="00544D86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F0637E">
        <w:rPr>
          <w:b/>
          <w:u w:val="single"/>
        </w:rPr>
        <w:t xml:space="preserve">четиринайсет </w:t>
      </w:r>
      <w:r w:rsidRPr="0003614B">
        <w:rPr>
          <w:b/>
          <w:u w:val="single"/>
        </w:rPr>
        <w:t>от дневния ред</w:t>
      </w:r>
    </w:p>
    <w:p w:rsidR="00772970" w:rsidRDefault="00772970" w:rsidP="00544D86">
      <w:pPr>
        <w:pStyle w:val="a7"/>
        <w:spacing w:after="0" w:line="240" w:lineRule="auto"/>
        <w:jc w:val="both"/>
        <w:rPr>
          <w:b/>
          <w:u w:val="single"/>
        </w:rPr>
      </w:pPr>
    </w:p>
    <w:p w:rsidR="00C33D18" w:rsidRPr="00772970" w:rsidRDefault="00772970" w:rsidP="00772970">
      <w:pPr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Заличаване на упълномощен представител на </w:t>
      </w:r>
      <w:r w:rsidRPr="007729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Инициативен Комитет за издигане на Николай Нанков Ненчев - независим кандидат за член на Европейския парламент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изборите на 26 май 2019г.</w:t>
      </w:r>
    </w:p>
    <w:p w:rsidR="00F0637E" w:rsidRPr="00BF5FA3" w:rsidRDefault="008C352B" w:rsidP="00BF5FA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0637E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F0637E">
        <w:rPr>
          <w:rFonts w:ascii="Times New Roman" w:hAnsi="Times New Roman" w:cs="Times New Roman"/>
          <w:sz w:val="24"/>
          <w:szCs w:val="24"/>
        </w:rPr>
        <w:t xml:space="preserve">РИК Добрич </w:t>
      </w:r>
    </w:p>
    <w:p w:rsidR="00F0637E" w:rsidRDefault="00F0637E" w:rsidP="00BF5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F5FA3" w:rsidRDefault="00BF5FA3" w:rsidP="00BF5F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04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F5FA3" w:rsidRPr="00004DF2" w:rsidRDefault="00BF5FA3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72970" w:rsidRPr="00772970" w:rsidRDefault="00772970" w:rsidP="00772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297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Заличава регистрацията на Виолета Енчева Ляпова – Тсали</w:t>
      </w: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упълномощена с пълномощно </w:t>
      </w:r>
      <w:r w:rsidRPr="00772970">
        <w:rPr>
          <w:rFonts w:ascii="Times New Roman" w:eastAsiaTheme="minorHAnsi" w:hAnsi="Times New Roman" w:cs="Times New Roman"/>
          <w:sz w:val="24"/>
          <w:szCs w:val="24"/>
          <w:lang w:eastAsia="en-US"/>
        </w:rPr>
        <w:t>№5/22.05.2019</w:t>
      </w: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7297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като упълномощен представител на Инициативен Комитет за издигане на Николай Нанков Ненчев - независим кандидат</w:t>
      </w:r>
    </w:p>
    <w:p w:rsidR="00772970" w:rsidRPr="00772970" w:rsidRDefault="00772970" w:rsidP="0077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2970" w:rsidRPr="00772970" w:rsidRDefault="00772970" w:rsidP="0077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2970" w:rsidRPr="00772970" w:rsidRDefault="00772970" w:rsidP="0077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04DF2" w:rsidRDefault="00004DF2" w:rsidP="003C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004DF2" w:rsidRDefault="00004DF2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04DF2" w:rsidRDefault="00004DF2" w:rsidP="00004DF2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F0637E">
        <w:rPr>
          <w:b/>
          <w:u w:val="single"/>
        </w:rPr>
        <w:t xml:space="preserve">петнайсета </w:t>
      </w:r>
      <w:r w:rsidRPr="0003614B">
        <w:rPr>
          <w:b/>
          <w:u w:val="single"/>
        </w:rPr>
        <w:t>от дневния ред</w:t>
      </w:r>
    </w:p>
    <w:p w:rsidR="00772970" w:rsidRDefault="00772970" w:rsidP="00004DF2">
      <w:pPr>
        <w:pStyle w:val="a7"/>
        <w:spacing w:after="0" w:line="240" w:lineRule="auto"/>
        <w:jc w:val="both"/>
        <w:rPr>
          <w:b/>
          <w:u w:val="single"/>
        </w:rPr>
      </w:pPr>
    </w:p>
    <w:p w:rsidR="0070029C" w:rsidRPr="00772970" w:rsidRDefault="00772970" w:rsidP="0077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772970">
        <w:rPr>
          <w:rFonts w:ascii="Times New Roman" w:eastAsia="Times New Roman" w:hAnsi="Times New Roman" w:cs="Times New Roman"/>
          <w:sz w:val="24"/>
          <w:szCs w:val="24"/>
        </w:rPr>
        <w:t xml:space="preserve"> Коалиция </w:t>
      </w:r>
      <w:r w:rsidRPr="00772970">
        <w:rPr>
          <w:rFonts w:ascii="Times New Roman" w:eastAsia="Times New Roman" w:hAnsi="Times New Roman" w:cs="Times New Roman"/>
          <w:bCs/>
        </w:rPr>
        <w:t>„БСП ЗА БЪЛГАРИЯ“</w:t>
      </w: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при произвеждане на изборите за членове на Европейския парламент от Републ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ика България на 26 май 2019 год.</w:t>
      </w:r>
    </w:p>
    <w:p w:rsidR="00004DF2" w:rsidRPr="0070029C" w:rsidRDefault="00004DF2" w:rsidP="00772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029C">
        <w:rPr>
          <w:rFonts w:ascii="Times New Roman" w:hAnsi="Times New Roman" w:cs="Times New Roman"/>
          <w:bCs/>
          <w:sz w:val="24"/>
        </w:rPr>
        <w:t xml:space="preserve">След направени разисквания и констатация </w:t>
      </w:r>
      <w:r w:rsidRPr="0070029C">
        <w:rPr>
          <w:rFonts w:ascii="Times New Roman" w:hAnsi="Times New Roman" w:cs="Times New Roman"/>
          <w:sz w:val="24"/>
        </w:rPr>
        <w:t xml:space="preserve">РИК Добрич </w:t>
      </w:r>
    </w:p>
    <w:p w:rsidR="00004DF2" w:rsidRPr="00004DF2" w:rsidRDefault="00004DF2" w:rsidP="00004DF2">
      <w:pPr>
        <w:pStyle w:val="a7"/>
        <w:spacing w:after="0" w:line="240" w:lineRule="auto"/>
        <w:ind w:right="-30"/>
      </w:pPr>
    </w:p>
    <w:p w:rsidR="008C352B" w:rsidRP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C352B" w:rsidRP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970" w:rsidRPr="00772970" w:rsidRDefault="00772970" w:rsidP="0077297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17 </w:t>
      </w:r>
      <w:r w:rsidRPr="00772970">
        <w:rPr>
          <w:rFonts w:ascii="Times New Roman" w:eastAsia="Times New Roman" w:hAnsi="Times New Roman" w:cs="Times New Roman"/>
          <w:bCs/>
        </w:rPr>
        <w:t>/седемнадесет</w:t>
      </w:r>
      <w:r w:rsidRPr="00772970">
        <w:rPr>
          <w:rFonts w:ascii="Times New Roman" w:eastAsia="Times New Roman" w:hAnsi="Times New Roman" w:cs="Times New Roman"/>
          <w:b/>
          <w:bCs/>
        </w:rPr>
        <w:t>/</w:t>
      </w:r>
      <w:r w:rsidRPr="00772970">
        <w:rPr>
          <w:rFonts w:ascii="Times New Roman" w:eastAsia="Times New Roman" w:hAnsi="Times New Roman" w:cs="Times New Roman"/>
        </w:rPr>
        <w:t xml:space="preserve"> </w:t>
      </w: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застъпници на кандидатската листа на</w:t>
      </w:r>
      <w:r w:rsidRPr="00772970">
        <w:rPr>
          <w:rFonts w:ascii="Times New Roman" w:eastAsia="Times New Roman" w:hAnsi="Times New Roman" w:cs="Times New Roman"/>
        </w:rPr>
        <w:t xml:space="preserve"> </w:t>
      </w: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772970">
        <w:rPr>
          <w:rFonts w:ascii="Times New Roman" w:eastAsia="Times New Roman" w:hAnsi="Times New Roman" w:cs="Times New Roman"/>
          <w:sz w:val="24"/>
          <w:szCs w:val="24"/>
        </w:rPr>
        <w:t xml:space="preserve">оалиция </w:t>
      </w:r>
      <w:r w:rsidRPr="00772970">
        <w:rPr>
          <w:rFonts w:ascii="Times New Roman" w:eastAsia="Times New Roman" w:hAnsi="Times New Roman" w:cs="Times New Roman"/>
          <w:bCs/>
        </w:rPr>
        <w:t xml:space="preserve">„БСП ЗА БЪЛГАРИЯ </w:t>
      </w:r>
      <w:r w:rsidRPr="00772970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772970" w:rsidRPr="00772970" w:rsidRDefault="00772970" w:rsidP="0077297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5620" w:type="dxa"/>
        <w:tblInd w:w="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772970" w:rsidRPr="00772970" w:rsidTr="00E239DC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7729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Христова Москова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 Атанасов Захариев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Мина Стоянова Великова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 Димова Трифонова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Деспина Гавраилова Пейчева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Стефанова Славова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Гергина Андонова Николова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Стоянов Воденичаров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Яни Димитров Янев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Сава Георгиев Ганев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Савов Булгуров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 Георгиев Иванов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Евелинов Ранчев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Христов Асенов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Сашев Обретенов</w:t>
            </w:r>
          </w:p>
        </w:tc>
      </w:tr>
      <w:tr w:rsidR="00772970" w:rsidRPr="00772970" w:rsidTr="00E239D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Гинка Георгиева Николова</w:t>
            </w:r>
          </w:p>
        </w:tc>
      </w:tr>
      <w:tr w:rsidR="00772970" w:rsidRPr="00772970" w:rsidTr="00E239D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970" w:rsidRPr="00772970" w:rsidRDefault="00772970" w:rsidP="0077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Кондова</w:t>
            </w:r>
          </w:p>
        </w:tc>
      </w:tr>
    </w:tbl>
    <w:p w:rsidR="00772970" w:rsidRPr="00772970" w:rsidRDefault="00772970" w:rsidP="0077297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72970" w:rsidRPr="00772970" w:rsidRDefault="00772970" w:rsidP="007729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2970" w:rsidRPr="00772970" w:rsidRDefault="00772970" w:rsidP="00772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72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004DF2" w:rsidRPr="00004DF2" w:rsidRDefault="00004DF2" w:rsidP="00004DF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DF2" w:rsidRPr="00544D86" w:rsidRDefault="00004DF2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04DF2" w:rsidRPr="0003614B" w:rsidRDefault="00004DF2" w:rsidP="00004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F6572">
        <w:rPr>
          <w:rFonts w:ascii="Times New Roman" w:hAnsi="Times New Roman"/>
          <w:sz w:val="24"/>
          <w:szCs w:val="24"/>
        </w:rPr>
        <w:t xml:space="preserve"> </w:t>
      </w:r>
      <w:r w:rsidRPr="005F6572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6572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6572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65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6572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6572">
        <w:rPr>
          <w:rFonts w:ascii="Times New Roman" w:hAnsi="Times New Roman"/>
          <w:sz w:val="24"/>
          <w:szCs w:val="24"/>
          <w:lang w:val="en-US"/>
        </w:rPr>
        <w:t>/</w:t>
      </w:r>
    </w:p>
    <w:p w:rsidR="004A75B5" w:rsidRPr="005F6572" w:rsidRDefault="004A75B5" w:rsidP="004A7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572">
        <w:rPr>
          <w:rFonts w:ascii="Times New Roman" w:eastAsia="Times New Roman" w:hAnsi="Times New Roman"/>
          <w:b/>
          <w:sz w:val="24"/>
          <w:szCs w:val="24"/>
        </w:rPr>
        <w:t>против</w:t>
      </w:r>
      <w:r w:rsidRPr="005F6572">
        <w:rPr>
          <w:rFonts w:ascii="Times New Roman" w:eastAsia="Times New Roman" w:hAnsi="Times New Roman"/>
          <w:sz w:val="24"/>
          <w:szCs w:val="24"/>
        </w:rPr>
        <w:t xml:space="preserve"> -0</w:t>
      </w:r>
    </w:p>
    <w:p w:rsidR="0070029C" w:rsidRPr="00934623" w:rsidRDefault="0070029C" w:rsidP="00934623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</w:p>
    <w:p w:rsidR="00934623" w:rsidRPr="00544D86" w:rsidRDefault="00934623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44D86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772970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 xml:space="preserve">Свиквам следващото заседание на </w:t>
      </w:r>
      <w:r w:rsidR="00772970" w:rsidRPr="0077297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72970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77297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297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2858DE" w:rsidRPr="00772970">
        <w:rPr>
          <w:rFonts w:ascii="Times New Roman" w:eastAsia="Times New Roman" w:hAnsi="Times New Roman" w:cs="Times New Roman"/>
          <w:sz w:val="24"/>
          <w:szCs w:val="24"/>
        </w:rPr>
        <w:t>9г. от 17</w:t>
      </w:r>
      <w:r w:rsidRPr="00772970">
        <w:rPr>
          <w:rFonts w:ascii="Times New Roman" w:eastAsia="Times New Roman" w:hAnsi="Times New Roman" w:cs="Times New Roman"/>
          <w:sz w:val="24"/>
          <w:szCs w:val="24"/>
        </w:rPr>
        <w:t>.00 часа.</w:t>
      </w:r>
    </w:p>
    <w:p w:rsidR="00196079" w:rsidRPr="004A75B5" w:rsidRDefault="00196079" w:rsidP="007729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75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4A75B5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е закрито в </w:t>
      </w:r>
      <w:r w:rsidR="004A75B5" w:rsidRPr="004A75B5">
        <w:rPr>
          <w:rFonts w:ascii="Times New Roman" w:eastAsia="Times New Roman" w:hAnsi="Times New Roman" w:cs="Times New Roman"/>
          <w:sz w:val="24"/>
          <w:szCs w:val="24"/>
        </w:rPr>
        <w:t>19:0</w:t>
      </w:r>
      <w:r w:rsidR="00DB3550" w:rsidRPr="004A75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75B5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4A75B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6E56F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96079" w:rsidRPr="0003614B" w:rsidRDefault="00BF5FA3" w:rsidP="00BF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77501" w:rsidRPr="0003614B">
        <w:rPr>
          <w:rFonts w:ascii="Times New Roman" w:hAnsi="Times New Roman" w:cs="Times New Roman"/>
          <w:sz w:val="24"/>
          <w:szCs w:val="24"/>
        </w:rPr>
        <w:t>/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Добрев</w:t>
      </w:r>
      <w:r w:rsidR="00677501" w:rsidRPr="0003614B">
        <w:rPr>
          <w:rFonts w:ascii="Times New Roman" w:hAnsi="Times New Roman" w:cs="Times New Roman"/>
          <w:sz w:val="24"/>
          <w:szCs w:val="24"/>
        </w:rPr>
        <w:t>/</w:t>
      </w:r>
    </w:p>
    <w:p w:rsidR="00014D9F" w:rsidRDefault="00014D9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DE9" w:rsidRDefault="00772970" w:rsidP="0077297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="004A5DE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196079" w:rsidRPr="000361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BF5FA3" w:rsidRPr="00BF5FA3" w:rsidRDefault="00BF5FA3" w:rsidP="00BF5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FA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F5FA3">
        <w:rPr>
          <w:rFonts w:ascii="Times New Roman" w:eastAsia="Times New Roman" w:hAnsi="Times New Roman" w:cs="Times New Roman"/>
          <w:sz w:val="24"/>
          <w:szCs w:val="24"/>
        </w:rPr>
        <w:t xml:space="preserve">     / </w:t>
      </w:r>
      <w:r w:rsidR="00772970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 w:rsidRPr="00BF5FA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28D" w:rsidRPr="0003614B" w:rsidRDefault="008A428D">
      <w:pPr>
        <w:rPr>
          <w:rFonts w:ascii="Times New Roman" w:hAnsi="Times New Roman" w:cs="Times New Roman"/>
        </w:rPr>
      </w:pPr>
    </w:p>
    <w:sectPr w:rsidR="008A428D" w:rsidRPr="0003614B" w:rsidSect="006C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66" w:rsidRDefault="00C93966" w:rsidP="00196079">
      <w:pPr>
        <w:spacing w:after="0" w:line="240" w:lineRule="auto"/>
      </w:pPr>
      <w:r>
        <w:separator/>
      </w:r>
    </w:p>
  </w:endnote>
  <w:endnote w:type="continuationSeparator" w:id="0">
    <w:p w:rsidR="00C93966" w:rsidRDefault="00C93966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66" w:rsidRDefault="00C93966" w:rsidP="00196079">
      <w:pPr>
        <w:spacing w:after="0" w:line="240" w:lineRule="auto"/>
      </w:pPr>
      <w:r>
        <w:separator/>
      </w:r>
    </w:p>
  </w:footnote>
  <w:footnote w:type="continuationSeparator" w:id="0">
    <w:p w:rsidR="00C93966" w:rsidRDefault="00C93966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1C"/>
    <w:multiLevelType w:val="hybridMultilevel"/>
    <w:tmpl w:val="32EAB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E2C"/>
    <w:multiLevelType w:val="hybridMultilevel"/>
    <w:tmpl w:val="BD5C1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8C1"/>
    <w:multiLevelType w:val="hybridMultilevel"/>
    <w:tmpl w:val="1EF60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97D"/>
    <w:multiLevelType w:val="hybridMultilevel"/>
    <w:tmpl w:val="0426A2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8F20C7"/>
    <w:multiLevelType w:val="hybridMultilevel"/>
    <w:tmpl w:val="2FF42FF0"/>
    <w:lvl w:ilvl="0" w:tplc="E7427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3B8279A"/>
    <w:multiLevelType w:val="hybridMultilevel"/>
    <w:tmpl w:val="DA546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1BBD"/>
    <w:multiLevelType w:val="hybridMultilevel"/>
    <w:tmpl w:val="C220E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1037"/>
    <w:multiLevelType w:val="hybridMultilevel"/>
    <w:tmpl w:val="2C5C1820"/>
    <w:lvl w:ilvl="0" w:tplc="0402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47E3"/>
    <w:multiLevelType w:val="hybridMultilevel"/>
    <w:tmpl w:val="32FA3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4445"/>
    <w:multiLevelType w:val="hybridMultilevel"/>
    <w:tmpl w:val="A08ED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4548"/>
    <w:multiLevelType w:val="hybridMultilevel"/>
    <w:tmpl w:val="3D0A1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A02"/>
    <w:multiLevelType w:val="hybridMultilevel"/>
    <w:tmpl w:val="2AD4622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F4C"/>
    <w:multiLevelType w:val="hybridMultilevel"/>
    <w:tmpl w:val="C78843B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05CD"/>
    <w:multiLevelType w:val="hybridMultilevel"/>
    <w:tmpl w:val="FE7EE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F12F0"/>
    <w:multiLevelType w:val="hybridMultilevel"/>
    <w:tmpl w:val="4B10F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01A8F"/>
    <w:multiLevelType w:val="hybridMultilevel"/>
    <w:tmpl w:val="2346B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D1753F"/>
    <w:multiLevelType w:val="hybridMultilevel"/>
    <w:tmpl w:val="61F098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15D86"/>
    <w:multiLevelType w:val="multilevel"/>
    <w:tmpl w:val="C50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6D62"/>
    <w:multiLevelType w:val="hybridMultilevel"/>
    <w:tmpl w:val="09320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623EE"/>
    <w:multiLevelType w:val="hybridMultilevel"/>
    <w:tmpl w:val="5BB6C8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9224C"/>
    <w:multiLevelType w:val="hybridMultilevel"/>
    <w:tmpl w:val="1D209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295"/>
    <w:multiLevelType w:val="hybridMultilevel"/>
    <w:tmpl w:val="30582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06DA6"/>
    <w:multiLevelType w:val="hybridMultilevel"/>
    <w:tmpl w:val="B28418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B63797"/>
    <w:multiLevelType w:val="hybridMultilevel"/>
    <w:tmpl w:val="02B2D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F90665"/>
    <w:multiLevelType w:val="hybridMultilevel"/>
    <w:tmpl w:val="6624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A5BA8"/>
    <w:multiLevelType w:val="hybridMultilevel"/>
    <w:tmpl w:val="EF16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30E61"/>
    <w:multiLevelType w:val="hybridMultilevel"/>
    <w:tmpl w:val="4822A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1609"/>
    <w:multiLevelType w:val="hybridMultilevel"/>
    <w:tmpl w:val="E8047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71B5B"/>
    <w:multiLevelType w:val="multilevel"/>
    <w:tmpl w:val="643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47013"/>
    <w:multiLevelType w:val="hybridMultilevel"/>
    <w:tmpl w:val="C22ED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30620"/>
    <w:multiLevelType w:val="hybridMultilevel"/>
    <w:tmpl w:val="3536D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3435B"/>
    <w:multiLevelType w:val="hybridMultilevel"/>
    <w:tmpl w:val="7C729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A3DF1"/>
    <w:multiLevelType w:val="hybridMultilevel"/>
    <w:tmpl w:val="EC1A57E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6D21"/>
    <w:multiLevelType w:val="hybridMultilevel"/>
    <w:tmpl w:val="4FD04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8085E"/>
    <w:multiLevelType w:val="hybridMultilevel"/>
    <w:tmpl w:val="0466112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979B9"/>
    <w:multiLevelType w:val="hybridMultilevel"/>
    <w:tmpl w:val="DE24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E6306"/>
    <w:multiLevelType w:val="hybridMultilevel"/>
    <w:tmpl w:val="C78843B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E1AA9"/>
    <w:multiLevelType w:val="hybridMultilevel"/>
    <w:tmpl w:val="74F0BC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340F2"/>
    <w:multiLevelType w:val="hybridMultilevel"/>
    <w:tmpl w:val="02467D40"/>
    <w:lvl w:ilvl="0" w:tplc="F58A7A66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64DDB"/>
    <w:multiLevelType w:val="hybridMultilevel"/>
    <w:tmpl w:val="3760C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4"/>
  </w:num>
  <w:num w:numId="6">
    <w:abstractNumId w:val="15"/>
  </w:num>
  <w:num w:numId="7">
    <w:abstractNumId w:val="23"/>
  </w:num>
  <w:num w:numId="8">
    <w:abstractNumId w:val="12"/>
  </w:num>
  <w:num w:numId="9">
    <w:abstractNumId w:val="3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0"/>
  </w:num>
  <w:num w:numId="16">
    <w:abstractNumId w:val="8"/>
  </w:num>
  <w:num w:numId="17">
    <w:abstractNumId w:val="13"/>
  </w:num>
  <w:num w:numId="18">
    <w:abstractNumId w:val="24"/>
  </w:num>
  <w:num w:numId="19">
    <w:abstractNumId w:val="17"/>
  </w:num>
  <w:num w:numId="20">
    <w:abstractNumId w:val="0"/>
  </w:num>
  <w:num w:numId="21">
    <w:abstractNumId w:val="21"/>
  </w:num>
  <w:num w:numId="22">
    <w:abstractNumId w:val="36"/>
  </w:num>
  <w:num w:numId="23">
    <w:abstractNumId w:val="9"/>
  </w:num>
  <w:num w:numId="24">
    <w:abstractNumId w:val="43"/>
  </w:num>
  <w:num w:numId="25">
    <w:abstractNumId w:val="37"/>
  </w:num>
  <w:num w:numId="26">
    <w:abstractNumId w:val="18"/>
  </w:num>
  <w:num w:numId="27">
    <w:abstractNumId w:val="1"/>
  </w:num>
  <w:num w:numId="28">
    <w:abstractNumId w:val="41"/>
  </w:num>
  <w:num w:numId="29">
    <w:abstractNumId w:val="44"/>
  </w:num>
  <w:num w:numId="30">
    <w:abstractNumId w:val="34"/>
  </w:num>
  <w:num w:numId="31">
    <w:abstractNumId w:val="35"/>
  </w:num>
  <w:num w:numId="32">
    <w:abstractNumId w:val="20"/>
  </w:num>
  <w:num w:numId="33">
    <w:abstractNumId w:val="29"/>
  </w:num>
  <w:num w:numId="34">
    <w:abstractNumId w:val="31"/>
  </w:num>
  <w:num w:numId="35">
    <w:abstractNumId w:val="27"/>
  </w:num>
  <w:num w:numId="36">
    <w:abstractNumId w:val="42"/>
  </w:num>
  <w:num w:numId="37">
    <w:abstractNumId w:val="3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0"/>
  </w:num>
  <w:num w:numId="41">
    <w:abstractNumId w:val="5"/>
  </w:num>
  <w:num w:numId="42">
    <w:abstractNumId w:val="30"/>
  </w:num>
  <w:num w:numId="43">
    <w:abstractNumId w:val="7"/>
  </w:num>
  <w:num w:numId="44">
    <w:abstractNumId w:val="11"/>
  </w:num>
  <w:num w:numId="45">
    <w:abstractNumId w:val="19"/>
  </w:num>
  <w:num w:numId="46">
    <w:abstractNumId w:val="6"/>
  </w:num>
  <w:num w:numId="47">
    <w:abstractNumId w:val="3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04DF2"/>
    <w:rsid w:val="00014D9F"/>
    <w:rsid w:val="0003614B"/>
    <w:rsid w:val="000427AB"/>
    <w:rsid w:val="00092E02"/>
    <w:rsid w:val="000B6160"/>
    <w:rsid w:val="000F4AA6"/>
    <w:rsid w:val="00112864"/>
    <w:rsid w:val="00122F0C"/>
    <w:rsid w:val="00196079"/>
    <w:rsid w:val="001E3E22"/>
    <w:rsid w:val="00263713"/>
    <w:rsid w:val="00273D29"/>
    <w:rsid w:val="002858DE"/>
    <w:rsid w:val="002913C5"/>
    <w:rsid w:val="002A1D28"/>
    <w:rsid w:val="002D3957"/>
    <w:rsid w:val="002F3AEA"/>
    <w:rsid w:val="00391D25"/>
    <w:rsid w:val="003A39B9"/>
    <w:rsid w:val="003B553D"/>
    <w:rsid w:val="003C26D9"/>
    <w:rsid w:val="003E430C"/>
    <w:rsid w:val="003F2FDF"/>
    <w:rsid w:val="0048026B"/>
    <w:rsid w:val="0048603E"/>
    <w:rsid w:val="00487607"/>
    <w:rsid w:val="00497883"/>
    <w:rsid w:val="004A1E10"/>
    <w:rsid w:val="004A5DE9"/>
    <w:rsid w:val="004A75B5"/>
    <w:rsid w:val="00544D86"/>
    <w:rsid w:val="005A380A"/>
    <w:rsid w:val="005C0920"/>
    <w:rsid w:val="005F6572"/>
    <w:rsid w:val="00665329"/>
    <w:rsid w:val="00673861"/>
    <w:rsid w:val="00677501"/>
    <w:rsid w:val="00693864"/>
    <w:rsid w:val="006A7F24"/>
    <w:rsid w:val="006B2203"/>
    <w:rsid w:val="006B60BD"/>
    <w:rsid w:val="006C1549"/>
    <w:rsid w:val="006E56FF"/>
    <w:rsid w:val="0070029C"/>
    <w:rsid w:val="00703BF7"/>
    <w:rsid w:val="00724CE1"/>
    <w:rsid w:val="00735E6A"/>
    <w:rsid w:val="00772970"/>
    <w:rsid w:val="00776C33"/>
    <w:rsid w:val="00797281"/>
    <w:rsid w:val="007F64F4"/>
    <w:rsid w:val="00871E67"/>
    <w:rsid w:val="008A428D"/>
    <w:rsid w:val="008A7713"/>
    <w:rsid w:val="008C352B"/>
    <w:rsid w:val="008D66A9"/>
    <w:rsid w:val="008E0257"/>
    <w:rsid w:val="008E260B"/>
    <w:rsid w:val="00934623"/>
    <w:rsid w:val="00970CFD"/>
    <w:rsid w:val="009819BA"/>
    <w:rsid w:val="009924EB"/>
    <w:rsid w:val="009C1D0B"/>
    <w:rsid w:val="009D0E79"/>
    <w:rsid w:val="009E28BE"/>
    <w:rsid w:val="009E4B14"/>
    <w:rsid w:val="009E7128"/>
    <w:rsid w:val="00A17782"/>
    <w:rsid w:val="00A720A6"/>
    <w:rsid w:val="00AA67E8"/>
    <w:rsid w:val="00AF3B61"/>
    <w:rsid w:val="00B06820"/>
    <w:rsid w:val="00B33D40"/>
    <w:rsid w:val="00B71524"/>
    <w:rsid w:val="00B84133"/>
    <w:rsid w:val="00BA52B6"/>
    <w:rsid w:val="00BD2388"/>
    <w:rsid w:val="00BF5FA3"/>
    <w:rsid w:val="00C06CC6"/>
    <w:rsid w:val="00C33D18"/>
    <w:rsid w:val="00C40D1B"/>
    <w:rsid w:val="00C57AA1"/>
    <w:rsid w:val="00C65B78"/>
    <w:rsid w:val="00C70128"/>
    <w:rsid w:val="00C93966"/>
    <w:rsid w:val="00CC18FD"/>
    <w:rsid w:val="00CD4788"/>
    <w:rsid w:val="00CF4EAB"/>
    <w:rsid w:val="00D03306"/>
    <w:rsid w:val="00D25238"/>
    <w:rsid w:val="00D32BBA"/>
    <w:rsid w:val="00D745B7"/>
    <w:rsid w:val="00DB3550"/>
    <w:rsid w:val="00E029F5"/>
    <w:rsid w:val="00E455F7"/>
    <w:rsid w:val="00E65DCF"/>
    <w:rsid w:val="00EB76B0"/>
    <w:rsid w:val="00EB791A"/>
    <w:rsid w:val="00ED41C8"/>
    <w:rsid w:val="00EF2206"/>
    <w:rsid w:val="00F029FE"/>
    <w:rsid w:val="00F02B2D"/>
    <w:rsid w:val="00F0637E"/>
    <w:rsid w:val="00F42128"/>
    <w:rsid w:val="00F61D45"/>
    <w:rsid w:val="00F87621"/>
    <w:rsid w:val="00FA4100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CB5B39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8A428D"/>
  </w:style>
  <w:style w:type="paragraph" w:styleId="aa">
    <w:name w:val="Balloon Text"/>
    <w:basedOn w:val="a"/>
    <w:link w:val="ab"/>
    <w:uiPriority w:val="99"/>
    <w:semiHidden/>
    <w:unhideWhenUsed/>
    <w:rsid w:val="008A428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8A428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Без списък2"/>
    <w:next w:val="a2"/>
    <w:uiPriority w:val="99"/>
    <w:semiHidden/>
    <w:unhideWhenUsed/>
    <w:rsid w:val="00934623"/>
  </w:style>
  <w:style w:type="paragraph" w:customStyle="1" w:styleId="resh-title">
    <w:name w:val="resh-title"/>
    <w:basedOn w:val="a"/>
    <w:rsid w:val="009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D856-393C-440A-8B83-50E9A962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18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81</cp:revision>
  <cp:lastPrinted>2019-05-23T16:09:00Z</cp:lastPrinted>
  <dcterms:created xsi:type="dcterms:W3CDTF">2019-05-07T08:16:00Z</dcterms:created>
  <dcterms:modified xsi:type="dcterms:W3CDTF">2019-05-23T16:10:00Z</dcterms:modified>
</cp:coreProperties>
</file>