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25" w:rsidRPr="00863CEA" w:rsidRDefault="00050825" w:rsidP="00050825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050825" w:rsidRPr="00863CEA" w:rsidRDefault="00050825" w:rsidP="00050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17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20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050825" w:rsidRPr="00863CEA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050825" w:rsidRPr="00863CEA" w:rsidRDefault="00050825" w:rsidP="0005082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050825" w:rsidRPr="005E1C37" w:rsidRDefault="00050825" w:rsidP="0005082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50825" w:rsidRDefault="00050825" w:rsidP="0005082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няма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50825" w:rsidRPr="00B96B30" w:rsidRDefault="00050825" w:rsidP="0005082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Default="00050825" w:rsidP="00050825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2135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 кандидат за</w:t>
      </w:r>
      <w:r w:rsidRPr="0049213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92135">
        <w:rPr>
          <w:rFonts w:ascii="Times New Roman" w:eastAsia="Times New Roman" w:hAnsi="Times New Roman"/>
          <w:sz w:val="24"/>
          <w:szCs w:val="24"/>
          <w:lang w:eastAsia="bg-BG"/>
        </w:rPr>
        <w:t xml:space="preserve">народен представител от КП „Движение за права и свободи – Ново начало“ - </w:t>
      </w:r>
      <w:r w:rsidR="00571AC6">
        <w:rPr>
          <w:rFonts w:ascii="Times New Roman" w:eastAsia="Times New Roman" w:hAnsi="Times New Roman"/>
          <w:sz w:val="24"/>
          <w:szCs w:val="24"/>
          <w:lang w:eastAsia="bg-BG"/>
        </w:rPr>
        <w:t>Светослав Божидаров Гочев</w:t>
      </w:r>
      <w:r w:rsidRPr="0049213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50825" w:rsidRPr="00492135" w:rsidRDefault="00050825" w:rsidP="00050825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863CEA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Pr="00571AC6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571AC6" w:rsidRPr="00571AC6">
        <w:rPr>
          <w:rFonts w:ascii="Times New Roman" w:eastAsia="Times New Roman" w:hAnsi="Times New Roman"/>
          <w:sz w:val="24"/>
          <w:szCs w:val="24"/>
          <w:lang w:eastAsia="bg-BG"/>
        </w:rPr>
        <w:t>46</w:t>
      </w:r>
      <w:r w:rsidRPr="00571A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050825" w:rsidRPr="00863CEA" w:rsidRDefault="00050825" w:rsidP="000508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050825" w:rsidRPr="00863CEA" w:rsidRDefault="00050825" w:rsidP="00050825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050825" w:rsidRPr="00863CEA" w:rsidRDefault="00050825" w:rsidP="00050825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050825" w:rsidRPr="00863CEA" w:rsidRDefault="00050825" w:rsidP="0005082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050825" w:rsidRPr="00186250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Входяща и изходяща кореспонденция. </w:t>
      </w:r>
    </w:p>
    <w:p w:rsidR="00050825" w:rsidRPr="00050825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t>Р</w:t>
      </w:r>
      <w:r w:rsidRPr="00050825">
        <w:t>егистрация на застъпници на кандидатите в кандидатската листа, издигната от КП „ГЕРБ-СДС“, за изборите за народни представители на 27 октомври 2024г</w:t>
      </w:r>
      <w:r>
        <w:t>.</w:t>
      </w:r>
      <w:r w:rsidRPr="0005082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050825" w:rsidRPr="00186250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50825" w:rsidRPr="00186250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50825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50825" w:rsidRPr="00050825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t>Р</w:t>
      </w:r>
      <w:r w:rsidRPr="00050825">
        <w:t xml:space="preserve">егистрация на застъпници на кандидатите в кандидатската листа, издигната от </w:t>
      </w:r>
      <w:r w:rsidR="00A44FD3">
        <w:t>К</w:t>
      </w:r>
      <w:r>
        <w:t>П „</w:t>
      </w:r>
      <w:r w:rsidR="00A44FD3">
        <w:t>Движение за права и свободи – Ново начало</w:t>
      </w:r>
      <w:r>
        <w:t>“</w:t>
      </w:r>
      <w:r w:rsidRPr="00050825">
        <w:t>, за изборите за народни представители на 27 октомври 2024г</w:t>
      </w:r>
      <w:r>
        <w:t>.</w:t>
      </w:r>
      <w:r w:rsidRPr="0005082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050825" w:rsidRPr="00050825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t>Р</w:t>
      </w:r>
      <w:r w:rsidRPr="00050825">
        <w:t xml:space="preserve">егистрация на застъпници на кандидатите в кандидатската листа, издигната от </w:t>
      </w:r>
      <w:r>
        <w:t>ПП „ВЕЛИЧИЕ“</w:t>
      </w:r>
      <w:r w:rsidRPr="00050825">
        <w:t>, за изборите за народни представители на 27 октомври 2024г</w:t>
      </w:r>
      <w:r>
        <w:t>.</w:t>
      </w:r>
      <w:r w:rsidRPr="0005082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050825" w:rsidRPr="00F23814" w:rsidRDefault="00050825" w:rsidP="0005082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3814">
        <w:rPr>
          <w:rFonts w:ascii="Times New Roman" w:eastAsia="Times New Roman" w:hAnsi="Times New Roman" w:cs="Times New Roman"/>
          <w:color w:val="auto"/>
          <w:szCs w:val="24"/>
        </w:rPr>
        <w:t>Разни.,</w:t>
      </w:r>
    </w:p>
    <w:p w:rsidR="00050825" w:rsidRPr="00186250" w:rsidRDefault="00050825" w:rsidP="0005082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050825" w:rsidRPr="00863CEA" w:rsidRDefault="00050825" w:rsidP="0005082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050825" w:rsidRPr="005E4D5D" w:rsidRDefault="00050825" w:rsidP="0005082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050825" w:rsidRPr="00863CEA" w:rsidRDefault="00050825" w:rsidP="00050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50825" w:rsidRPr="005E1C37" w:rsidRDefault="00050825" w:rsidP="0005082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50825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0825" w:rsidRPr="00863CEA" w:rsidRDefault="00050825" w:rsidP="00050825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50825" w:rsidRDefault="00050825" w:rsidP="00D229E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29EE">
        <w:rPr>
          <w:rFonts w:ascii="Times New Roman" w:hAnsi="Times New Roman"/>
          <w:sz w:val="24"/>
          <w:szCs w:val="24"/>
        </w:rPr>
        <w:t xml:space="preserve">По входящата кореспонденция докладва </w:t>
      </w:r>
      <w:proofErr w:type="spellStart"/>
      <w:r w:rsidRPr="00D229EE">
        <w:rPr>
          <w:rFonts w:ascii="Times New Roman" w:hAnsi="Times New Roman"/>
          <w:sz w:val="24"/>
          <w:szCs w:val="24"/>
        </w:rPr>
        <w:t>Руслава</w:t>
      </w:r>
      <w:proofErr w:type="spellEnd"/>
      <w:r w:rsidRPr="00D229EE">
        <w:rPr>
          <w:rFonts w:ascii="Times New Roman" w:hAnsi="Times New Roman"/>
          <w:sz w:val="24"/>
          <w:szCs w:val="24"/>
        </w:rPr>
        <w:t xml:space="preserve"> Гаврилова за постъпили: Промени в съставите на СИК в Област Добрич; Регистрация на застъпници; Писмо от ЦИК по електронната поща във връзка с подадена жалба срещу Решение 108-НС/18.10.2024г. на РИК Добрич</w:t>
      </w:r>
      <w:r w:rsidR="00D229EE" w:rsidRPr="00D229EE">
        <w:rPr>
          <w:rFonts w:ascii="Times New Roman" w:hAnsi="Times New Roman"/>
          <w:sz w:val="24"/>
          <w:szCs w:val="24"/>
        </w:rPr>
        <w:t>.</w:t>
      </w:r>
      <w:r w:rsidR="00D229EE">
        <w:rPr>
          <w:rFonts w:ascii="Times New Roman" w:hAnsi="Times New Roman"/>
          <w:sz w:val="24"/>
          <w:szCs w:val="24"/>
        </w:rPr>
        <w:t xml:space="preserve"> </w:t>
      </w:r>
    </w:p>
    <w:p w:rsidR="00D229EE" w:rsidRPr="00D229EE" w:rsidRDefault="00D229EE" w:rsidP="00D229E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изходящата кореспонденция беше докладвано за изпратени документи</w:t>
      </w:r>
      <w:r w:rsidR="00D20FEE">
        <w:rPr>
          <w:rFonts w:ascii="Times New Roman" w:hAnsi="Times New Roman"/>
          <w:sz w:val="24"/>
          <w:szCs w:val="24"/>
        </w:rPr>
        <w:t xml:space="preserve"> до ЦИК, във връзка с</w:t>
      </w:r>
      <w:r>
        <w:rPr>
          <w:rFonts w:ascii="Times New Roman" w:hAnsi="Times New Roman"/>
          <w:sz w:val="24"/>
          <w:szCs w:val="24"/>
        </w:rPr>
        <w:t xml:space="preserve"> </w:t>
      </w:r>
      <w:r w:rsidR="00D20FEE">
        <w:rPr>
          <w:rFonts w:ascii="Times New Roman" w:hAnsi="Times New Roman"/>
          <w:sz w:val="24"/>
          <w:szCs w:val="24"/>
        </w:rPr>
        <w:t>подадената жалба.; изпратено запитване до ЦИК във връзка с провеждането на местен референдум на 27 октомври 2024г.</w:t>
      </w:r>
    </w:p>
    <w:p w:rsidR="00050825" w:rsidRPr="001A0D32" w:rsidRDefault="00050825" w:rsidP="0005082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050825" w:rsidRPr="00A44FD3" w:rsidRDefault="00435960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Красимир Милков</w:t>
      </w:r>
      <w:r w:rsidR="00050825" w:rsidRPr="002A17DC">
        <w:rPr>
          <w:rFonts w:ascii="Times New Roman" w:hAnsi="Times New Roman"/>
          <w:sz w:val="24"/>
          <w:szCs w:val="24"/>
        </w:rPr>
        <w:t xml:space="preserve"> </w:t>
      </w:r>
      <w:r w:rsidR="00050825">
        <w:rPr>
          <w:rFonts w:ascii="Times New Roman" w:hAnsi="Times New Roman"/>
          <w:sz w:val="24"/>
          <w:szCs w:val="24"/>
        </w:rPr>
        <w:t xml:space="preserve">предложи за разглеждане </w:t>
      </w:r>
      <w:r w:rsidR="00050825" w:rsidRPr="006412DF">
        <w:rPr>
          <w:rFonts w:ascii="Times New Roman" w:hAnsi="Times New Roman"/>
          <w:sz w:val="24"/>
          <w:szCs w:val="24"/>
        </w:rPr>
        <w:t xml:space="preserve">проект относно  </w:t>
      </w:r>
      <w:r w:rsidR="00A44FD3" w:rsidRPr="00A44FD3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A44FD3" w:rsidRPr="000554F2" w:rsidRDefault="00A44FD3" w:rsidP="00A44FD3">
      <w:pPr>
        <w:pStyle w:val="a7"/>
        <w:ind w:firstLine="708"/>
        <w:jc w:val="both"/>
        <w:rPr>
          <w:b/>
        </w:rPr>
      </w:pPr>
      <w:r w:rsidRPr="000554F2">
        <w:t xml:space="preserve">В РИК - Добрич </w:t>
      </w:r>
      <w:r>
        <w:t>е</w:t>
      </w:r>
      <w:r w:rsidRPr="000554F2">
        <w:t> постъпи</w:t>
      </w:r>
      <w:r>
        <w:t>ло</w:t>
      </w:r>
      <w:r w:rsidRPr="000554F2">
        <w:t xml:space="preserve"> заявле</w:t>
      </w:r>
      <w:r>
        <w:t xml:space="preserve">ние </w:t>
      </w:r>
      <w:r w:rsidRPr="000554F2">
        <w:t xml:space="preserve">за регистрация на застъпници с </w:t>
      </w:r>
      <w:r w:rsidRPr="00E4082B">
        <w:t>вх. № 301-</w:t>
      </w:r>
      <w:r w:rsidRPr="000554F2">
        <w:t>НС</w:t>
      </w:r>
      <w:r>
        <w:t xml:space="preserve"> от 19</w:t>
      </w:r>
      <w:r w:rsidRPr="000554F2">
        <w:t>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</w:p>
    <w:p w:rsidR="00A44FD3" w:rsidRPr="000554F2" w:rsidRDefault="00A44FD3" w:rsidP="00A44FD3">
      <w:pPr>
        <w:pStyle w:val="a7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01 в 17:00 часа</w:t>
      </w:r>
      <w:r w:rsidRPr="000554F2">
        <w:t xml:space="preserve"> на </w:t>
      </w:r>
      <w:r>
        <w:t>19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A44FD3" w:rsidRPr="00E13A5B" w:rsidRDefault="00A44FD3" w:rsidP="00A44F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кандидатите за застъпници, с която се установи, че от подадените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44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четиридесет и четири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/ броя,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42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четиридесет и два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>/ бр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оя не са налице несъответствия.</w:t>
      </w:r>
    </w:p>
    <w:p w:rsidR="00A44FD3" w:rsidRPr="000554F2" w:rsidRDefault="00A44FD3" w:rsidP="00A44F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A44FD3" w:rsidRPr="000554F2" w:rsidRDefault="00A44FD3" w:rsidP="00A44FD3">
      <w:pPr>
        <w:pStyle w:val="a7"/>
        <w:ind w:firstLine="708"/>
        <w:jc w:val="center"/>
      </w:pPr>
      <w:r w:rsidRPr="000554F2">
        <w:rPr>
          <w:b/>
          <w:bCs/>
        </w:rPr>
        <w:t>РЕШИ:</w:t>
      </w:r>
    </w:p>
    <w:p w:rsidR="00A44FD3" w:rsidRPr="000554F2" w:rsidRDefault="00A44FD3" w:rsidP="00A44FD3">
      <w:pPr>
        <w:pStyle w:val="a7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0554F2">
        <w:rPr>
          <w:b/>
          <w:bCs/>
        </w:rPr>
        <w:t xml:space="preserve">РЕГИСТРИРА </w:t>
      </w:r>
      <w:r>
        <w:t>42</w:t>
      </w:r>
      <w:r w:rsidRPr="009B7D7A">
        <w:t xml:space="preserve"> /</w:t>
      </w:r>
      <w:r>
        <w:t>четиридесет и два</w:t>
      </w:r>
      <w:r w:rsidRPr="009B7D7A">
        <w:t xml:space="preserve">/ </w:t>
      </w:r>
      <w:r w:rsidRPr="000554F2">
        <w:t>застъпници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tbl>
      <w:tblPr>
        <w:tblW w:w="3997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7457"/>
      </w:tblGrid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Донка Стефанова Миланова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Румен Христов Славов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Стефан Христов Славов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Недка Чанева Христова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Ренгинар Еминова Ахмед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Таня Иванова Ганева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Радка Стефанова Василева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Веселин Стоянов Митев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Димитър Димов Краев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Хасан Мехмед Хасан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Милен Йорданов Костадинов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Тодорка Йорданова Ганева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Младен Тодоров Митев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Атанас Петров Атанасов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Евдокия Иванова Митева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Даниел Василев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Василев</w:t>
            </w:r>
            <w:proofErr w:type="spellEnd"/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Светла Иванова Василева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Емил Иванов Иванов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Десислав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Диянов</w:t>
            </w:r>
            <w:proofErr w:type="spellEnd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Панев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Албена Здравкова Георгиева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Тодор Стоянов Георгиев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Нела Василева Георгиева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Петър Стоянов Иванов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Исмаил Алиев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Алиев</w:t>
            </w:r>
            <w:proofErr w:type="spellEnd"/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Исмаил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Джавитов</w:t>
            </w:r>
            <w:proofErr w:type="spellEnd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Ахмедов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Стефан Младенов Христов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Стелиян Рашков Янков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Юлиян Димитров Узунов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Биннас</w:t>
            </w:r>
            <w:proofErr w:type="spellEnd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Самиева</w:t>
            </w:r>
            <w:proofErr w:type="spellEnd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Илязова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Румен Радев Стоянов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Цвета Павлова Михайлова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Румяна Петкова Димитрова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lastRenderedPageBreak/>
              <w:t>33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Янко Станчев Иванов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Георги Атанасов Георгиев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Мая Георгиева Ташева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Димитър Енев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Енев</w:t>
            </w:r>
            <w:proofErr w:type="spellEnd"/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Аднан Акифов </w:t>
            </w:r>
            <w:proofErr w:type="spellStart"/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Адилов</w:t>
            </w:r>
            <w:proofErr w:type="spellEnd"/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Димитър Симеонов Димитров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Вълчо Иванов Вълчев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Жельо Вълчев Иванов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Живка Стоянова Желева</w:t>
            </w:r>
          </w:p>
        </w:tc>
      </w:tr>
      <w:tr w:rsidR="00A44FD3" w:rsidRPr="00E13A5B" w:rsidTr="00435960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4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FD3" w:rsidRPr="00E13A5B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Иван Димитров Михайлов</w:t>
            </w:r>
          </w:p>
        </w:tc>
      </w:tr>
    </w:tbl>
    <w:p w:rsidR="00A44FD3" w:rsidRDefault="00A44FD3" w:rsidP="00A44FD3">
      <w:pPr>
        <w:pStyle w:val="a7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A44FD3" w:rsidRPr="00301446" w:rsidRDefault="00A44FD3" w:rsidP="00A44FD3">
      <w:pPr>
        <w:numPr>
          <w:ilvl w:val="0"/>
          <w:numId w:val="5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732"/>
        <w:gridCol w:w="3260"/>
      </w:tblGrid>
      <w:tr w:rsidR="00A44FD3" w:rsidRPr="003A2630" w:rsidTr="0043596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A44FD3" w:rsidRPr="003A2630" w:rsidRDefault="00A44FD3" w:rsidP="00435960">
            <w:pPr>
              <w:pStyle w:val="a7"/>
              <w:spacing w:before="0" w:beforeAutospacing="0" w:after="150" w:afterAutospacing="0"/>
              <w:jc w:val="right"/>
            </w:pPr>
            <w:r w:rsidRPr="003A2630">
              <w:rPr>
                <w:rStyle w:val="a8"/>
              </w:rPr>
              <w:t>№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D3" w:rsidRPr="003A2630" w:rsidRDefault="00A44FD3" w:rsidP="00435960">
            <w:pPr>
              <w:pStyle w:val="a7"/>
              <w:spacing w:before="0" w:beforeAutospacing="0" w:after="150" w:afterAutospacing="0"/>
              <w:jc w:val="center"/>
            </w:pPr>
            <w:r>
              <w:rPr>
                <w:rStyle w:val="a8"/>
              </w:rPr>
              <w:t>Име, презиме, ф</w:t>
            </w:r>
            <w:r w:rsidRPr="003A2630">
              <w:rPr>
                <w:rStyle w:val="a8"/>
              </w:rPr>
              <w:t>амилия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D3" w:rsidRPr="003A2630" w:rsidRDefault="00A44FD3" w:rsidP="00435960">
            <w:pPr>
              <w:pStyle w:val="a7"/>
              <w:spacing w:before="0" w:beforeAutospacing="0" w:after="150" w:afterAutospacing="0"/>
              <w:jc w:val="center"/>
            </w:pPr>
            <w:r>
              <w:rPr>
                <w:rStyle w:val="a8"/>
              </w:rPr>
              <w:t>Несъответствие</w:t>
            </w:r>
          </w:p>
        </w:tc>
      </w:tr>
      <w:tr w:rsidR="00A44FD3" w:rsidRPr="003A2630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Pr="00E13A5B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E13A5B" w:rsidRDefault="00A44FD3" w:rsidP="0043596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13A5B">
              <w:rPr>
                <w:rFonts w:ascii="Times New Roman" w:hAnsi="Times New Roman"/>
                <w:color w:val="000000"/>
                <w:sz w:val="24"/>
                <w:szCs w:val="24"/>
              </w:rPr>
              <w:t>Величка Валентинова Димитрова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E13A5B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13A5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Лицето е регистрирано като член на СИК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13A5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81200044</w:t>
            </w:r>
          </w:p>
        </w:tc>
      </w:tr>
      <w:tr w:rsidR="00A44FD3" w:rsidRPr="003A2630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Pr="00E13A5B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13A5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E13A5B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A5B">
              <w:rPr>
                <w:rFonts w:ascii="Times New Roman" w:hAnsi="Times New Roman"/>
                <w:color w:val="000000"/>
                <w:sz w:val="24"/>
                <w:szCs w:val="24"/>
              </w:rPr>
              <w:t>Тихомир Стефанов Младенов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E13A5B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A5B">
              <w:rPr>
                <w:rFonts w:ascii="Times New Roman" w:hAnsi="Times New Roman"/>
                <w:color w:val="000000"/>
                <w:sz w:val="24"/>
                <w:szCs w:val="24"/>
              </w:rPr>
              <w:t>Невалиден ЕГН</w:t>
            </w:r>
          </w:p>
        </w:tc>
      </w:tr>
    </w:tbl>
    <w:p w:rsidR="00A44FD3" w:rsidRPr="000554F2" w:rsidRDefault="00A44FD3" w:rsidP="00A44FD3">
      <w:pPr>
        <w:pStyle w:val="a7"/>
        <w:tabs>
          <w:tab w:val="num" w:pos="993"/>
        </w:tabs>
        <w:spacing w:before="0" w:beforeAutospacing="0" w:after="240" w:afterAutospacing="0"/>
        <w:jc w:val="both"/>
      </w:pPr>
    </w:p>
    <w:p w:rsidR="00A44FD3" w:rsidRPr="0087468F" w:rsidRDefault="00A44FD3" w:rsidP="00A44FD3">
      <w:pPr>
        <w:pStyle w:val="a7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</w:t>
      </w:r>
      <w:r w:rsidRPr="000F2E4E">
        <w:t>на 42 /четиридесет и двама/ застъ</w:t>
      </w:r>
      <w:r w:rsidRPr="0087468F">
        <w:t>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A44FD3" w:rsidRPr="0087468F" w:rsidRDefault="00A44FD3" w:rsidP="00A44FD3">
      <w:pPr>
        <w:pStyle w:val="a7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50825" w:rsidRPr="001A0D32" w:rsidRDefault="00050825" w:rsidP="0005082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5960" w:rsidRPr="00863CEA" w:rsidRDefault="00435960" w:rsidP="0043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5960" w:rsidRPr="005E1C37" w:rsidRDefault="00435960" w:rsidP="0043596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50825" w:rsidRDefault="00435960" w:rsidP="00D229E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0825" w:rsidRPr="001A0D32" w:rsidRDefault="00050825" w:rsidP="0005082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050825" w:rsidRDefault="00435960" w:rsidP="00050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Цонка Енчева</w:t>
      </w:r>
      <w:r w:rsidR="00050825" w:rsidRPr="002A17DC">
        <w:rPr>
          <w:rFonts w:ascii="Times New Roman" w:hAnsi="Times New Roman"/>
          <w:sz w:val="24"/>
          <w:szCs w:val="24"/>
        </w:rPr>
        <w:t xml:space="preserve"> </w:t>
      </w:r>
      <w:r w:rsidR="00050825" w:rsidRPr="006412DF">
        <w:rPr>
          <w:rFonts w:ascii="Times New Roman" w:hAnsi="Times New Roman"/>
          <w:sz w:val="24"/>
          <w:szCs w:val="24"/>
        </w:rPr>
        <w:t>предложи</w:t>
      </w:r>
      <w:r w:rsidR="00050825">
        <w:rPr>
          <w:rFonts w:ascii="Times New Roman" w:hAnsi="Times New Roman"/>
          <w:sz w:val="24"/>
          <w:szCs w:val="24"/>
        </w:rPr>
        <w:t xml:space="preserve"> за</w:t>
      </w:r>
      <w:r w:rsidR="00050825" w:rsidRPr="006412DF">
        <w:rPr>
          <w:rFonts w:ascii="Times New Roman" w:hAnsi="Times New Roman"/>
          <w:sz w:val="24"/>
          <w:szCs w:val="24"/>
        </w:rPr>
        <w:t xml:space="preserve"> разглеждане проект относно  </w:t>
      </w:r>
      <w:r w:rsidR="00050825" w:rsidRPr="000067E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050825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050825" w:rsidRPr="000067E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50825" w:rsidRPr="00C870FF" w:rsidRDefault="00050825" w:rsidP="00050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44FD3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303-НС от 20.10.2024 г. от 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Диляна Марчева Маркова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„ПРОДЪЛЖАВАМЕ ПРОМЯНАТА- ДЕМОКРАТИЧНА БЪЛГАРИЯ“, вх. № 309-НС от 20.10.2024г. от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– упълномощен представител на ПП „Възраждане“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44FD3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8D0C8B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A44FD3" w:rsidRDefault="00A44FD3" w:rsidP="00A44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44FD3" w:rsidRDefault="00A44FD3" w:rsidP="00A44FD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44FD3" w:rsidRPr="00814383" w:rsidRDefault="00A44FD3" w:rsidP="00A44FD3">
      <w:pPr>
        <w:pStyle w:val="a5"/>
        <w:numPr>
          <w:ilvl w:val="0"/>
          <w:numId w:val="6"/>
        </w:numPr>
        <w:spacing w:after="0" w:line="240" w:lineRule="auto"/>
        <w:ind w:left="90" w:firstLine="61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438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</w:t>
      </w:r>
      <w:r w:rsidR="00435960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A44FD3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A44FD3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301"/>
      </w:tblGrid>
      <w:tr w:rsidR="00A44FD3" w:rsidRPr="00682606" w:rsidTr="00435960"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Ивелина Христова Иванова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Калоян Миленов Маринов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Милица Иванова Шопова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Виолета Андонова Маринова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Марияна Стефанова Георгиева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Маргарита Иванова Тодорова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Николинка Борисова Коева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Ивелин Иванов Пантелеев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A44FD3" w:rsidRPr="00682606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682606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A44FD3" w:rsidRPr="00682606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276"/>
      </w:tblGrid>
      <w:tr w:rsidR="00A44FD3" w:rsidRPr="00682606" w:rsidTr="00435960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Петър Симеонов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Веселин Станиславов Василев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Ивелин Иванов Пантелеев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Даниел Пламенов Йорданов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Александър Вичев Великов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Мирела </w:t>
            </w:r>
            <w:proofErr w:type="spellStart"/>
            <w:r w:rsidRPr="00682606">
              <w:rPr>
                <w:rFonts w:ascii="Times New Roman" w:hAnsi="Times New Roman"/>
                <w:sz w:val="24"/>
                <w:szCs w:val="24"/>
              </w:rPr>
              <w:t>Добромирова</w:t>
            </w:r>
            <w:proofErr w:type="spellEnd"/>
            <w:r w:rsidRPr="00682606">
              <w:rPr>
                <w:rFonts w:ascii="Times New Roman" w:hAnsi="Times New Roman"/>
                <w:sz w:val="24"/>
                <w:szCs w:val="24"/>
              </w:rPr>
              <w:t xml:space="preserve">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Радостина Василева Филева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A44FD3" w:rsidRPr="00682606" w:rsidTr="0043596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682606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hAnsi="Times New Roman"/>
                <w:sz w:val="24"/>
                <w:szCs w:val="24"/>
              </w:rPr>
              <w:t xml:space="preserve">Станислава </w:t>
            </w:r>
            <w:proofErr w:type="spellStart"/>
            <w:r w:rsidRPr="00682606">
              <w:rPr>
                <w:rFonts w:ascii="Times New Roman" w:hAnsi="Times New Roman"/>
                <w:sz w:val="24"/>
                <w:szCs w:val="24"/>
              </w:rPr>
              <w:t>Галинова</w:t>
            </w:r>
            <w:proofErr w:type="spellEnd"/>
            <w:r w:rsidRPr="00682606">
              <w:rPr>
                <w:rFonts w:ascii="Times New Roman" w:hAnsi="Times New Roman"/>
                <w:sz w:val="24"/>
                <w:szCs w:val="24"/>
              </w:rPr>
              <w:t xml:space="preserve"> Желева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682606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A44FD3" w:rsidRDefault="00A44FD3" w:rsidP="00A44FD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44FD3" w:rsidRPr="00321599" w:rsidRDefault="00A44FD3" w:rsidP="00A44FD3">
      <w:pPr>
        <w:pStyle w:val="a5"/>
        <w:numPr>
          <w:ilvl w:val="0"/>
          <w:numId w:val="6"/>
        </w:numPr>
        <w:spacing w:after="0" w:line="240" w:lineRule="auto"/>
        <w:ind w:left="90" w:firstLine="61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159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2159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321599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</w:t>
      </w:r>
      <w:r w:rsidR="00435960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321599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A44FD3" w:rsidRPr="00321599" w:rsidRDefault="00A44FD3" w:rsidP="00A44FD3">
      <w:pPr>
        <w:pStyle w:val="a5"/>
        <w:spacing w:after="0" w:line="240" w:lineRule="auto"/>
        <w:ind w:left="10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2159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A44FD3" w:rsidRPr="00321599" w:rsidRDefault="00A44FD3" w:rsidP="00A44FD3">
      <w:pPr>
        <w:pStyle w:val="a5"/>
        <w:spacing w:after="0" w:line="240" w:lineRule="auto"/>
        <w:ind w:left="10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574"/>
        <w:gridCol w:w="2239"/>
        <w:gridCol w:w="3927"/>
        <w:gridCol w:w="1610"/>
      </w:tblGrid>
      <w:tr w:rsidR="00A44FD3" w:rsidRPr="00682606" w:rsidTr="00435960">
        <w:trPr>
          <w:trHeight w:val="397"/>
        </w:trPr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A44FD3" w:rsidRPr="00682606" w:rsidTr="00435960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Димитричка Иванова Тодорова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C11AC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A44FD3" w:rsidRPr="00682606" w:rsidTr="00435960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 xml:space="preserve">Георги Илиев Георгиев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C11AC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A44FD3" w:rsidRPr="00682606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A44FD3" w:rsidRPr="00682606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574"/>
        <w:gridCol w:w="2239"/>
        <w:gridCol w:w="3927"/>
        <w:gridCol w:w="1610"/>
      </w:tblGrid>
      <w:tr w:rsidR="00A44FD3" w:rsidRPr="00682606" w:rsidTr="00435960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FD3" w:rsidRPr="00682606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A44FD3" w:rsidRPr="00682606" w:rsidTr="00435960">
        <w:trPr>
          <w:trHeight w:val="31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 xml:space="preserve">Виктория Йорданова Стоянова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5C3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A44FD3" w:rsidRPr="00682606" w:rsidTr="00435960">
        <w:trPr>
          <w:trHeight w:val="31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321599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321599">
              <w:rPr>
                <w:rFonts w:ascii="Times New Roman" w:hAnsi="Times New Roman"/>
                <w:sz w:val="24"/>
                <w:szCs w:val="24"/>
              </w:rPr>
              <w:t>Елена Кирова Иванова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5C3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A44FD3" w:rsidRPr="00C870FF" w:rsidRDefault="00A44FD3" w:rsidP="00A44FD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A77788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50825" w:rsidRPr="00A77788" w:rsidRDefault="00050825" w:rsidP="00050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1A0D32" w:rsidRDefault="00050825" w:rsidP="0005082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5960" w:rsidRPr="00863CEA" w:rsidRDefault="00435960" w:rsidP="0043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5960" w:rsidRPr="005E1C37" w:rsidRDefault="00435960" w:rsidP="0043596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50825" w:rsidRDefault="00435960" w:rsidP="00D229E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0825" w:rsidRDefault="00050825" w:rsidP="0005082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50825" w:rsidRDefault="00435960" w:rsidP="00050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Даниела Василева</w:t>
      </w:r>
      <w:r w:rsidR="00050825" w:rsidRPr="002A17DC">
        <w:rPr>
          <w:rFonts w:ascii="Times New Roman" w:hAnsi="Times New Roman"/>
          <w:sz w:val="24"/>
          <w:szCs w:val="24"/>
        </w:rPr>
        <w:t xml:space="preserve"> </w:t>
      </w:r>
      <w:r w:rsidR="0005082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050825">
        <w:rPr>
          <w:rFonts w:ascii="Times New Roman" w:hAnsi="Times New Roman"/>
          <w:sz w:val="24"/>
          <w:szCs w:val="24"/>
        </w:rPr>
        <w:t xml:space="preserve">за </w:t>
      </w:r>
      <w:r w:rsidR="00050825" w:rsidRPr="006412DF">
        <w:rPr>
          <w:rFonts w:ascii="Times New Roman" w:hAnsi="Times New Roman"/>
          <w:sz w:val="24"/>
          <w:szCs w:val="24"/>
        </w:rPr>
        <w:t xml:space="preserve">разглеждане проект относно  </w:t>
      </w:r>
      <w:r w:rsidR="00050825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050825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050825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50825" w:rsidRPr="00C870FF" w:rsidRDefault="00050825" w:rsidP="00050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44FD3" w:rsidRPr="00F72591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305-НС от 20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Диляна Марчева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Маркова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 КП „ПРОДЪЛЖАМЕ ПРОМЯНАТА – ДЕМОКТРАТИЧНА БЪЛГАРИЯ“</w:t>
      </w:r>
      <w:r w:rsidRPr="0083450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Добрич.</w:t>
      </w:r>
    </w:p>
    <w:p w:rsidR="00A44FD3" w:rsidRPr="00F72591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F72591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A44FD3" w:rsidRPr="00F72591" w:rsidRDefault="00A44FD3" w:rsidP="00A44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44FD3" w:rsidRPr="00F72591" w:rsidRDefault="00A44FD3" w:rsidP="00A44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F72591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FF569D" w:rsidRDefault="00A44FD3" w:rsidP="00A44F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569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F569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Добрич, както следва:</w:t>
      </w:r>
    </w:p>
    <w:p w:rsidR="00A44FD3" w:rsidRPr="00F72591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Default="00A44FD3" w:rsidP="00A44FD3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A44FD3" w:rsidRPr="00F72591" w:rsidRDefault="00A44FD3" w:rsidP="00A44FD3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4473"/>
        <w:gridCol w:w="1418"/>
      </w:tblGrid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F72591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F72591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F72591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5F5B6B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Венелина Славчева Георгиева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Мара Маринова Иванова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Величка Иванова Петрова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lastRenderedPageBreak/>
              <w:t>082800027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Диана Георгиева Александрова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082800031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Албена Георгиева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082800043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Олга Стефанова Асенова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082800049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Иван Димитров Иванов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082800049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Атанаска Влаева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Бахнева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Райна Тодорова Георгиева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Емилия Атанасова Йорданова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Панделиев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Сараджелиев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Ивелина Атанасова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Кардашева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082800062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Красимира Атанасова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Арзу Сабриева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Бюлантова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Весела Петрова Василева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Тодорин Ангелов Тодоров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Юлия Георгиева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Юлияна Захариева Минева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Илияна Божидарова Тодорова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Георги Красимиров Пампоров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Цонко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Сивков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Янков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082800090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Иван Петров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Деветаков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082800094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Мартин Тодоров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082800098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Александър Красимиров Пампоров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082800104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Калин Георгиев Атанасов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082800107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Виолета Колева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082800111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Маргарита Димитрова Желева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Максим Николов Желев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Димитър Николаев Славов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Силвия Тодорова Колева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Маргарита Георгиева Енчева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Емил Ганчев Димитров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Мелин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Емин Мехмед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Антония Кирилова Георгиева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lastRenderedPageBreak/>
              <w:t>082800006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Георги Иванов Стойков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082800013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Галин Стоянов Желязков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Росица Цветкова Митева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Анастасия Георгиева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Стелияна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Петкова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</w:tbl>
    <w:p w:rsidR="00A44FD3" w:rsidRPr="00F72591" w:rsidRDefault="00A44FD3" w:rsidP="00A44F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44FD3" w:rsidRPr="00F72591" w:rsidRDefault="00A44FD3" w:rsidP="00A44FD3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A44FD3" w:rsidRPr="00F72591" w:rsidRDefault="00A44FD3" w:rsidP="00A44F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4473"/>
        <w:gridCol w:w="1418"/>
      </w:tblGrid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F72591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F72591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F72591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FD3" w:rsidRPr="005F5B6B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Арзу Сабриева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Бюлянтова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Илиян Станев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Дралчев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Станка Георгиева Пенева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Гергана Недкова Златева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082800031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Александър Атанасов Александров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082800043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Преслав Недков Сидеров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082800049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Мишел Димитрова Маркова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082800049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Мина Георгиева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Галина Недялкова Русева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Иван Красимиров Костадинов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Мирославова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Върбанова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082800059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Донка Василева Сидерова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082800062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Ивелина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Стилиянова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Георги Красимиров Пампоров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Яница Илиева Николова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Петя Стефанова Костадинова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082800079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Кристиана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Владиславова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Костадинова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Христина Стефанова Павлова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Александър Петров Димитров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Цвета Ангелова Мирчева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Ваня Петрова Манева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082800090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Снежина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Светославова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Стоянова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082800094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Минка Николова Костова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082800098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Веселин Емилов Георгиев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lastRenderedPageBreak/>
              <w:t>082800104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Надежда Костова Пампорова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082800107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Моника Георгиева Стоянова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082800111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Октавиян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Петров Димитров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Мария Николова Стоянова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Дико Йорданов Диков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Веселин Христов Друмев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Албена Георгиева Димитрова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Симеон Желязков Найденов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Диляна Марчева Маркова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082800126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Стелияна </w:t>
            </w:r>
            <w:proofErr w:type="spellStart"/>
            <w:r w:rsidRPr="008A2CBE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8A2CBE">
              <w:rPr>
                <w:rFonts w:ascii="Times New Roman" w:hAnsi="Times New Roman"/>
                <w:sz w:val="24"/>
                <w:szCs w:val="24"/>
              </w:rPr>
              <w:t xml:space="preserve"> Петкова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Александър Красимиров Пампоров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082800013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Златка Минчева Вълчанова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Донка Маринчева Георгиева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 xml:space="preserve">Диана Георгиева Александрова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A44FD3" w:rsidRPr="00F72591" w:rsidTr="00435960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4FD3" w:rsidRPr="008A2CBE" w:rsidRDefault="00A44FD3" w:rsidP="00435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FD3" w:rsidRPr="008A2CBE" w:rsidRDefault="00A44FD3" w:rsidP="00435960">
            <w:pPr>
              <w:rPr>
                <w:rFonts w:ascii="Times New Roman" w:hAnsi="Times New Roman"/>
                <w:sz w:val="24"/>
                <w:szCs w:val="24"/>
              </w:rPr>
            </w:pPr>
            <w:r w:rsidRPr="008A2CBE">
              <w:rPr>
                <w:rFonts w:ascii="Times New Roman" w:hAnsi="Times New Roman"/>
                <w:sz w:val="24"/>
                <w:szCs w:val="24"/>
              </w:rPr>
              <w:t>Севдалина Руменова Методиева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FD3" w:rsidRDefault="00A44FD3" w:rsidP="00435960">
            <w:pPr>
              <w:jc w:val="center"/>
            </w:pPr>
            <w:r w:rsidRPr="00D973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</w:tbl>
    <w:p w:rsidR="00A44FD3" w:rsidRPr="00F72591" w:rsidRDefault="00A44FD3" w:rsidP="00A44F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44FD3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F72591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50825" w:rsidRPr="001A0D32" w:rsidRDefault="00050825" w:rsidP="0005082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5960" w:rsidRPr="00863CEA" w:rsidRDefault="00435960" w:rsidP="0043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5960" w:rsidRPr="005E1C37" w:rsidRDefault="00435960" w:rsidP="0043596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50825" w:rsidRPr="00863CEA" w:rsidRDefault="00435960" w:rsidP="00D229E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0825" w:rsidRDefault="00050825" w:rsidP="0005082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50825" w:rsidRPr="006228C5" w:rsidRDefault="00435960" w:rsidP="00050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="00050825" w:rsidRPr="002A17DC">
        <w:rPr>
          <w:rFonts w:ascii="Times New Roman" w:hAnsi="Times New Roman"/>
          <w:sz w:val="24"/>
          <w:szCs w:val="24"/>
        </w:rPr>
        <w:t xml:space="preserve"> </w:t>
      </w:r>
      <w:r w:rsidR="0005082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050825">
        <w:rPr>
          <w:rFonts w:ascii="Times New Roman" w:hAnsi="Times New Roman"/>
          <w:sz w:val="24"/>
          <w:szCs w:val="24"/>
        </w:rPr>
        <w:t xml:space="preserve">за </w:t>
      </w:r>
      <w:r w:rsidR="00050825" w:rsidRPr="006412DF">
        <w:rPr>
          <w:rFonts w:ascii="Times New Roman" w:hAnsi="Times New Roman"/>
          <w:sz w:val="24"/>
          <w:szCs w:val="24"/>
        </w:rPr>
        <w:t>разглеждане</w:t>
      </w:r>
      <w:r w:rsidR="00050825">
        <w:rPr>
          <w:rFonts w:ascii="Times New Roman" w:hAnsi="Times New Roman"/>
          <w:sz w:val="24"/>
          <w:szCs w:val="24"/>
        </w:rPr>
        <w:t xml:space="preserve"> проект относно</w:t>
      </w:r>
      <w:r w:rsidR="00050825" w:rsidRPr="006412DF">
        <w:rPr>
          <w:rFonts w:ascii="Times New Roman" w:hAnsi="Times New Roman"/>
          <w:sz w:val="24"/>
          <w:szCs w:val="24"/>
        </w:rPr>
        <w:t xml:space="preserve"> </w:t>
      </w:r>
      <w:r w:rsidR="00050825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A44FD3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05082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50825" w:rsidRPr="006228C5" w:rsidRDefault="00050825" w:rsidP="00050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307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20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Димитър Иванов Иванов по силата на пълномощно,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44FD3" w:rsidRPr="003B568F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68F">
        <w:rPr>
          <w:rFonts w:ascii="Times New Roman" w:eastAsia="Times New Roman" w:hAnsi="Times New Roman"/>
          <w:sz w:val="24"/>
          <w:szCs w:val="24"/>
          <w:lang w:eastAsia="bg-BG"/>
        </w:rPr>
        <w:t xml:space="preserve">Има становище на РИК Добрич, изпратено до ЦИК с изх. №25-НС от 16.10.2024г., както и изпратено по електронната поща на РИК Добрич до двамата упълномощени представители на ПП „ДПС“, в което предоставя първоначалното съотношение на членове на СИК. За да не се нарушава принципа на равенство и паритет между разпределените членове на партия „Движение за права и </w:t>
      </w:r>
      <w:r w:rsidRPr="003B568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свободи“, комисията намира, че направеното искане, постъпило с вх. № 307-НС/20.10.2024г.,  за промяна в състава на СИК,  следва да бъде отказано. </w:t>
      </w:r>
    </w:p>
    <w:p w:rsidR="00A44FD3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A44FD3" w:rsidRPr="00C62929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Default="00A44FD3" w:rsidP="00A44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44FD3" w:rsidRDefault="00A44FD3" w:rsidP="00A44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44FD3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054D">
        <w:rPr>
          <w:rFonts w:ascii="Times New Roman" w:eastAsia="Times New Roman" w:hAnsi="Times New Roman"/>
          <w:b/>
          <w:sz w:val="24"/>
          <w:szCs w:val="24"/>
          <w:lang w:eastAsia="bg-BG"/>
        </w:rPr>
        <w:t>ОТКАЗВА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извърши поисканата замяна в секция № </w:t>
      </w:r>
      <w:r w:rsidRPr="00B80DBA">
        <w:rPr>
          <w:rFonts w:ascii="Times New Roman" w:eastAsia="Times New Roman" w:hAnsi="Times New Roman"/>
          <w:sz w:val="24"/>
          <w:szCs w:val="24"/>
          <w:lang w:val="en-US"/>
        </w:rPr>
        <w:t>081200034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тъй като лицето, което се изисква да бъде заменено не фигурира в данните за назначени членове на СИК по предложение на упълномощения представител, във връзка с вх. № 307-НС/20.10.2024г. и по отношение на съответното лице вече е извършена замяна.</w:t>
      </w:r>
    </w:p>
    <w:p w:rsidR="00A44FD3" w:rsidRDefault="00A44FD3" w:rsidP="00A44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FD3" w:rsidRPr="00A77788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50825" w:rsidRPr="001A0D32" w:rsidRDefault="00050825" w:rsidP="0005082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5960" w:rsidRPr="00863CEA" w:rsidRDefault="00435960" w:rsidP="0043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5960" w:rsidRPr="005E1C37" w:rsidRDefault="00435960" w:rsidP="0043596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435960" w:rsidRDefault="00435960" w:rsidP="0043596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44FD3" w:rsidRDefault="00A44FD3" w:rsidP="00A44FD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44FD3" w:rsidRPr="000554F2" w:rsidRDefault="00D229EE" w:rsidP="00A44FD3">
      <w:pPr>
        <w:shd w:val="clear" w:color="auto" w:fill="FFFFFF"/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Петя Славова</w:t>
      </w:r>
      <w:r w:rsidR="00A44FD3" w:rsidRPr="002A17DC">
        <w:rPr>
          <w:rFonts w:ascii="Times New Roman" w:hAnsi="Times New Roman"/>
          <w:sz w:val="24"/>
          <w:szCs w:val="24"/>
        </w:rPr>
        <w:t xml:space="preserve"> </w:t>
      </w:r>
      <w:r w:rsidR="00A44FD3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44FD3">
        <w:rPr>
          <w:rFonts w:ascii="Times New Roman" w:hAnsi="Times New Roman"/>
          <w:sz w:val="24"/>
          <w:szCs w:val="24"/>
        </w:rPr>
        <w:t xml:space="preserve">за </w:t>
      </w:r>
      <w:r w:rsidR="00A44FD3" w:rsidRPr="006412DF">
        <w:rPr>
          <w:rFonts w:ascii="Times New Roman" w:hAnsi="Times New Roman"/>
          <w:sz w:val="24"/>
          <w:szCs w:val="24"/>
        </w:rPr>
        <w:t>разглеждане</w:t>
      </w:r>
      <w:r w:rsidR="00A44FD3">
        <w:rPr>
          <w:rFonts w:ascii="Times New Roman" w:hAnsi="Times New Roman"/>
          <w:sz w:val="24"/>
          <w:szCs w:val="24"/>
        </w:rPr>
        <w:t xml:space="preserve"> проект относно </w:t>
      </w:r>
      <w:r w:rsidR="00A44FD3" w:rsidRPr="00A44FD3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„Движение за права и свободи - Ново начало“, за изборите за народни представители на 27 октомври 2024 г.</w:t>
      </w:r>
      <w:r w:rsidR="00A44FD3" w:rsidRPr="000554F2">
        <w:rPr>
          <w:b/>
        </w:rPr>
        <w:t xml:space="preserve"> </w:t>
      </w:r>
    </w:p>
    <w:p w:rsidR="00A44FD3" w:rsidRPr="00130850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>В РИК - Добрич е постъпило заявление за регистрация на застъпници с вх. № 308-НС от 20.10.2024г. подписано от Ердинч Илияз Хаджиев - упълномощен представител на КП „Движение за права и свободи - Ново начало“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“ и депозирано от Димитър Иванов Иванов по силата на пълномощно,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A44FD3" w:rsidRPr="000554F2" w:rsidRDefault="00A44FD3" w:rsidP="00A44FD3">
      <w:pPr>
        <w:pStyle w:val="a7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2</w:t>
      </w:r>
      <w:r w:rsidRPr="00424406">
        <w:t xml:space="preserve"> в </w:t>
      </w:r>
      <w:r>
        <w:t>14:35</w:t>
      </w:r>
      <w:r w:rsidRPr="00424406">
        <w:t xml:space="preserve"> часа</w:t>
      </w:r>
      <w:r w:rsidRPr="000554F2">
        <w:t xml:space="preserve"> на </w:t>
      </w:r>
      <w:r>
        <w:t>20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A44FD3" w:rsidRPr="00DE6A11" w:rsidRDefault="00A44FD3" w:rsidP="00A44F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кандидатите за застъпници, с която се установи, че от подадените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80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осемдесет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/ броя,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75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hAnsi="Times New Roman"/>
          <w:sz w:val="24"/>
          <w:szCs w:val="24"/>
        </w:rPr>
        <w:t>седемдесет и пет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>/ бр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оя не са налице несъответствия.</w:t>
      </w:r>
    </w:p>
    <w:p w:rsidR="00A44FD3" w:rsidRPr="000554F2" w:rsidRDefault="00A44FD3" w:rsidP="00A44F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A44FD3" w:rsidRPr="00DE6A11" w:rsidRDefault="00A44FD3" w:rsidP="00A44FD3">
      <w:pPr>
        <w:pStyle w:val="a7"/>
        <w:ind w:firstLine="708"/>
        <w:jc w:val="center"/>
      </w:pPr>
      <w:r w:rsidRPr="00DE6A11">
        <w:rPr>
          <w:b/>
          <w:bCs/>
        </w:rPr>
        <w:t>РЕШИ:</w:t>
      </w:r>
    </w:p>
    <w:p w:rsidR="00A44FD3" w:rsidRDefault="00A44FD3" w:rsidP="00D229EE">
      <w:pPr>
        <w:pStyle w:val="a7"/>
        <w:numPr>
          <w:ilvl w:val="0"/>
          <w:numId w:val="7"/>
        </w:numPr>
        <w:spacing w:before="0" w:beforeAutospacing="0" w:after="240" w:afterAutospacing="0"/>
        <w:ind w:left="90" w:firstLine="619"/>
        <w:jc w:val="both"/>
      </w:pPr>
      <w:r>
        <w:rPr>
          <w:b/>
          <w:bCs/>
        </w:rPr>
        <w:t xml:space="preserve">РЕГИСТРИРА </w:t>
      </w:r>
      <w:r>
        <w:t>75</w:t>
      </w:r>
      <w:r w:rsidRPr="009B7D7A">
        <w:t xml:space="preserve"> /</w:t>
      </w:r>
      <w:r>
        <w:t>седемдесет и пет</w:t>
      </w:r>
      <w:r w:rsidRPr="009B7D7A">
        <w:t>/</w:t>
      </w:r>
      <w:r>
        <w:t xml:space="preserve"> </w:t>
      </w:r>
      <w:r w:rsidRPr="00DE6A11">
        <w:t>застъпници на</w:t>
      </w:r>
      <w:r w:rsidRPr="000554F2">
        <w:t xml:space="preserve"> кандидатите от </w:t>
      </w:r>
      <w:r w:rsidRPr="00130850">
        <w:t>кандидатската листа за народни представители на 27 октомври 2024 г., издигната от КП „Движение за права и свободи - Ново начало“</w:t>
      </w:r>
      <w:r w:rsidRPr="000554F2">
        <w:t xml:space="preserve"> </w:t>
      </w:r>
      <w:r>
        <w:t xml:space="preserve">съгласно </w:t>
      </w:r>
      <w:r w:rsidRPr="000554F2">
        <w:t>приложения към заявлението списък, както следва:</w:t>
      </w:r>
    </w:p>
    <w:p w:rsidR="00A44FD3" w:rsidRPr="000554F2" w:rsidRDefault="00A44FD3" w:rsidP="00A44FD3">
      <w:pPr>
        <w:pStyle w:val="a7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A44FD3" w:rsidRPr="00A168EE" w:rsidTr="0043596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A168EE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A168EE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Михайлов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Дафинка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Райчева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Варол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Берол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Магдалена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Демирева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Айсен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Кадир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Сергей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Александър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Алексиев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Сезгин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Сюлейманов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Танжур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Юмер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Билял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Сабрие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Февзи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Аслъ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Мендун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Айча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Айдън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Аднян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Андрей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Добрев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Мариела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Мартин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Добрев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Серкан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Джевджет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Галиб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Емил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Тинков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Севда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Миролова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Михайлова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Анелия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Давидова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Юмер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Станка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Дичева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Бонева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Юри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Данаилов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Николаев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Янков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Игбал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Юсние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Хюсеин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Серкан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Биляна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Адриянова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Аспарухова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Сание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Гюлюмсер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Джемадинова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Йовчева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Вълканова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Хикмет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Садула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Аптула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Виждане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Зия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Аптула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Чолаков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Величка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Игнатова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Ертан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Метин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Тефик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Семра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Мюсрет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Назиф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Фитнат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Мюсрет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Назиф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Дениз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Севал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Халим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Нусфет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Осман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Кязим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Десислава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Младенова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Аксел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Билянт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Алиосман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Здравко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Надежда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Асанова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Диян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Славов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Гюнайдън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Катев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Антонов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Кадрие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Камбер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Искра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Валентинова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Попова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Танер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Юмер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Билял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Шабан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Виждан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Акиф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Илхан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Юсеин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Билгин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Анис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Юнус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Юрфет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Сезгин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Енчев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Станимир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Пенчев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Рая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Светославова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Дичева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Костадинов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Матеев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Милков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Ивайло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Тихомиров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Зюлкарнеев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Зюлбие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Деливер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Ердинч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Илияз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Хаджиев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Симеонов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Пепа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Недкова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Станкова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Севгюл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Юсеинова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Дойчо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Дойков</w:t>
            </w:r>
            <w:proofErr w:type="spellEnd"/>
          </w:p>
        </w:tc>
      </w:tr>
      <w:tr w:rsidR="00A44FD3" w:rsidRPr="006E10E4" w:rsidTr="0043596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Веселинов</w:t>
            </w:r>
            <w:proofErr w:type="spellEnd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</w:t>
            </w:r>
            <w:proofErr w:type="spellEnd"/>
          </w:p>
        </w:tc>
      </w:tr>
    </w:tbl>
    <w:p w:rsidR="00A44FD3" w:rsidRDefault="00A44FD3" w:rsidP="00A44FD3">
      <w:pPr>
        <w:pStyle w:val="a7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A44FD3" w:rsidRPr="00D229EE" w:rsidRDefault="00A44FD3" w:rsidP="00D229EE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29E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D229EE">
        <w:rPr>
          <w:rFonts w:ascii="Times New Roman" w:eastAsia="Times New Roman" w:hAnsi="Times New Roman"/>
          <w:sz w:val="24"/>
          <w:szCs w:val="24"/>
          <w:lang w:eastAsia="bg-BG"/>
        </w:rPr>
        <w:t>да регистрира 5 /пет/ от предложените лица, поради следното несъответствие: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23"/>
        <w:gridCol w:w="3969"/>
      </w:tblGrid>
      <w:tr w:rsidR="00A44FD3" w:rsidRPr="003A2630" w:rsidTr="0043596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A44FD3" w:rsidRPr="003A2630" w:rsidRDefault="00A44FD3" w:rsidP="00435960">
            <w:pPr>
              <w:pStyle w:val="a7"/>
              <w:spacing w:before="0" w:beforeAutospacing="0" w:after="150" w:afterAutospacing="0"/>
              <w:jc w:val="right"/>
            </w:pPr>
            <w:r w:rsidRPr="003A2630">
              <w:rPr>
                <w:rStyle w:val="a8"/>
              </w:rPr>
              <w:t>№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D3" w:rsidRPr="003A2630" w:rsidRDefault="00A44FD3" w:rsidP="00435960">
            <w:pPr>
              <w:pStyle w:val="a7"/>
              <w:spacing w:before="0" w:beforeAutospacing="0" w:after="150" w:afterAutospacing="0"/>
              <w:jc w:val="center"/>
            </w:pPr>
            <w:r>
              <w:rPr>
                <w:rStyle w:val="a8"/>
              </w:rPr>
              <w:t>Име, презиме, ф</w:t>
            </w:r>
            <w:r w:rsidRPr="003A2630">
              <w:rPr>
                <w:rStyle w:val="a8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D3" w:rsidRPr="003A2630" w:rsidRDefault="00A44FD3" w:rsidP="00435960">
            <w:pPr>
              <w:pStyle w:val="a7"/>
              <w:spacing w:before="0" w:beforeAutospacing="0" w:after="150" w:afterAutospacing="0"/>
              <w:jc w:val="center"/>
            </w:pPr>
            <w:r>
              <w:rPr>
                <w:rStyle w:val="a8"/>
              </w:rPr>
              <w:t>Несъответствие</w:t>
            </w:r>
          </w:p>
        </w:tc>
      </w:tr>
      <w:tr w:rsidR="00A44FD3" w:rsidRPr="003A2630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Pr="003A2630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FD3" w:rsidRPr="00A168EE" w:rsidRDefault="00A44FD3" w:rsidP="0043596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168EE">
              <w:rPr>
                <w:rFonts w:ascii="Times New Roman" w:hAnsi="Times New Roman"/>
                <w:color w:val="000000"/>
                <w:sz w:val="24"/>
                <w:szCs w:val="24"/>
              </w:rPr>
              <w:t>Емине Мехмед Юсеин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E21CCE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  <w:lang w:eastAsia="bg-BG"/>
              </w:rPr>
              <w:t>Имената на лицето не съвпадат с НБД Население</w:t>
            </w:r>
          </w:p>
        </w:tc>
      </w:tr>
      <w:tr w:rsidR="00A44FD3" w:rsidRPr="003A2630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Pr="003A2630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FD3" w:rsidRPr="00A168EE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8EE">
              <w:rPr>
                <w:rFonts w:ascii="Times New Roman" w:hAnsi="Times New Roman"/>
                <w:color w:val="000000"/>
                <w:sz w:val="24"/>
                <w:szCs w:val="24"/>
              </w:rPr>
              <w:t>Орхан Сезгин Джевдет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E21CCE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  <w:tr w:rsidR="00A44FD3" w:rsidRPr="003A2630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FD3" w:rsidRPr="00A168EE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68EE">
              <w:rPr>
                <w:rFonts w:ascii="Times New Roman" w:hAnsi="Times New Roman"/>
                <w:color w:val="000000"/>
                <w:sz w:val="24"/>
                <w:szCs w:val="24"/>
              </w:rPr>
              <w:t>Гюнел</w:t>
            </w:r>
            <w:proofErr w:type="spellEnd"/>
            <w:r w:rsidRPr="00A168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Джеват Кадир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C40F49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Невалиден ЕГН</w:t>
            </w:r>
          </w:p>
        </w:tc>
      </w:tr>
      <w:tr w:rsidR="00A44FD3" w:rsidRPr="003A2630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FD3" w:rsidRPr="00A168EE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8EE">
              <w:rPr>
                <w:rFonts w:ascii="Times New Roman" w:hAnsi="Times New Roman"/>
                <w:color w:val="000000"/>
                <w:sz w:val="24"/>
                <w:szCs w:val="24"/>
              </w:rPr>
              <w:t>Антон Александров Демирев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C40F49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26878">
              <w:rPr>
                <w:rFonts w:ascii="Times New Roman" w:hAnsi="Times New Roman"/>
                <w:color w:val="000000"/>
                <w:sz w:val="24"/>
              </w:rPr>
              <w:t>Лицето е регистрирано като член на СИК 81500028</w:t>
            </w:r>
          </w:p>
        </w:tc>
      </w:tr>
      <w:tr w:rsidR="00A44FD3" w:rsidRPr="00DA5CD9" w:rsidTr="00435960">
        <w:trPr>
          <w:trHeight w:val="572"/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4FD3" w:rsidRDefault="00A44FD3" w:rsidP="004359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FD3" w:rsidRPr="00A168EE" w:rsidRDefault="00A44FD3" w:rsidP="0043596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A168EE">
              <w:rPr>
                <w:rFonts w:ascii="Times New Roman" w:hAnsi="Times New Roman"/>
                <w:sz w:val="24"/>
                <w:szCs w:val="24"/>
              </w:rPr>
              <w:t>Джемадин</w:t>
            </w:r>
            <w:proofErr w:type="spellEnd"/>
            <w:r w:rsidRPr="00A168EE">
              <w:rPr>
                <w:rFonts w:ascii="Times New Roman" w:hAnsi="Times New Roman"/>
                <w:sz w:val="24"/>
                <w:szCs w:val="24"/>
              </w:rPr>
              <w:t xml:space="preserve"> Акиф Юсеин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D3" w:rsidRPr="00C40F49" w:rsidRDefault="00A44FD3" w:rsidP="00435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Неподписана от лицето декларация  по образец – Приложение №43-НС</w:t>
            </w:r>
          </w:p>
        </w:tc>
      </w:tr>
    </w:tbl>
    <w:p w:rsidR="00A44FD3" w:rsidRPr="00A979D9" w:rsidRDefault="00A44FD3" w:rsidP="00A44FD3">
      <w:pPr>
        <w:pStyle w:val="a7"/>
        <w:spacing w:before="0" w:beforeAutospacing="0" w:after="150" w:afterAutospacing="0"/>
        <w:jc w:val="both"/>
      </w:pPr>
    </w:p>
    <w:p w:rsidR="00A44FD3" w:rsidRPr="000554F2" w:rsidRDefault="00A44FD3" w:rsidP="00A44FD3">
      <w:pPr>
        <w:pStyle w:val="a7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A44FD3" w:rsidRPr="0087468F" w:rsidRDefault="00A44FD3" w:rsidP="00A44FD3">
      <w:pPr>
        <w:pStyle w:val="a7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на </w:t>
      </w:r>
      <w:r>
        <w:t>75</w:t>
      </w:r>
      <w:r w:rsidRPr="00DE6A11">
        <w:t xml:space="preserve"> /</w:t>
      </w:r>
      <w:r>
        <w:t>седемдесет</w:t>
      </w:r>
      <w:r w:rsidRPr="00DE6A11">
        <w:t xml:space="preserve"> и </w:t>
      </w:r>
      <w:r>
        <w:t>пет</w:t>
      </w:r>
      <w:r w:rsidRPr="00DE6A11">
        <w:t xml:space="preserve">/ </w:t>
      </w:r>
      <w:r w:rsidRPr="0087468F">
        <w:t>застъпници,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A44FD3" w:rsidRPr="0087468F" w:rsidRDefault="00A44FD3" w:rsidP="00A44FD3">
      <w:pPr>
        <w:pStyle w:val="a7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44FD3" w:rsidRPr="001A0D32" w:rsidRDefault="00A44FD3" w:rsidP="00A44FD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5960" w:rsidRPr="00863CEA" w:rsidRDefault="00435960" w:rsidP="0043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5960" w:rsidRPr="005E1C37" w:rsidRDefault="00435960" w:rsidP="0043596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435960" w:rsidRDefault="00435960" w:rsidP="0043596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44FD3" w:rsidRDefault="00A44FD3" w:rsidP="00A44FD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44FD3" w:rsidRPr="000554F2" w:rsidRDefault="00D229EE" w:rsidP="00A44FD3">
      <w:pPr>
        <w:shd w:val="clear" w:color="auto" w:fill="FFFFFF"/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Петя Славова</w:t>
      </w:r>
      <w:r w:rsidR="00A44FD3" w:rsidRPr="002A17DC">
        <w:rPr>
          <w:rFonts w:ascii="Times New Roman" w:hAnsi="Times New Roman"/>
          <w:sz w:val="24"/>
          <w:szCs w:val="24"/>
        </w:rPr>
        <w:t xml:space="preserve"> </w:t>
      </w:r>
      <w:r w:rsidR="00A44FD3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44FD3">
        <w:rPr>
          <w:rFonts w:ascii="Times New Roman" w:hAnsi="Times New Roman"/>
          <w:sz w:val="24"/>
          <w:szCs w:val="24"/>
        </w:rPr>
        <w:t xml:space="preserve">за </w:t>
      </w:r>
      <w:r w:rsidR="00A44FD3" w:rsidRPr="006412DF">
        <w:rPr>
          <w:rFonts w:ascii="Times New Roman" w:hAnsi="Times New Roman"/>
          <w:sz w:val="24"/>
          <w:szCs w:val="24"/>
        </w:rPr>
        <w:t>разглеждане</w:t>
      </w:r>
      <w:r w:rsidR="00A44FD3">
        <w:rPr>
          <w:rFonts w:ascii="Times New Roman" w:hAnsi="Times New Roman"/>
          <w:sz w:val="24"/>
          <w:szCs w:val="24"/>
        </w:rPr>
        <w:t xml:space="preserve"> проект относно </w:t>
      </w:r>
      <w:r w:rsidR="00A44FD3" w:rsidRPr="00A44FD3">
        <w:rPr>
          <w:rFonts w:ascii="Times New Roman" w:hAnsi="Times New Roman"/>
          <w:sz w:val="24"/>
          <w:szCs w:val="24"/>
        </w:rPr>
        <w:t xml:space="preserve">регистрация на застъпници на кандидатите в кандидатската листа, издигната от </w:t>
      </w:r>
      <w:r w:rsidR="00A44FD3">
        <w:rPr>
          <w:rFonts w:ascii="Times New Roman" w:hAnsi="Times New Roman"/>
          <w:sz w:val="24"/>
          <w:szCs w:val="24"/>
        </w:rPr>
        <w:t>ПП „ВЕЛИЧИЕ“</w:t>
      </w:r>
      <w:r w:rsidR="00A44FD3" w:rsidRPr="00A44FD3">
        <w:rPr>
          <w:rFonts w:ascii="Times New Roman" w:hAnsi="Times New Roman"/>
          <w:sz w:val="24"/>
          <w:szCs w:val="24"/>
        </w:rPr>
        <w:t>, за изборите за народни представители на 27 октомври 2024 г.</w:t>
      </w:r>
      <w:r w:rsidR="00A44FD3" w:rsidRPr="000554F2">
        <w:rPr>
          <w:b/>
        </w:rPr>
        <w:t xml:space="preserve"> </w:t>
      </w:r>
    </w:p>
    <w:p w:rsidR="00A44FD3" w:rsidRPr="00130850" w:rsidRDefault="00A44FD3" w:rsidP="00A44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 xml:space="preserve">В РИК - Добрич е постъпило заявление за регистрация на застъпници с вх. № </w:t>
      </w:r>
      <w:r>
        <w:rPr>
          <w:rFonts w:ascii="Times New Roman" w:hAnsi="Times New Roman"/>
          <w:sz w:val="24"/>
          <w:szCs w:val="24"/>
        </w:rPr>
        <w:t>310</w:t>
      </w:r>
      <w:r w:rsidRPr="00130850">
        <w:rPr>
          <w:rFonts w:ascii="Times New Roman" w:hAnsi="Times New Roman"/>
          <w:sz w:val="24"/>
          <w:szCs w:val="24"/>
        </w:rPr>
        <w:t xml:space="preserve">-НС от 20.10.2024г. подписано 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1308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Петър Любомиров Иванов</w:t>
      </w:r>
      <w:r w:rsidRPr="00130850">
        <w:rPr>
          <w:rFonts w:ascii="Times New Roman" w:hAnsi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/>
          <w:sz w:val="24"/>
          <w:szCs w:val="24"/>
        </w:rPr>
        <w:t>ПП “ВЕЛИЧИЕ”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A44FD3" w:rsidRPr="000554F2" w:rsidRDefault="00A44FD3" w:rsidP="00A44FD3">
      <w:pPr>
        <w:pStyle w:val="a7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3</w:t>
      </w:r>
      <w:r w:rsidRPr="00424406">
        <w:t xml:space="preserve"> в </w:t>
      </w:r>
      <w:r>
        <w:t>16:15</w:t>
      </w:r>
      <w:r w:rsidRPr="00424406">
        <w:t xml:space="preserve"> часа</w:t>
      </w:r>
      <w:r w:rsidRPr="000554F2">
        <w:t xml:space="preserve"> на </w:t>
      </w:r>
      <w:r>
        <w:t>20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A44FD3" w:rsidRPr="000554F2" w:rsidRDefault="00A44FD3" w:rsidP="00A44FD3">
      <w:pPr>
        <w:pStyle w:val="a7"/>
        <w:ind w:firstLine="708"/>
        <w:jc w:val="both"/>
      </w:pPr>
      <w:r w:rsidRPr="000554F2">
        <w:t xml:space="preserve">Извършена е проверка на данните на </w:t>
      </w:r>
      <w:r>
        <w:t>22</w:t>
      </w:r>
      <w:r w:rsidRPr="000554F2">
        <w:t xml:space="preserve"> /</w:t>
      </w:r>
      <w:r>
        <w:t>двадесет и двама</w:t>
      </w:r>
      <w:r w:rsidRPr="000554F2">
        <w:t>/ кандидати за застъпници, с която се установи, че  не са налице несъответствия.</w:t>
      </w:r>
    </w:p>
    <w:p w:rsidR="00A44FD3" w:rsidRPr="000554F2" w:rsidRDefault="00A44FD3" w:rsidP="00A44F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A44FD3" w:rsidRPr="00DE6A11" w:rsidRDefault="00A44FD3" w:rsidP="00A44FD3">
      <w:pPr>
        <w:pStyle w:val="a7"/>
        <w:ind w:firstLine="708"/>
        <w:jc w:val="center"/>
      </w:pPr>
      <w:r w:rsidRPr="00DE6A11">
        <w:rPr>
          <w:b/>
          <w:bCs/>
        </w:rPr>
        <w:t>РЕШИ:</w:t>
      </w:r>
    </w:p>
    <w:p w:rsidR="00A44FD3" w:rsidRPr="000554F2" w:rsidRDefault="00A44FD3" w:rsidP="00D229EE">
      <w:pPr>
        <w:pStyle w:val="a7"/>
        <w:numPr>
          <w:ilvl w:val="0"/>
          <w:numId w:val="8"/>
        </w:numPr>
        <w:spacing w:before="0" w:beforeAutospacing="0" w:after="240" w:afterAutospacing="0"/>
        <w:ind w:left="90" w:firstLine="630"/>
        <w:jc w:val="both"/>
      </w:pPr>
      <w:r>
        <w:rPr>
          <w:b/>
          <w:bCs/>
        </w:rPr>
        <w:t xml:space="preserve">РЕГИСТРИРА </w:t>
      </w:r>
      <w:r>
        <w:t>22</w:t>
      </w:r>
      <w:r w:rsidRPr="009B7D7A">
        <w:t xml:space="preserve"> /</w:t>
      </w:r>
      <w:r>
        <w:t>двадесет и двама</w:t>
      </w:r>
      <w:r w:rsidRPr="009B7D7A">
        <w:t>/</w:t>
      </w:r>
      <w:r>
        <w:t xml:space="preserve"> </w:t>
      </w:r>
      <w:r w:rsidRPr="00DE6A11">
        <w:t>застъпници на</w:t>
      </w:r>
      <w:r w:rsidRPr="000554F2">
        <w:t xml:space="preserve"> кандидатите от </w:t>
      </w:r>
      <w:r w:rsidRPr="00130850">
        <w:t xml:space="preserve">кандидатската листа за народни представители на 27 октомври 2024 г., издигната от </w:t>
      </w:r>
      <w:r>
        <w:t>ПП “ВЕЛИЧИЕ”</w:t>
      </w:r>
      <w:r w:rsidRPr="000554F2">
        <w:t xml:space="preserve"> </w:t>
      </w:r>
      <w:r>
        <w:t xml:space="preserve">съгласно </w:t>
      </w:r>
      <w:r w:rsidRPr="000554F2">
        <w:t>приложения към заявлението списък, както следва:</w:t>
      </w: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A44FD3" w:rsidRPr="00A168EE" w:rsidTr="0043596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A168EE" w:rsidRDefault="00A44FD3" w:rsidP="0043596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D3" w:rsidRPr="00A168EE" w:rsidRDefault="00A44FD3" w:rsidP="004359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Вера Николова Коларова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Димка Георгиева Владимирова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</w:t>
            </w:r>
            <w:proofErr w:type="spellStart"/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Маринелов</w:t>
            </w:r>
            <w:proofErr w:type="spellEnd"/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Йордан Николов Йорданов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Мария Костадинова Щерева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Петя Пейчева Пейкова-Георгиева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Даринка Георгиева Костадинова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Йордан Иванов Иванов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Яница </w:t>
            </w:r>
            <w:proofErr w:type="spellStart"/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Стелиянова</w:t>
            </w:r>
            <w:proofErr w:type="spellEnd"/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Николай Божков Димитров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Христинка Иванова Атанасова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Галин Петров Димитров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Даниела Георгиева Парашкевова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Петър Иванов Иванов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Господин Иванов Господинов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Юлиян Александров Михайлов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Стоян Борисов Стоянов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Галин Димов Костов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Светла Димитрова Господинова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Йордан Добрев Радичков</w:t>
            </w:r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Димитрова </w:t>
            </w:r>
            <w:proofErr w:type="spellStart"/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Баналиева</w:t>
            </w:r>
            <w:proofErr w:type="spellEnd"/>
          </w:p>
        </w:tc>
      </w:tr>
      <w:tr w:rsidR="00A44FD3" w:rsidRPr="006E10E4" w:rsidTr="0043596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6E10E4" w:rsidRDefault="00A44FD3" w:rsidP="0043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D3" w:rsidRPr="00D42545" w:rsidRDefault="00A44FD3" w:rsidP="00435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545">
              <w:rPr>
                <w:rFonts w:ascii="Times New Roman" w:hAnsi="Times New Roman"/>
                <w:color w:val="000000"/>
                <w:sz w:val="24"/>
                <w:szCs w:val="24"/>
              </w:rPr>
              <w:t>Добромир Петров Тодоров</w:t>
            </w:r>
          </w:p>
        </w:tc>
      </w:tr>
    </w:tbl>
    <w:p w:rsidR="00A44FD3" w:rsidRDefault="00A44FD3" w:rsidP="00A44FD3">
      <w:pPr>
        <w:pStyle w:val="a7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A44FD3" w:rsidRPr="0087468F" w:rsidRDefault="00A44FD3" w:rsidP="00D229EE">
      <w:pPr>
        <w:pStyle w:val="a7"/>
        <w:numPr>
          <w:ilvl w:val="0"/>
          <w:numId w:val="8"/>
        </w:numPr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на </w:t>
      </w:r>
      <w:r>
        <w:t>22</w:t>
      </w:r>
      <w:r w:rsidRPr="00DE6A11">
        <w:t xml:space="preserve"> /</w:t>
      </w:r>
      <w:r>
        <w:t>двадесет и двама</w:t>
      </w:r>
      <w:r w:rsidRPr="00DE6A11">
        <w:t xml:space="preserve">/ </w:t>
      </w:r>
      <w:r w:rsidRPr="0087468F">
        <w:t>застъпници,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A44FD3" w:rsidRPr="0087468F" w:rsidRDefault="00A44FD3" w:rsidP="00A44FD3">
      <w:pPr>
        <w:pStyle w:val="a7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44FD3" w:rsidRPr="001A0D32" w:rsidRDefault="00A44FD3" w:rsidP="00A44FD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5960" w:rsidRPr="00863CEA" w:rsidRDefault="00435960" w:rsidP="0043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5960" w:rsidRPr="005E1C37" w:rsidRDefault="00435960" w:rsidP="0043596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50825" w:rsidRDefault="00435960" w:rsidP="00D229E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0825" w:rsidRPr="00D64113" w:rsidRDefault="00050825" w:rsidP="0005082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D6411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 w:rsidR="0065322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D6411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50825" w:rsidRDefault="00050825" w:rsidP="00050825">
      <w:pPr>
        <w:pStyle w:val="1"/>
        <w:ind w:left="360"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296512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296512">
        <w:rPr>
          <w:rFonts w:ascii="Times New Roman" w:hAnsi="Times New Roman" w:cs="Times New Roman"/>
          <w:color w:val="auto"/>
          <w:szCs w:val="24"/>
        </w:rPr>
        <w:t xml:space="preserve"> се обсъдиха организационни въпроси свързани с изборите за народни предс</w:t>
      </w:r>
      <w:r w:rsidR="00D229EE">
        <w:rPr>
          <w:rFonts w:ascii="Times New Roman" w:hAnsi="Times New Roman" w:cs="Times New Roman"/>
          <w:color w:val="auto"/>
          <w:szCs w:val="24"/>
        </w:rPr>
        <w:t>тавители на 27 октомври 2024г.; Обсъди се да бъде изпратено запитване до ЦИК във връзка с местния референдум насрочен за 27 октомври 2024г.</w:t>
      </w:r>
    </w:p>
    <w:p w:rsidR="00050825" w:rsidRDefault="00050825" w:rsidP="00050825">
      <w:pPr>
        <w:pStyle w:val="1"/>
        <w:ind w:left="360" w:firstLine="360"/>
        <w:jc w:val="both"/>
        <w:rPr>
          <w:rFonts w:ascii="Times New Roman" w:hAnsi="Times New Roman" w:cs="Times New Roman"/>
          <w:color w:val="auto"/>
          <w:szCs w:val="24"/>
        </w:rPr>
      </w:pPr>
    </w:p>
    <w:p w:rsidR="00050825" w:rsidRPr="00296512" w:rsidRDefault="00050825" w:rsidP="00050825">
      <w:pPr>
        <w:pStyle w:val="1"/>
        <w:ind w:left="360" w:firstLine="360"/>
        <w:jc w:val="both"/>
        <w:rPr>
          <w:rFonts w:ascii="Times New Roman" w:hAnsi="Times New Roman" w:cs="Times New Roman"/>
          <w:color w:val="auto"/>
          <w:szCs w:val="24"/>
        </w:rPr>
      </w:pPr>
    </w:p>
    <w:p w:rsidR="00050825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6512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050825" w:rsidRPr="00296512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296512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6512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D229EE">
        <w:rPr>
          <w:rFonts w:ascii="Times New Roman" w:hAnsi="Times New Roman"/>
          <w:sz w:val="24"/>
          <w:szCs w:val="24"/>
        </w:rPr>
        <w:t>иквам следващото заседание на 21</w:t>
      </w:r>
      <w:r w:rsidRPr="00296512">
        <w:rPr>
          <w:rFonts w:ascii="Times New Roman" w:hAnsi="Times New Roman"/>
          <w:sz w:val="24"/>
          <w:szCs w:val="24"/>
        </w:rPr>
        <w:t>.10.2024г</w:t>
      </w:r>
      <w:r w:rsidRPr="00296512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050825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229EE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653221"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bookmarkStart w:id="0" w:name="_GoBack"/>
      <w:bookmarkEnd w:id="0"/>
      <w:r w:rsidRPr="0066653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050825" w:rsidRDefault="00050825" w:rsidP="000508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374232" w:rsidRDefault="00050825" w:rsidP="00050825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050825" w:rsidRPr="00374232" w:rsidRDefault="00050825" w:rsidP="00050825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374232">
        <w:rPr>
          <w:rFonts w:ascii="Times New Roman" w:hAnsi="Times New Roman"/>
          <w:sz w:val="24"/>
          <w:szCs w:val="24"/>
        </w:rPr>
        <w:t>/Цонка Велкова/</w:t>
      </w:r>
    </w:p>
    <w:p w:rsidR="00050825" w:rsidRDefault="00050825" w:rsidP="0005082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374232" w:rsidRDefault="00050825" w:rsidP="0005082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0825" w:rsidRPr="00374232" w:rsidRDefault="00050825" w:rsidP="0005082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050825" w:rsidRPr="00374232" w:rsidRDefault="00050825" w:rsidP="00050825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hAnsi="Times New Roman"/>
          <w:sz w:val="24"/>
          <w:szCs w:val="24"/>
          <w:lang w:eastAsia="bg-BG"/>
        </w:rPr>
        <w:t>/</w:t>
      </w:r>
      <w:r>
        <w:rPr>
          <w:rFonts w:ascii="Times New Roman" w:hAnsi="Times New Roman"/>
          <w:sz w:val="24"/>
          <w:szCs w:val="24"/>
          <w:lang w:eastAsia="bg-BG"/>
        </w:rPr>
        <w:t>Сюзан Рамис</w:t>
      </w:r>
      <w:r w:rsidRPr="00374232">
        <w:rPr>
          <w:rFonts w:ascii="Times New Roman" w:hAnsi="Times New Roman"/>
          <w:sz w:val="24"/>
          <w:szCs w:val="24"/>
          <w:lang w:eastAsia="bg-BG"/>
        </w:rPr>
        <w:t>/</w:t>
      </w:r>
    </w:p>
    <w:p w:rsidR="00050825" w:rsidRPr="00374232" w:rsidRDefault="00050825" w:rsidP="00050825"/>
    <w:p w:rsidR="00050825" w:rsidRPr="00374232" w:rsidRDefault="00050825" w:rsidP="00050825"/>
    <w:p w:rsidR="00050825" w:rsidRPr="00663B23" w:rsidRDefault="00050825" w:rsidP="00050825">
      <w:pPr>
        <w:rPr>
          <w:color w:val="FF0000"/>
        </w:rPr>
      </w:pPr>
    </w:p>
    <w:p w:rsidR="00050825" w:rsidRDefault="00050825" w:rsidP="00050825"/>
    <w:p w:rsidR="00050825" w:rsidRDefault="00050825" w:rsidP="00050825"/>
    <w:p w:rsidR="009C3595" w:rsidRDefault="009C3595"/>
    <w:sectPr w:rsidR="009C3595" w:rsidSect="00653221">
      <w:pgSz w:w="11906" w:h="16838"/>
      <w:pgMar w:top="810" w:right="720" w:bottom="13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77854"/>
    <w:multiLevelType w:val="hybridMultilevel"/>
    <w:tmpl w:val="AFD653DE"/>
    <w:lvl w:ilvl="0" w:tplc="C88AC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41BE3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A796D"/>
    <w:multiLevelType w:val="hybridMultilevel"/>
    <w:tmpl w:val="BEA66464"/>
    <w:lvl w:ilvl="0" w:tplc="492C7A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B3A12"/>
    <w:multiLevelType w:val="hybridMultilevel"/>
    <w:tmpl w:val="E63ACF10"/>
    <w:lvl w:ilvl="0" w:tplc="830A93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25"/>
    <w:rsid w:val="00050825"/>
    <w:rsid w:val="00435960"/>
    <w:rsid w:val="00571AC6"/>
    <w:rsid w:val="00653221"/>
    <w:rsid w:val="009C3595"/>
    <w:rsid w:val="00A44FD3"/>
    <w:rsid w:val="00D20FEE"/>
    <w:rsid w:val="00D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E7E9"/>
  <w15:chartTrackingRefBased/>
  <w15:docId w15:val="{C463E75B-1698-4E96-8C49-3A60FCF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25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50825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050825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5">
    <w:name w:val="List Paragraph"/>
    <w:basedOn w:val="a"/>
    <w:uiPriority w:val="34"/>
    <w:qFormat/>
    <w:rsid w:val="00050825"/>
    <w:pPr>
      <w:ind w:left="720"/>
      <w:contextualSpacing/>
    </w:pPr>
  </w:style>
  <w:style w:type="paragraph" w:customStyle="1" w:styleId="1">
    <w:name w:val="Без разредка1"/>
    <w:rsid w:val="0005082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table" w:styleId="a6">
    <w:name w:val="Table Grid"/>
    <w:basedOn w:val="a1"/>
    <w:uiPriority w:val="39"/>
    <w:rsid w:val="0005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4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8">
    <w:name w:val="Strong"/>
    <w:uiPriority w:val="22"/>
    <w:qFormat/>
    <w:rsid w:val="00A44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2024-10-20T14:24:00Z</dcterms:created>
  <dcterms:modified xsi:type="dcterms:W3CDTF">2024-10-20T15:27:00Z</dcterms:modified>
</cp:coreProperties>
</file>