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5633">
        <w:rPr>
          <w:rFonts w:ascii="Times New Roman" w:hAnsi="Times New Roman"/>
          <w:b/>
          <w:sz w:val="28"/>
          <w:szCs w:val="28"/>
        </w:rPr>
        <w:t>1</w:t>
      </w:r>
      <w:r w:rsidR="00082A33">
        <w:rPr>
          <w:rFonts w:ascii="Times New Roman" w:hAnsi="Times New Roman"/>
          <w:b/>
          <w:sz w:val="28"/>
          <w:szCs w:val="28"/>
        </w:rPr>
        <w:t>2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D108D2" w:rsidRPr="0067414C" w:rsidRDefault="00D108D2" w:rsidP="00D108D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082A33" w:rsidRDefault="00082A33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Добричка.</w:t>
      </w:r>
    </w:p>
    <w:p w:rsidR="00D108D2" w:rsidRDefault="00D108D2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Добрич.</w:t>
      </w:r>
    </w:p>
    <w:p w:rsidR="00406215" w:rsidRDefault="00406215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Крушари.</w:t>
      </w:r>
    </w:p>
    <w:p w:rsidR="00406215" w:rsidRPr="00406215" w:rsidRDefault="00406215" w:rsidP="00ED22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>Публикуване на упълномощени представители на КП „БСП за БЪЛГАРИЯ</w:t>
      </w:r>
      <w:r>
        <w:rPr>
          <w:rFonts w:eastAsia="Times New Roman"/>
          <w:lang w:eastAsia="bg-BG"/>
        </w:rPr>
        <w:t xml:space="preserve">“ </w:t>
      </w:r>
    </w:p>
    <w:p w:rsidR="00406215" w:rsidRPr="00406215" w:rsidRDefault="00406215" w:rsidP="00C449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eastAsia="bg-BG"/>
        </w:rPr>
      </w:pPr>
      <w:r w:rsidRPr="00406215">
        <w:t xml:space="preserve">Формиране, утвърждаване и назначаване състав на новообразувана СИК на територията на Община </w:t>
      </w:r>
      <w:r w:rsidR="00BD4DEF">
        <w:t>Балчик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Балчик.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Каварна.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Генерал Тошево.</w:t>
      </w:r>
    </w:p>
    <w:p w:rsidR="00406215" w:rsidRPr="00406215" w:rsidRDefault="00406215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t xml:space="preserve">Ред за предаване на СИК на формуляри от секционни протоколи Приложение  № 102-ПВР-хм и Приложение № 110-НС-хм (за отчитане на резултатите от гласуването) и Приложение № 103-ПВР-кр и Приложение № 111-НС-кр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</w:t>
      </w:r>
      <w:r w:rsidRPr="00406215">
        <w:rPr>
          <w:szCs w:val="21"/>
        </w:rPr>
        <w:t xml:space="preserve">изборите за </w:t>
      </w:r>
      <w:r w:rsidRPr="00406215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406215">
        <w:t>в Осми изборен район – Добрички.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Шабла.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Генерал Тервел.</w:t>
      </w:r>
    </w:p>
    <w:p w:rsidR="00406215" w:rsidRDefault="00406215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 xml:space="preserve">Публикуване на упълномощени представители на </w:t>
      </w:r>
      <w:r>
        <w:rPr>
          <w:rFonts w:eastAsia="Times New Roman"/>
          <w:lang w:eastAsia="bg-BG"/>
        </w:rPr>
        <w:t>П</w:t>
      </w:r>
      <w:r w:rsidRPr="00406215">
        <w:rPr>
          <w:rFonts w:eastAsia="Times New Roman"/>
          <w:lang w:eastAsia="bg-BG"/>
        </w:rPr>
        <w:t>П „</w:t>
      </w:r>
      <w:r>
        <w:rPr>
          <w:rFonts w:eastAsia="Times New Roman"/>
          <w:lang w:eastAsia="bg-BG"/>
        </w:rPr>
        <w:t>ДВИЖЕНИЕ ЗА ПРАВА И СВОБОДИ“</w:t>
      </w:r>
    </w:p>
    <w:p w:rsidR="00875DBD" w:rsidRDefault="009D2B9D" w:rsidP="00875D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67414C">
        <w:t>Регистрация на застъпници на кандидатите в кандидатска листа, издигната от</w:t>
      </w:r>
      <w:bookmarkStart w:id="0" w:name="_GoBack"/>
      <w:bookmarkEnd w:id="0"/>
      <w:r w:rsidR="00875DBD" w:rsidRPr="00406215">
        <w:rPr>
          <w:rFonts w:eastAsia="Times New Roman"/>
          <w:lang w:eastAsia="bg-BG"/>
        </w:rPr>
        <w:t xml:space="preserve"> </w:t>
      </w:r>
      <w:r w:rsidR="00875DBD">
        <w:rPr>
          <w:rFonts w:eastAsia="Times New Roman"/>
          <w:lang w:eastAsia="bg-BG"/>
        </w:rPr>
        <w:t>К</w:t>
      </w:r>
      <w:r w:rsidR="00875DBD" w:rsidRPr="00406215">
        <w:rPr>
          <w:rFonts w:eastAsia="Times New Roman"/>
          <w:lang w:eastAsia="bg-BG"/>
        </w:rPr>
        <w:t>П „</w:t>
      </w:r>
      <w:r w:rsidR="00875DBD">
        <w:rPr>
          <w:rFonts w:eastAsia="Times New Roman"/>
          <w:lang w:eastAsia="bg-BG"/>
        </w:rPr>
        <w:t>ДЕМОКРАТИЧНА БЪЛГАРИЯ - ОБЕДИНЕНИЕ“</w:t>
      </w:r>
    </w:p>
    <w:p w:rsidR="00875DBD" w:rsidRDefault="000121A4" w:rsidP="000121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 xml:space="preserve">Публикуване на упълномощени представители на </w:t>
      </w:r>
      <w:r>
        <w:rPr>
          <w:rFonts w:eastAsia="Times New Roman"/>
          <w:lang w:eastAsia="bg-BG"/>
        </w:rPr>
        <w:t>П</w:t>
      </w:r>
      <w:r w:rsidRPr="00406215">
        <w:rPr>
          <w:rFonts w:eastAsia="Times New Roman"/>
          <w:lang w:eastAsia="bg-BG"/>
        </w:rPr>
        <w:t>П „</w:t>
      </w:r>
      <w:r>
        <w:rPr>
          <w:rFonts w:eastAsia="Times New Roman"/>
          <w:lang w:eastAsia="bg-BG"/>
        </w:rPr>
        <w:t>ВМРО – БЪЛГАРСКО НАЦИОНАЛНО ДВИЖЕНИЕ“</w:t>
      </w:r>
    </w:p>
    <w:p w:rsidR="002D3AB6" w:rsidRPr="00637730" w:rsidRDefault="00637730" w:rsidP="000121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637730">
        <w:rPr>
          <w:color w:val="000000" w:themeColor="text1"/>
        </w:rPr>
        <w:t xml:space="preserve">Публикуване на оттеглено пълномощно на упълномощен представител на </w:t>
      </w:r>
      <w:r w:rsidRPr="00637730">
        <w:t xml:space="preserve">ПП " ВМРО – БЪЛГАРСКО НАЦИОНАЛНО ДВИЖЕНИЕ" </w:t>
      </w:r>
    </w:p>
    <w:p w:rsidR="00637730" w:rsidRPr="00637730" w:rsidRDefault="00637730" w:rsidP="00637730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shd w:val="clear" w:color="auto" w:fill="FFFFFF"/>
        </w:rPr>
      </w:pPr>
      <w:r w:rsidRPr="00637730">
        <w:t xml:space="preserve">Регистрация на застъпници на кандидатите в кандидатската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</w:t>
      </w:r>
      <w:r w:rsidRPr="00637730">
        <w:rPr>
          <w:szCs w:val="21"/>
        </w:rPr>
        <w:t xml:space="preserve">изборите за </w:t>
      </w:r>
      <w:r w:rsidRPr="00637730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637730">
        <w:t>в Осми изборен район – Добрички.</w:t>
      </w:r>
    </w:p>
    <w:p w:rsidR="00D108D2" w:rsidRPr="00637730" w:rsidRDefault="00082A33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641" w:hanging="357"/>
        <w:rPr>
          <w:rFonts w:eastAsia="Times New Roman"/>
          <w:lang w:eastAsia="bg-BG"/>
        </w:rPr>
      </w:pPr>
      <w:r w:rsidRPr="00637730">
        <w:rPr>
          <w:rFonts w:eastAsia="Times New Roman"/>
          <w:lang w:eastAsia="bg-BG"/>
        </w:rPr>
        <w:t xml:space="preserve"> </w:t>
      </w:r>
      <w:r w:rsidR="00D108D2" w:rsidRPr="00637730">
        <w:rPr>
          <w:rFonts w:eastAsia="Times New Roman"/>
          <w:lang w:eastAsia="bg-BG"/>
        </w:rPr>
        <w:t>Разни.</w:t>
      </w:r>
    </w:p>
    <w:p w:rsidR="005A2C52" w:rsidRPr="00BB2598" w:rsidRDefault="005A2C52" w:rsidP="005A2C52"/>
    <w:p w:rsidR="007E78ED" w:rsidRDefault="007E78ED" w:rsidP="007E78E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0121A4"/>
    <w:rsid w:val="00082A33"/>
    <w:rsid w:val="0009768A"/>
    <w:rsid w:val="001A1814"/>
    <w:rsid w:val="001D0187"/>
    <w:rsid w:val="002708FF"/>
    <w:rsid w:val="002D3AB6"/>
    <w:rsid w:val="002E15AB"/>
    <w:rsid w:val="002E5212"/>
    <w:rsid w:val="00384242"/>
    <w:rsid w:val="00404CBE"/>
    <w:rsid w:val="00406215"/>
    <w:rsid w:val="00531FDA"/>
    <w:rsid w:val="00547C87"/>
    <w:rsid w:val="00572284"/>
    <w:rsid w:val="005A2C52"/>
    <w:rsid w:val="005B3586"/>
    <w:rsid w:val="005B665B"/>
    <w:rsid w:val="00637730"/>
    <w:rsid w:val="0067414C"/>
    <w:rsid w:val="006E5D9C"/>
    <w:rsid w:val="00717AA6"/>
    <w:rsid w:val="0074290E"/>
    <w:rsid w:val="007844DC"/>
    <w:rsid w:val="007A56CD"/>
    <w:rsid w:val="007A673A"/>
    <w:rsid w:val="007E78ED"/>
    <w:rsid w:val="008750A7"/>
    <w:rsid w:val="00875DBD"/>
    <w:rsid w:val="008D53C8"/>
    <w:rsid w:val="0094627C"/>
    <w:rsid w:val="00971AF2"/>
    <w:rsid w:val="0098153A"/>
    <w:rsid w:val="0099365B"/>
    <w:rsid w:val="009D2B9D"/>
    <w:rsid w:val="00AF084C"/>
    <w:rsid w:val="00B3245F"/>
    <w:rsid w:val="00BB2598"/>
    <w:rsid w:val="00BD4DEF"/>
    <w:rsid w:val="00C67DC4"/>
    <w:rsid w:val="00C95633"/>
    <w:rsid w:val="00CC5F44"/>
    <w:rsid w:val="00D108D2"/>
    <w:rsid w:val="00D16E7B"/>
    <w:rsid w:val="00E124AB"/>
    <w:rsid w:val="00EC7637"/>
    <w:rsid w:val="00ED06B5"/>
    <w:rsid w:val="00EE37D2"/>
    <w:rsid w:val="00EE7075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827D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14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B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2021-11-12T15:57:00Z</cp:lastPrinted>
  <dcterms:created xsi:type="dcterms:W3CDTF">2021-11-07T12:47:00Z</dcterms:created>
  <dcterms:modified xsi:type="dcterms:W3CDTF">2021-11-12T15:59:00Z</dcterms:modified>
</cp:coreProperties>
</file>